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D3997" w14:textId="77777777" w:rsidR="0094390E" w:rsidRDefault="00880A68" w:rsidP="0094390E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2B6C">
        <w:rPr>
          <w:rFonts w:ascii="Times New Roman" w:hAnsi="Times New Roman" w:cs="Times New Roman"/>
          <w:b/>
          <w:bCs/>
          <w:sz w:val="24"/>
          <w:szCs w:val="24"/>
        </w:rPr>
        <w:t xml:space="preserve">TERMO DE COMPROMISSO PARA A REALIZAÇÃO DE ESTÁGIO SUPERVISIONADO OBRIGATÓRIO NÃO REMUNERADO </w:t>
      </w:r>
    </w:p>
    <w:p w14:paraId="56A69190" w14:textId="7D53EC4D" w:rsidR="00880A68" w:rsidRPr="00282B6C" w:rsidRDefault="00880A68" w:rsidP="0094390E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2B6C">
        <w:rPr>
          <w:rFonts w:ascii="Times New Roman" w:hAnsi="Times New Roman" w:cs="Times New Roman"/>
          <w:b/>
          <w:bCs/>
          <w:sz w:val="24"/>
          <w:szCs w:val="24"/>
        </w:rPr>
        <w:t>(Lei nº 11.778/08)</w:t>
      </w:r>
    </w:p>
    <w:p w14:paraId="161CD6DF" w14:textId="77777777" w:rsidR="00282B6C" w:rsidRPr="00282B6C" w:rsidRDefault="00282B6C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5919F0" w14:textId="6471E38C" w:rsidR="004E05DB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370">
        <w:rPr>
          <w:rFonts w:ascii="Times New Roman" w:hAnsi="Times New Roman" w:cs="Times New Roman"/>
          <w:sz w:val="24"/>
          <w:szCs w:val="24"/>
          <w:highlight w:val="yellow"/>
        </w:rPr>
        <w:t>Pelo presente instrumento, as partes a seguir nomeadas e ao final assinadas, de um lado__</w:t>
      </w: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(Concedente)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>___________, inscrita no CNPJ sob o nº ________________________, sit</w:t>
      </w:r>
      <w:r w:rsidR="00282B6C" w:rsidRPr="009B6370">
        <w:rPr>
          <w:rFonts w:ascii="Times New Roman" w:hAnsi="Times New Roman" w:cs="Times New Roman"/>
          <w:sz w:val="24"/>
          <w:szCs w:val="24"/>
          <w:highlight w:val="yellow"/>
        </w:rPr>
        <w:t>uada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 à rua ________________________________, doravante denominada CONCEDENTE, neste ato representada por </w:t>
      </w: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representante)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, </w:t>
      </w:r>
      <w:r w:rsidR="00DA3C27"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(</w:t>
      </w: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Cargo ou função do representante</w:t>
      </w:r>
      <w:r w:rsidR="00DA3C27" w:rsidRPr="009B6370">
        <w:rPr>
          <w:rFonts w:ascii="Times New Roman" w:hAnsi="Times New Roman" w:cs="Times New Roman"/>
          <w:sz w:val="24"/>
          <w:szCs w:val="24"/>
          <w:highlight w:val="yellow"/>
        </w:rPr>
        <w:t>)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>, portador do CPF</w:t>
      </w:r>
      <w:r w:rsidR="003C39A2"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 _____________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 e, de outro lado, o(a) estudante </w:t>
      </w: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(NOME DO ESTAGIÁRIO)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, RG nº ____________, residente à </w:t>
      </w: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(ENDEREÇO DO ESTAGIÁRIO)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 xml:space="preserve">, na cidade de ___________, doravante denominado ESTAGIÁRIO (A), aluno (a) regularmente matriculado (a) no Curso Superior de Tecnologia em </w:t>
      </w:r>
      <w:r w:rsidR="003C39A2" w:rsidRPr="009B6370">
        <w:rPr>
          <w:rFonts w:ascii="Times New Roman" w:hAnsi="Times New Roman" w:cs="Times New Roman"/>
          <w:sz w:val="24"/>
          <w:szCs w:val="24"/>
          <w:highlight w:val="yellow"/>
        </w:rPr>
        <w:t>________________________</w:t>
      </w:r>
      <w:r w:rsidRPr="00282B6C">
        <w:rPr>
          <w:rFonts w:ascii="Times New Roman" w:hAnsi="Times New Roman" w:cs="Times New Roman"/>
          <w:sz w:val="24"/>
          <w:szCs w:val="24"/>
        </w:rPr>
        <w:t xml:space="preserve"> da Faculdade de Tecnologia de </w:t>
      </w:r>
      <w:r w:rsidR="0051439D" w:rsidRPr="00282B6C">
        <w:rPr>
          <w:rFonts w:ascii="Times New Roman" w:hAnsi="Times New Roman" w:cs="Times New Roman"/>
          <w:sz w:val="24"/>
          <w:szCs w:val="24"/>
        </w:rPr>
        <w:t>São Carlos</w:t>
      </w:r>
      <w:r w:rsidRPr="00282B6C">
        <w:rPr>
          <w:rFonts w:ascii="Times New Roman" w:hAnsi="Times New Roman" w:cs="Times New Roman"/>
          <w:sz w:val="24"/>
          <w:szCs w:val="24"/>
        </w:rPr>
        <w:t xml:space="preserve"> – Fatec </w:t>
      </w:r>
      <w:r w:rsidR="0051439D" w:rsidRPr="00282B6C">
        <w:rPr>
          <w:rFonts w:ascii="Times New Roman" w:hAnsi="Times New Roman" w:cs="Times New Roman"/>
          <w:sz w:val="24"/>
          <w:szCs w:val="24"/>
        </w:rPr>
        <w:t>São Carlos</w:t>
      </w:r>
      <w:r w:rsidRPr="00282B6C">
        <w:rPr>
          <w:rFonts w:ascii="Times New Roman" w:hAnsi="Times New Roman" w:cs="Times New Roman"/>
          <w:sz w:val="24"/>
          <w:szCs w:val="24"/>
        </w:rPr>
        <w:t>, inscrita no CNPJ sob o nº</w:t>
      </w:r>
      <w:r w:rsidR="0051439D" w:rsidRPr="00282B6C">
        <w:rPr>
          <w:rFonts w:ascii="Times New Roman" w:hAnsi="Times New Roman" w:cs="Times New Roman"/>
          <w:sz w:val="24"/>
          <w:szCs w:val="24"/>
        </w:rPr>
        <w:t xml:space="preserve"> 62.823.257/0269-14</w:t>
      </w:r>
      <w:r w:rsidRPr="00282B6C">
        <w:rPr>
          <w:rFonts w:ascii="Times New Roman" w:hAnsi="Times New Roman" w:cs="Times New Roman"/>
          <w:sz w:val="24"/>
          <w:szCs w:val="24"/>
        </w:rPr>
        <w:t>, localizada na c</w:t>
      </w:r>
      <w:r w:rsidR="003C39A2" w:rsidRPr="00282B6C">
        <w:rPr>
          <w:rFonts w:ascii="Times New Roman" w:hAnsi="Times New Roman" w:cs="Times New Roman"/>
          <w:sz w:val="24"/>
          <w:szCs w:val="24"/>
        </w:rPr>
        <w:t>i</w:t>
      </w:r>
      <w:r w:rsidRPr="00282B6C">
        <w:rPr>
          <w:rFonts w:ascii="Times New Roman" w:hAnsi="Times New Roman" w:cs="Times New Roman"/>
          <w:sz w:val="24"/>
          <w:szCs w:val="24"/>
        </w:rPr>
        <w:t xml:space="preserve">dade de </w:t>
      </w:r>
      <w:r w:rsidR="0051439D" w:rsidRPr="00282B6C">
        <w:rPr>
          <w:rFonts w:ascii="Times New Roman" w:hAnsi="Times New Roman" w:cs="Times New Roman"/>
          <w:sz w:val="24"/>
          <w:szCs w:val="24"/>
        </w:rPr>
        <w:t>São Carlos</w:t>
      </w:r>
      <w:r w:rsidRPr="00282B6C">
        <w:rPr>
          <w:rFonts w:ascii="Times New Roman" w:hAnsi="Times New Roman" w:cs="Times New Roman"/>
          <w:sz w:val="24"/>
          <w:szCs w:val="24"/>
        </w:rPr>
        <w:t xml:space="preserve">, Estado de São Paulo, doravante denominada INSTITUIÇÃO DE ENSINO, na condição de interveniente, acordam e estabelecem entre si as cláusulas e condições que regerão este </w:t>
      </w:r>
      <w:r w:rsidRPr="00282B6C">
        <w:rPr>
          <w:rFonts w:ascii="Times New Roman" w:hAnsi="Times New Roman" w:cs="Times New Roman"/>
          <w:b/>
          <w:sz w:val="24"/>
          <w:szCs w:val="24"/>
        </w:rPr>
        <w:t>TERMO DE COMPROMISSO DE ESTÁGIO OBRIGATÓRIO NÃO REMUNERADO</w:t>
      </w:r>
      <w:r w:rsidRPr="00282B6C">
        <w:rPr>
          <w:rFonts w:ascii="Times New Roman" w:hAnsi="Times New Roman" w:cs="Times New Roman"/>
          <w:sz w:val="24"/>
          <w:szCs w:val="24"/>
        </w:rPr>
        <w:t>.</w:t>
      </w:r>
    </w:p>
    <w:p w14:paraId="2F536C5A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PRIMEIRA</w:t>
      </w:r>
      <w:r w:rsidRPr="00282B6C">
        <w:rPr>
          <w:rFonts w:ascii="Times New Roman" w:hAnsi="Times New Roman" w:cs="Times New Roman"/>
          <w:sz w:val="24"/>
          <w:szCs w:val="24"/>
        </w:rPr>
        <w:t>. É objeto do presente Termo de Compromisso de Estágio autorizar a realização de estágio nos termos da Lei 11.788/08 de 25/09/2008, com a finalidade de possibilitar ao (à) Estagiário (a) complementação e aperfeiçoamento prático de seu Curso Superior de Tecnologia, celebrado entre a Concedente e a Instituição de Ensino da qual o (a) Estagiário (a) é aluno (a).</w:t>
      </w:r>
    </w:p>
    <w:p w14:paraId="42550D1F" w14:textId="77777777" w:rsidR="00352A2D" w:rsidRPr="00282B6C" w:rsidRDefault="00352A2D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Parágrafo Primeiro. Entende-se por estágio profissional aquele desenvolvido em ambiente real de trabalho, assumido como ato educativo e supervisionado pela instituição de ensino, em regime de parceria com organizações do mundo do trabalho, objetivando efetiva preparação do estudante para o trabalho, conforme o art. 34, § 1º da Resolução CNE/CP Nº 1/2021. </w:t>
      </w:r>
    </w:p>
    <w:p w14:paraId="2E0BD674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lastRenderedPageBreak/>
        <w:t>Parágrafo Segundo. As atividades de estágio somente poderão ser iniciadas após assinatura do Termo de Compromisso de Estágio pelas partes envolvidas, não sendo reconhecida ou validada com data retroativa.</w:t>
      </w:r>
    </w:p>
    <w:p w14:paraId="3C93DE04" w14:textId="172EF184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Parágrafo Terceiro. Em caso de prorrogação de vigência do Termo de Compromisso de Estágio, o preenchimento e a assinatura do Termo Aditivo deverão ser providenciados, com antecedência de 20 (vinte) dias, antes da data de encerramento, contida neste Termo de Compromisso.</w:t>
      </w:r>
    </w:p>
    <w:p w14:paraId="51D01FE4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SEGUNDA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As atividades a serem desenvolvidas durante o Estágio, objeto do presente Termo de Compromisso, constarão de Plano de Estágio construído pelo (a) Estagiário (a) em conjunto com a Concedente e orientado por professor da Instituição de Ensino. </w:t>
      </w:r>
    </w:p>
    <w:p w14:paraId="70244F13" w14:textId="77777777" w:rsidR="00F1590A" w:rsidRPr="00282B6C" w:rsidRDefault="00F1590A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Parágrafo primeiro: O Plano de Atividade de Estágio – PAE está anexo ao Termo de Compromisso de Estágio. </w:t>
      </w:r>
    </w:p>
    <w:p w14:paraId="782065E2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TERCEIRA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Fica compromissado entre as partes que:  </w:t>
      </w:r>
    </w:p>
    <w:p w14:paraId="0F198258" w14:textId="0DF194A1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370">
        <w:rPr>
          <w:rFonts w:ascii="Times New Roman" w:hAnsi="Times New Roman" w:cs="Times New Roman"/>
          <w:sz w:val="24"/>
          <w:szCs w:val="24"/>
          <w:highlight w:val="yellow"/>
        </w:rPr>
        <w:t>I - As atividades do Estágio a serem cumpridas pelo (a) Estagiário (a) serão no horário das _____ às ____ horas, com intervalo das refeições das _____ às _____ horas, de 2ª a 6ª feira, perfazendo _______ horas semanais;</w:t>
      </w:r>
      <w:r w:rsidRPr="00282B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A2F80" w14:textId="2609C519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 - A jornada de atividade do (a) Estagiário (a) deverá compatibilizar-se com o horário escolar do(a) Estagiário(a) e com o horário da Concedente; </w:t>
      </w:r>
    </w:p>
    <w:p w14:paraId="584E5FD8" w14:textId="5589D7AA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370">
        <w:rPr>
          <w:rFonts w:ascii="Times New Roman" w:hAnsi="Times New Roman" w:cs="Times New Roman"/>
          <w:sz w:val="24"/>
          <w:szCs w:val="24"/>
          <w:highlight w:val="yellow"/>
        </w:rPr>
        <w:t>III- Este Termo de Compromisso terá vigência de __/___/___ a __/__/____, podendo ser denunciado a qualquer tempo, por qualquer das três partes envolvidas, unilateralmente, mediante comunicação escrita, com antecedência mínima de 5 (cinco) dias;</w:t>
      </w:r>
      <w:r w:rsidRPr="00282B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BFB670" w14:textId="242380BB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IV- A vigência deste Termo de Compromisso de Estágio está vinculada à carga horária de Estágio do Projeto Pedagógico do Curso Superior de Tecnologia em que o (a) aluno (a) está regularmente matriculado (a);</w:t>
      </w:r>
    </w:p>
    <w:p w14:paraId="42C6BFC7" w14:textId="010E55F6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lastRenderedPageBreak/>
        <w:t>V - Nos períodos em que a instituição de ensino adotar verificações de aprendizagem periódica ou final, a carga horária do estágio será reduzida pelo menos à metade para garantir o bom desempenho do estudante, conforme o art. 10, § 2º da Lei de Estágio;</w:t>
      </w:r>
    </w:p>
    <w:p w14:paraId="5DB80E02" w14:textId="1E04718C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VI- A duração do estágio, na mesma parte concedente, não poderá exceder 2 (dois) anos, exceto quando se tratar de estagiário com deficiência, conforme art. 11 da Lei de Estágio;</w:t>
      </w:r>
    </w:p>
    <w:p w14:paraId="4CF68C24" w14:textId="2B84BDA9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VII- O estágio não pode, em qualquer hipótese, se estender após a conclusão do Curso Superior de Tecnologia.</w:t>
      </w:r>
    </w:p>
    <w:p w14:paraId="02728832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QUARTA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à CONCEDENTE: </w:t>
      </w:r>
    </w:p>
    <w:p w14:paraId="602A9BE0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I – Garantir ao (à) Estagiário (a) o cumprimento das exigências escolares, inclusive no que se refere ao horário escolar;</w:t>
      </w:r>
    </w:p>
    <w:p w14:paraId="5DAACE25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 - Proporcionar ao (à)  Estagiário (a)  atividades de aprendizagem social, profissional e cultural compatíveis com sua formação profissional; </w:t>
      </w:r>
    </w:p>
    <w:p w14:paraId="7CB33F40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III - Proporcionar ao (à)  Estagiário (a)  condições de treinamento prático e de relacionamento humano; </w:t>
      </w:r>
    </w:p>
    <w:p w14:paraId="038E63FA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IV - Designar um (a) Supervisor (a) ou responsável para orientar as tarefas do Estagiário; </w:t>
      </w:r>
    </w:p>
    <w:p w14:paraId="089E2CB0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V - Proporcionar à Instituição de Ensino, sempre que necessário, subsídios que possibilitem o acompanhamento, a supervisão e a avaliação parcial do Estagiário; </w:t>
      </w:r>
    </w:p>
    <w:p w14:paraId="2614ACEE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VI – Entregar ao (à) Estagiário (a), por ocasião do desligamento, termo de realização do estágio, indicando de forma resumida as atividades desenvolvidas, os períodos e a avaliação de desempenho.</w:t>
      </w:r>
    </w:p>
    <w:p w14:paraId="669C590D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QUINTA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Além das atribuições e responsabilidade previstas no presente Termo de Compromisso de Estágio, caberá ao (à) ESTAGIÁRIO (A): </w:t>
      </w:r>
    </w:p>
    <w:p w14:paraId="171131D3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lastRenderedPageBreak/>
        <w:t xml:space="preserve">I - Estar regularmente matriculado (a) na Instituição de Ensino, em semestre compatível com a prática exigida no Estágio; </w:t>
      </w:r>
    </w:p>
    <w:p w14:paraId="6C2EF935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 - Observar as diretrizes e/ou normas internas da Concedente e os dispositivos legais aplicáveis ao estágio, bem como as orientações do Professor Responsável de Estágios e do seu Supervisor ou responsável; </w:t>
      </w:r>
    </w:p>
    <w:p w14:paraId="611B5F69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III - Cumprir, com seriedade e responsabilidade, empenho e interesse a programação estabelecida entre a Concedente, o (a) Estagiário (a) e a Instituição de Ensino e preservar o sigilo das informações a que tiver acesso; </w:t>
      </w:r>
    </w:p>
    <w:p w14:paraId="72283468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IV - Elaborar e entregar à Instituição de Ensino de relatórios parciais e relatório final sobre seu estágio, na forma estabelecida por ele; </w:t>
      </w:r>
    </w:p>
    <w:p w14:paraId="0B6F5DE4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V - Cumprir as normas internas da Concedente, principalmente as relacionadas com o estágio e não divulgar ou transmitir, durante ou depois do período de estágio, a quem quer que seja, qualquer informação confidencial ou material que se relacione com os negócios da Concedente; </w:t>
      </w:r>
    </w:p>
    <w:p w14:paraId="4A719AB7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VI - Responder pelas perdas e danos consequentes da inobservância das cláusulas constantes do presente termo; </w:t>
      </w:r>
    </w:p>
    <w:p w14:paraId="034942BD" w14:textId="44CBB061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VII - Comunicar à Concedente, no prazo de 5 (cinco) dias, a ocorrência de qualquer uma das alternativas do inciso I da Cláusula Oitava; </w:t>
      </w:r>
    </w:p>
    <w:p w14:paraId="2C92017C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VIII - Respeitar as cláusulas do Termo de Compromisso; </w:t>
      </w:r>
    </w:p>
    <w:p w14:paraId="784FCE0F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IX - Encaminhar obrigatoriamente à Instituição de Ensino e à Concedente uma via do presente instrumento, devidamente assinado pelas partes.  </w:t>
      </w:r>
    </w:p>
    <w:p w14:paraId="6F203725" w14:textId="28A10864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>X – Comunicar à Instituição de Ensino qualquer fato relevante sobre o estágio.</w:t>
      </w:r>
    </w:p>
    <w:p w14:paraId="07A86E07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SEXTA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Caberá à INSTITUIÇÃO DE ENSINO: </w:t>
      </w:r>
    </w:p>
    <w:p w14:paraId="6391C215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 - Estabelecer critérios para a realização do Estágio Supervisionado, seu acompanhamento e avaliação bem como encaminhá-los à Concedente; </w:t>
      </w:r>
    </w:p>
    <w:p w14:paraId="5FDB0A4D" w14:textId="69CF7AAA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lastRenderedPageBreak/>
        <w:t>II - Planejar o estágio, orientar, supervisionar e avaliar o (a) Estagiário (a), parcialmente e ao final do estágio.</w:t>
      </w:r>
    </w:p>
    <w:p w14:paraId="11A33793" w14:textId="3D97B7AD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370">
        <w:rPr>
          <w:rFonts w:ascii="Times New Roman" w:hAnsi="Times New Roman" w:cs="Times New Roman"/>
          <w:b/>
          <w:sz w:val="24"/>
          <w:szCs w:val="24"/>
          <w:highlight w:val="yellow"/>
        </w:rPr>
        <w:t>CLÁUSULA SÉTIMA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>. A Concedente se obriga a fazer o Seguro de Acidentes Pessoais ocorridos nos locais de estágio, conforme legislação vigente, de acordo com a Apólice de Seguro nº __________, da Seguradora ___________________, nos termos do Artigo 9º Inciso IV da Lei 11.788/08.</w:t>
      </w:r>
      <w:r w:rsidRPr="00282B6C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9EFD552" w14:textId="77777777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OITAVA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Constituem motivo para a rescisão automática do presente Termo de Compromisso: </w:t>
      </w:r>
    </w:p>
    <w:p w14:paraId="70D770C5" w14:textId="77777777" w:rsidR="007312FE" w:rsidRPr="00282B6C" w:rsidRDefault="007312FE" w:rsidP="004D4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 - A conclusão, abandono ou mudança de Curso, ou trancamento de matrícula do (a)  Estagiário (a); </w:t>
      </w:r>
    </w:p>
    <w:p w14:paraId="140E286F" w14:textId="1B60E569" w:rsidR="007312FE" w:rsidRPr="00282B6C" w:rsidRDefault="007312FE" w:rsidP="004D4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II - O não cumprimento do convencionado neste Termo de Compromisso; </w:t>
      </w:r>
    </w:p>
    <w:p w14:paraId="006E474F" w14:textId="14034B62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t xml:space="preserve"> III- O abandono do estágio.</w:t>
      </w:r>
    </w:p>
    <w:p w14:paraId="1E6CBA69" w14:textId="4C37FFE6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NONA</w:t>
      </w:r>
      <w:r w:rsidRPr="00282B6C">
        <w:rPr>
          <w:rFonts w:ascii="Times New Roman" w:hAnsi="Times New Roman" w:cs="Times New Roman"/>
          <w:sz w:val="24"/>
          <w:szCs w:val="24"/>
        </w:rPr>
        <w:t>. É assegurado ao (à) Estagiário (a), sempre que o estágio tenha duração igual ou superior a um ano, período de recesso de trinta dias, a ser gozado preferencialmente durante suas férias escolares. E proporcional aos estágios inferiores a um ano. O recesso de que trata esse artigo deverá ser remunerado quando o Estagiário receber bolsa ou outra forma de contraprestação e o auxílio transportes, conforme artigo 13º, § 1º e § 2º da Lei 11.788.</w:t>
      </w:r>
    </w:p>
    <w:p w14:paraId="064B163B" w14:textId="09A0871D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DÉCIMA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Assim, materializado e caracterizado, o presente Estágio, segundo a legislação, não acarretará vínculo empregatício de qualquer natureza entre o Estagiário e a Concedente, nos termos do que dispõem o Artigo 12º da Lei nº 11.788/08.  </w:t>
      </w:r>
    </w:p>
    <w:p w14:paraId="5E0882EF" w14:textId="7BCE71CB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b/>
          <w:sz w:val="24"/>
          <w:szCs w:val="24"/>
        </w:rPr>
        <w:t>CLÁUSULA DÉCIMA PRIMEIRA</w:t>
      </w:r>
      <w:r w:rsidRPr="00282B6C">
        <w:rPr>
          <w:rFonts w:ascii="Times New Roman" w:hAnsi="Times New Roman" w:cs="Times New Roman"/>
          <w:sz w:val="24"/>
          <w:szCs w:val="24"/>
        </w:rPr>
        <w:t xml:space="preserve">. As partes elegem </w:t>
      </w:r>
      <w:r w:rsidR="00C63989" w:rsidRPr="00282B6C">
        <w:rPr>
          <w:rFonts w:ascii="Times New Roman" w:hAnsi="Times New Roman" w:cs="Times New Roman"/>
          <w:sz w:val="24"/>
          <w:szCs w:val="24"/>
        </w:rPr>
        <w:t>o Foro da Comarca da Capital do Estado de São Paul</w:t>
      </w:r>
      <w:r w:rsidR="00D60DD6" w:rsidRPr="00282B6C">
        <w:rPr>
          <w:rFonts w:ascii="Times New Roman" w:hAnsi="Times New Roman" w:cs="Times New Roman"/>
          <w:sz w:val="24"/>
          <w:szCs w:val="24"/>
        </w:rPr>
        <w:t>o</w:t>
      </w:r>
      <w:r w:rsidRPr="00282B6C">
        <w:rPr>
          <w:rFonts w:ascii="Times New Roman" w:hAnsi="Times New Roman" w:cs="Times New Roman"/>
          <w:sz w:val="24"/>
          <w:szCs w:val="24"/>
        </w:rPr>
        <w:t>, com expressa renúncia de outro, por mais privilegiado que seja para dirimir qualquer questão emergente do presente Termo de Compromisso.</w:t>
      </w:r>
    </w:p>
    <w:p w14:paraId="43081B31" w14:textId="2907F22E" w:rsidR="007312FE" w:rsidRPr="00282B6C" w:rsidRDefault="007312FE" w:rsidP="00282B6C">
      <w:pPr>
        <w:spacing w:after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B6C">
        <w:rPr>
          <w:rFonts w:ascii="Times New Roman" w:hAnsi="Times New Roman" w:cs="Times New Roman"/>
          <w:sz w:val="24"/>
          <w:szCs w:val="24"/>
        </w:rPr>
        <w:lastRenderedPageBreak/>
        <w:t>Por estarem de inteiro e comum acordo com as condições e dizeres deste instrumento, as partes assinam-no em 3 (três) vias de igual teor e forma, todas assinadas pelas partes, depois de lido, conferido e achado conforme em todos os seus termos.</w:t>
      </w:r>
    </w:p>
    <w:p w14:paraId="100B13CD" w14:textId="77777777" w:rsidR="004D479C" w:rsidRDefault="004D479C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1648D497" w14:textId="63E9811D" w:rsidR="007312FE" w:rsidRPr="00282B6C" w:rsidRDefault="007312FE" w:rsidP="00282B6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6370">
        <w:rPr>
          <w:rFonts w:ascii="Times New Roman" w:hAnsi="Times New Roman" w:cs="Times New Roman"/>
          <w:sz w:val="24"/>
          <w:szCs w:val="24"/>
          <w:highlight w:val="yellow"/>
          <w:u w:val="single"/>
        </w:rPr>
        <w:t>CIDADE</w:t>
      </w:r>
      <w:r w:rsidRPr="009B6370">
        <w:rPr>
          <w:rFonts w:ascii="Times New Roman" w:hAnsi="Times New Roman" w:cs="Times New Roman"/>
          <w:sz w:val="24"/>
          <w:szCs w:val="24"/>
          <w:highlight w:val="yellow"/>
        </w:rPr>
        <w:t>, XX de XXXXX de 20XX.</w:t>
      </w:r>
      <w:r w:rsidRPr="00282B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1062FA" w14:textId="77777777" w:rsidR="007312FE" w:rsidRPr="00282B6C" w:rsidRDefault="007312FE" w:rsidP="00282B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B1BFB1" w14:textId="72AB2B61" w:rsidR="007312FE" w:rsidRPr="00282B6C" w:rsidRDefault="009B6370" w:rsidP="00282B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  <w:r>
        <w:rPr>
          <w:rFonts w:ascii="Times New Roman" w:hAnsi="Times New Roman" w:cs="Times New Roman"/>
          <w:sz w:val="24"/>
          <w:szCs w:val="24"/>
        </w:rPr>
        <w:tab/>
        <w:t>________________________  _____________________</w:t>
      </w: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7312FE" w:rsidRPr="00282B6C" w14:paraId="33BD63F3" w14:textId="77777777" w:rsidTr="001233D6">
        <w:tc>
          <w:tcPr>
            <w:tcW w:w="2881" w:type="dxa"/>
          </w:tcPr>
          <w:p w14:paraId="0C13A13E" w14:textId="77777777" w:rsidR="007312FE" w:rsidRPr="009B6370" w:rsidRDefault="007312FE" w:rsidP="00282B6C">
            <w:pPr>
              <w:tabs>
                <w:tab w:val="left" w:pos="2730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9B6370">
              <w:rPr>
                <w:rFonts w:ascii="Times New Roman" w:hAnsi="Times New Roman" w:cs="Times New Roman"/>
                <w:highlight w:val="yellow"/>
              </w:rPr>
              <w:t>(NOME DO ESTAGIÁRIO)</w:t>
            </w:r>
          </w:p>
        </w:tc>
        <w:tc>
          <w:tcPr>
            <w:tcW w:w="2881" w:type="dxa"/>
          </w:tcPr>
          <w:p w14:paraId="681D6F45" w14:textId="77777777" w:rsidR="007312FE" w:rsidRPr="009B6370" w:rsidRDefault="007312FE" w:rsidP="00282B6C">
            <w:pPr>
              <w:tabs>
                <w:tab w:val="left" w:pos="2730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9B6370">
              <w:rPr>
                <w:rFonts w:ascii="Times New Roman" w:hAnsi="Times New Roman" w:cs="Times New Roman"/>
                <w:highlight w:val="yellow"/>
              </w:rPr>
              <w:t>CONCEDENTE DE ESTÁGIO (nome completo/ carimbo e assinatura)</w:t>
            </w:r>
          </w:p>
        </w:tc>
        <w:tc>
          <w:tcPr>
            <w:tcW w:w="2882" w:type="dxa"/>
          </w:tcPr>
          <w:p w14:paraId="4C42A4E9" w14:textId="5D11A013" w:rsidR="007312FE" w:rsidRPr="009B6370" w:rsidRDefault="0051439D" w:rsidP="00282B6C">
            <w:pPr>
              <w:tabs>
                <w:tab w:val="left" w:pos="2730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9B6370">
              <w:rPr>
                <w:rFonts w:ascii="Times New Roman" w:hAnsi="Times New Roman" w:cs="Times New Roman"/>
              </w:rPr>
              <w:t>José Roberto Garbin     Di</w:t>
            </w:r>
            <w:r w:rsidR="007312FE" w:rsidRPr="009B6370">
              <w:rPr>
                <w:rFonts w:ascii="Times New Roman" w:hAnsi="Times New Roman" w:cs="Times New Roman"/>
              </w:rPr>
              <w:t xml:space="preserve">retor </w:t>
            </w:r>
            <w:r w:rsidRPr="009B6370">
              <w:rPr>
                <w:rFonts w:ascii="Times New Roman" w:hAnsi="Times New Roman" w:cs="Times New Roman"/>
              </w:rPr>
              <w:t>–</w:t>
            </w:r>
            <w:r w:rsidR="007312FE" w:rsidRPr="009B6370">
              <w:rPr>
                <w:rFonts w:ascii="Times New Roman" w:hAnsi="Times New Roman" w:cs="Times New Roman"/>
              </w:rPr>
              <w:t xml:space="preserve"> Fatec</w:t>
            </w:r>
            <w:r w:rsidRPr="009B6370">
              <w:rPr>
                <w:rFonts w:ascii="Times New Roman" w:hAnsi="Times New Roman" w:cs="Times New Roman"/>
              </w:rPr>
              <w:t xml:space="preserve"> São Carlos</w:t>
            </w:r>
          </w:p>
        </w:tc>
      </w:tr>
    </w:tbl>
    <w:p w14:paraId="086D887E" w14:textId="77777777" w:rsidR="00A04144" w:rsidRPr="00282B6C" w:rsidRDefault="00A04144" w:rsidP="00282B6C">
      <w:pPr>
        <w:spacing w:after="24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04144" w:rsidRPr="00282B6C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20498" w14:textId="77777777" w:rsidR="002E4DFD" w:rsidRDefault="002E4DFD" w:rsidP="000154EA">
      <w:pPr>
        <w:spacing w:after="0" w:line="240" w:lineRule="auto"/>
      </w:pPr>
      <w:r>
        <w:separator/>
      </w:r>
    </w:p>
  </w:endnote>
  <w:endnote w:type="continuationSeparator" w:id="0">
    <w:p w14:paraId="4256ACD6" w14:textId="77777777" w:rsidR="002E4DFD" w:rsidRDefault="002E4DFD" w:rsidP="0001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4BFD1" w14:textId="1831019D" w:rsidR="000F434D" w:rsidRDefault="003C39A2" w:rsidP="006D26A7">
    <w:pPr>
      <w:spacing w:after="0"/>
      <w:jc w:val="center"/>
      <w:rPr>
        <w:rFonts w:ascii="Verdana" w:hAnsi="Verdana"/>
        <w:color w:val="880E1B"/>
        <w:sz w:val="17"/>
        <w:szCs w:val="17"/>
      </w:rPr>
    </w:pPr>
    <w:r>
      <w:rPr>
        <w:rFonts w:ascii="Verdana" w:hAnsi="Verdana"/>
        <w:color w:val="880E1B"/>
        <w:sz w:val="17"/>
        <w:szCs w:val="17"/>
      </w:rPr>
      <w:t>www.</w:t>
    </w:r>
    <w:r w:rsidR="000F434D">
      <w:rPr>
        <w:rFonts w:ascii="Verdana" w:hAnsi="Verdana"/>
        <w:color w:val="880E1B"/>
        <w:sz w:val="17"/>
        <w:szCs w:val="17"/>
      </w:rPr>
      <w:t>fatecsaocarlos.rf.gd</w:t>
    </w:r>
  </w:p>
  <w:p w14:paraId="1F36AB1F" w14:textId="5FEFAB29" w:rsidR="006D26A7" w:rsidRPr="000154EA" w:rsidRDefault="006D26A7" w:rsidP="006D26A7">
    <w:pPr>
      <w:spacing w:after="0"/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>Avenida Araraquara, 451, Vila Brasília, 13.566-770, São Carlos</w:t>
    </w:r>
    <w:r w:rsidR="00651623" w:rsidRPr="001A0B5D">
      <w:rPr>
        <w:rFonts w:ascii="Verdana" w:hAnsi="Verdana"/>
        <w:color w:val="272727"/>
        <w:sz w:val="16"/>
        <w:szCs w:val="16"/>
      </w:rPr>
      <w:t xml:space="preserve"> • SP • Tel.: (1</w:t>
    </w:r>
    <w:r>
      <w:rPr>
        <w:rFonts w:ascii="Verdana" w:hAnsi="Verdana"/>
        <w:color w:val="272727"/>
        <w:sz w:val="16"/>
        <w:szCs w:val="16"/>
      </w:rPr>
      <w:t>6</w:t>
    </w:r>
    <w:r w:rsidR="00651623" w:rsidRPr="001A0B5D">
      <w:rPr>
        <w:rFonts w:ascii="Verdana" w:hAnsi="Verdana"/>
        <w:color w:val="272727"/>
        <w:sz w:val="16"/>
        <w:szCs w:val="16"/>
      </w:rPr>
      <w:t>) 33</w:t>
    </w:r>
    <w:r>
      <w:rPr>
        <w:rFonts w:ascii="Verdana" w:hAnsi="Verdana"/>
        <w:color w:val="272727"/>
        <w:sz w:val="16"/>
        <w:szCs w:val="16"/>
      </w:rPr>
      <w:t>07</w:t>
    </w:r>
    <w:r w:rsidR="00651623" w:rsidRPr="001A0B5D">
      <w:rPr>
        <w:rFonts w:ascii="Verdana" w:hAnsi="Verdana"/>
        <w:color w:val="272727"/>
        <w:sz w:val="16"/>
        <w:szCs w:val="16"/>
      </w:rPr>
      <w:t>.</w:t>
    </w:r>
    <w:r>
      <w:rPr>
        <w:rFonts w:ascii="Verdana" w:hAnsi="Verdana"/>
        <w:color w:val="272727"/>
        <w:sz w:val="16"/>
        <w:szCs w:val="16"/>
      </w:rPr>
      <w:t>7545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07A37" w14:textId="77777777" w:rsidR="002E4DFD" w:rsidRDefault="002E4DFD" w:rsidP="000154EA">
      <w:pPr>
        <w:spacing w:after="0" w:line="240" w:lineRule="auto"/>
      </w:pPr>
      <w:r>
        <w:separator/>
      </w:r>
    </w:p>
  </w:footnote>
  <w:footnote w:type="continuationSeparator" w:id="0">
    <w:p w14:paraId="5A44FCDF" w14:textId="77777777" w:rsidR="002E4DFD" w:rsidRDefault="002E4DFD" w:rsidP="0001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4C488" w14:textId="5B8AF3F2" w:rsidR="00282B6C" w:rsidRDefault="00282B6C" w:rsidP="00282B6C">
    <w:pPr>
      <w:spacing w:after="0"/>
      <w:ind w:right="-27"/>
      <w:jc w:val="right"/>
      <w:rPr>
        <w:rFonts w:ascii="Calibri" w:eastAsia="Calibri" w:hAnsi="Calibri" w:cs="Calibri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0BCC4AE3" wp14:editId="1B693C22">
              <wp:simplePos x="0" y="0"/>
              <wp:positionH relativeFrom="page">
                <wp:posOffset>546735</wp:posOffset>
              </wp:positionH>
              <wp:positionV relativeFrom="page">
                <wp:posOffset>327660</wp:posOffset>
              </wp:positionV>
              <wp:extent cx="2098675" cy="736600"/>
              <wp:effectExtent l="0" t="0" r="0" b="25400"/>
              <wp:wrapSquare wrapText="bothSides"/>
              <wp:docPr id="270363574" name="Agrupar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675" cy="736600"/>
                        <a:chOff x="0" y="0"/>
                        <a:chExt cx="2098802" cy="849151"/>
                      </a:xfrm>
                    </wpg:grpSpPr>
                    <wps:wsp>
                      <wps:cNvPr id="2077901153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01138674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19335666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8570156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0034734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0191012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32190866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81395462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6070303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24338780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22114038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18883319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78749138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9468161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9937857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78234081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93319466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77237595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28542447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60136707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27258189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57620357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9687228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58978098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8891533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88995878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02188342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816304F" w14:textId="77777777" w:rsidR="00282B6C" w:rsidRDefault="00282B6C" w:rsidP="00282B6C"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  <wps:wsp>
                      <wps:cNvPr id="1636512812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6480B42" w14:textId="77777777" w:rsidR="00282B6C" w:rsidRDefault="00282B6C" w:rsidP="00282B6C"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BCC4AE3" id="Agrupar 2" o:spid="_x0000_s1026" style="position:absolute;left:0;text-align:left;margin-left:43.05pt;margin-top:25.8pt;width:165.25pt;height:58pt;z-index:251657216;mso-position-horizontal-relative:page;mso-position-vertical-relative:page;mso-height-relative:margin" coordsize="20988,8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SJjBRoAAE6hAAAOAAAAZHJzL2Uyb0RvYy54bWzsXW1vIzeS/n7A/QfB3y9ust+NzCx2k9vg&#10;gMVekOR+gEaWbQGyJEia8cz++ntYxSJZ3bTdyiGenEYBMi2LRbJYzXqqWCxS3//l8+N69mm5P6y2&#10;m3dX5rviarbcLLa3q839u6v/+e3v/9FdzQ7H+eZ2vt5ulu+uviwPV395/+//9v3T7mZptw/b9e1y&#10;P0Mjm8PN0+7d1cPxuLu5vj4sHpaP88N3291yg8K77f5xfsSf+/vr2/38Ca0/rq9tUTTXT9v97W6/&#10;XSwPB3z7Ixdevaf27+6Wi+N/390dlsfZ+t0VeDvSv3v694P79/r99/Ob+/1897BaeDbmv4OLx/lq&#10;g05DUz/Oj/PZx/1q1NTjarHfHrZ3x+8W28fr7d3darGkMWA0phiM5qf99uOOxnJ/83S/C2KCaAdy&#10;+t3NLv756af97tfdz3tI4ml3D1nQX24sn+/2j+4JLmefSWRfgsiWn4+zBb60Rd81bX01W6CsLZum&#10;8DJdPEDwo2qLh/9MKnaF5Ypd1ZvauJdxLd1eK2aedpgehyiBw/9NAr8+zHdLEuzhBhL4eT9b3bqx&#10;tG1fGFOXV7PN/BGzlehmprF17ZhzXIA8SOtwc4DgMqJqjO3d2CCTvqwKGtn8Jsisq6oOk9GJrC5M&#10;U5PIwsjnN4uPh+NPyy0Jf/7pH4cjz9Jb+TR/kE+Lzxv5uMdcf3GW7+ZHV8+x6z7OnjBiz8lDYMSV&#10;Pm4/LX/bEt1x8AbBZCxdb1IqaUvmCEiFQJ47ai4hbPvG9v61C5E8mbjtML1IkKfQWlOVbfNiw7Zp&#10;Osstn0jdV0VB0+HZEUam7SnEai6IGOTJ4sCsGU4aIZBnSigTS8oW6+1hyVrmpgCpW5gWGE468dYb&#10;N0PcNJ0Dl+/W8yMB3OPqCMBerx6B9rYtWN1JEmjNKQirBH06flkv3TRab35Z3kHFCETcF4f9/Ycf&#10;1vvZp7mDZfqPGp+vdw9z/61/e56UWKV2XP271XodmjRUVTVZtXVZd74FT+zqLckihJoF11x4btgs&#10;AFwxaDEOGFmoRD1vN8dQfwOTRp0ko3UfP2xvvxCgkkCAWwwdfziAmQ7oVUJhqhGAAW9OATAD3Whq&#10;rx4llMmjeoCwpu3xHUFY2bRFKTNNbEY6k/5YCPOcAMI8I+41RZBidTBl2RSQSgJOkWTx8cNq8bfl&#10;vxSaMYKECsBMBi/fHRqqWltVTqqZMlM2trV+Aur2RRdH7ZnKYgS+jlDJ0w+j74uip2FkqXVPozo9&#10;XisxJRybtupabq8tuoYQM5RFkYUygohUWLkO+7LoDUP2sM2mrxrurq+NLVPhxSJTNVUpzoDuQEsj&#10;VrG2qPuhIdFVWRhJldb0BUlbBhz5tn1jGvVqk/kTCydJIxFxrCldmvg+bVv3PGNyhba2veCZHpcW&#10;iY3T06Z1hEqeo8lnS1P2NGTCclYF3dOoTmmLSs8nb0md1kRUCOOJEyoWTpIhwBy85Vtli1jifXVk&#10;lKU3/t7aruin6CGTQwYwaQMVzEmByWtTFvRWpNPIqMdLr4Jx5NK4bvRil91KLdjVc7PLnenLsm6A&#10;r6N1BUGu8xkmrSt627feHS67vq/8jBerjOlbNH4thoVZ/fUWFsIJrLJnJGuVTdWX4DdrlTVUSYMJ&#10;qRDIU3SNZQDCuu2N6L4QydMT26ossdp7hlgrKVfpDCBF1xDtb42t2GXqCryd1LrFIlNUEWh1B/ov&#10;7i6piLWEUSazq7oSUwrMm6oyMhn8yIquggesCyeBrTGdMR4Ox81aMMRjhANSscWQ8Rv43H0A0gqy&#10;4KWGHtfgDfgp6wZRtj2bk8QEPUuNcIntX16GmbIymABOBrYoS/DN/Eibmi+ZEVj/s9wQDqiNgndT&#10;tB28Fm5Q1EtG39uq5rehVE93ov/iLuFcd2zdYkVp1Euz6SqEExJX03/vXrK4Pbpp/Rd3xJVKvFTl&#10;99RF0/KgtNEaK6du9GK0ztpoAQfqtjBuTg+DYTR9phsteHu1V8OyNMNomIEbKdEw+FMGwURW0zdf&#10;SgonMFqekazR8vwCVcSZi0tJgRYPJpG06Wpegj+PbUUH6RC4tKbrhoZL6x633zmngmv0tQaIpq97&#10;Luq7rlALu1ikxK070AMRUE/ejhDIM4UYY+tqFH7T7afkdY25lqIbLAu+INtlakQhEuADBEM4XNa2&#10;U5ZE8laT9yU8XxDsrBEMMfiirNpyHA3j2OBkBDNF03XlSxCGjQPvd5eNgS5+PQhjTigaRozkIKwy&#10;PkAjfEYAy2lpB6+OEUA7CCX3BcXC2tsM4iWhDKGTqhXXSzcveihoGeooIQqVPJm6aRs/iNOInbEZ&#10;YqtuuaxLAKZDH/Ifh8R6CMwMlgSyLKvqqlJisi525JvrLU8Nce8MZidPq7K2lRXLp7vQ3Hknru7i&#10;KkII5JliK3zkwkowTQjk6ZlHaMlHersS6OrnrhDJcyh2WzcmOJ9CJM8RscHmxsts8MDsVEID52QU&#10;8ht0D51lyZ9GjAnFgd3EVutX4ocX2sdmX6/MVFWXJQc6m67QYT1EQAclo2WZHgYLpulaDlcmTOXo&#10;YHpffIEj3ZdGLsbwrI2hc7x7/A+4GbrztIKcbgxt1TQetbBJ4jxQ8s8kCIVlc4NYBG0NVTALHJbF&#10;rH1zf144gTH0jGSNYWsMw9/YGopusL4bJJwYHa4SAnmOCPum7Clo86zaYutCtrhPIkbeQIvgGa+V&#10;pH95jvg4jbq0VYdAom47B4GJSJD70VQq6IVNsBo2jSwpULBSqxADsfsVShkKX0FCeaHONKd1ZNTy&#10;5NEn1GoeCpU8vawaBO85DJOlzo0ewUuP5bGKmPYqTKsKIT+9mxTLSthnLntl6LHKhDfJFmMy4evT&#10;LvZ+Cq3okwj6YmHO2sL0pcWWqttFHlqYhmbCdAtT9RZrCwIOm0k+QKDYoMk/QfKBcELLLcqCyFkY&#10;oUoiEHHBJcrhUcgPDaQImgVkECJ5euIY429tM8ll7ZDJxujQYc2ilmxxQYUYi1/CCpglZZM358P6&#10;DCEcM9paHowkDvs0akTM/TCeta+R99OIbVuGrBbhNmcEkvZhQorBDg22KXged23IA5S31zdSiE/l&#10;xCUyzXxnAIsCm9sDEy18jiaT2nAXqtxosKryOxyxiswCnjglWW72+bgf/t4idmtl7aGblg5TcuxX&#10;IYVowL+ulpLXSCxVK6zIqFptZ3RNN3oxQmdthBDewVZxXTXjdU5D8YfpVgipqTW00rmvVdu7jF21&#10;zpHdTpfFa2D5rLg7b77OEU7cvgUzkrNCEaeE0eeNUNjHFVLRYHkKwATCshol8mq9G9VA/q3esuiR&#10;Fe0j+4js8AaIQI9FAgW/CqwaWrxcXproLjRzjErqzQiBPBXAIBQ3hCNNVyPXx02GGmsjwTmh0Ixw&#10;u1XRIBKoashw4rtAtqZOIYpFInvd9gW/zhu/cILCOZLjIwg86X8XfOWdaF6cO/iKeQfwor4CfDEn&#10;gC/PSA6+WJNEJ56DLtthPc0Ol0+WSfxCrUispH0J15kqwGxIlrNgVQhf4IgGuzaiwEloA+mqPWK9&#10;rwNSUkcJXDBEnikqTSY0NZJxRDrSkjy5xZj7ehpxVdeVAK60mBNlbL+v+kE4HGFC9oORm84wK5IU&#10;VA0FrwRCeB6k1MKTPFP5DSVyQc+zRk94YUjo61qXTzKIcje0MJsOn1jOtP4ARIPZVpHzGM9w9Z3b&#10;rqMQBPKkkGvtAeDN0dMz4nw/5iMHnhU82ecANKfKSMSr2NkhBRJd7bFBy80g+U8DYiyCFzcpez+p&#10;AZsnACpKLE9W5hbeJQeSsfcwos2OINSwwCKCLxkF4uadtxHI19SJJ8BQn98nRSM4yvWG7F6sxZ2r&#10;B7HoJiFIJKC7IqzYdVJoLKpsG/Yydfv6L5ZGrNe2lbZZfjagt6qt+MSADDsWmaJGTDprsXLdJRWx&#10;L8CrKGmUD+W50UUtkDJMRyQB6bJJ0jQ4kzKsKI366Vdigaempv8eBxLCERo9Fj2hhNzCHHlBCIE8&#10;vawxZLZcpsgQ6z5GVYBHyHyjZSOXYUPa7wsbix1dFSyKShrLJsmrwUqVdy5iRZGXS2H1Zdj+g6uT&#10;MJOUIcEl7C7rMem/eBSxYmtro8Iy2HQI4jJ6ZROK3Kah5ALo5vVf3FmoZrA0UhFLxNawt+YmmJoK&#10;UY7PzPFv5BDkXyv7t2CXvp1DkNZYawxwHIA89AFo+kz3AUpkdHvwbpGHyKd+ow/gF/huBQWjFKb0&#10;m7sAng+4AMxGzgOIFkqU4rklVAxbCKUgojxZLyOdaTqkYvECSGjk6WEPCQNsBHO0Oa3HBhA2k8l4&#10;SOsCaQjxibEtoesposUirKBxjD+3KMv2FposcQxPITbsuTtS4ywqANR7gX5UuBiA8ScUjfBayyHK&#10;DMd3upd9nkhbw9d8+V2Uzu8lJmt3xnPwLnIjxl63P/iCrQdGCZFvCVPO5jfMainCgW8P76FoNOJc&#10;b7SjRPyFetIkW+IKGVTKGPLXjhUJyul29V/8PsSo46xHOilcCgpPJRKidDzWCN3mt7JU/GbNBPLI&#10;XcY9psbQTBCmnGIm3Nldmt4uJ1HOoUpCFNaj7pCbMxNlZ8Lx0jc3E54PmAlmI2smmFdxqaDcz5kJ&#10;3xoocbbqFXhCqqhPrQFMwR3VpkKrHauyxX+Mus7p1oBcuJNlDpDRrd7CxnlkKUoErdvXgOxhJqGW&#10;cnmm0EJbohO490DUFzrbt3dppY5xpAbpIQVjhy1dctFHqKrZicIf2oULap13gAtnXuAY4ZKPMWrR&#10;xDkBtWpkkLMiYSuu5YBAdG5LWwLICLVsb0O44O1Ri/lwmwPERg61wB6cHqdZog4RtbT2e3RBuh6v&#10;UpVHgIwPuPikoLzZIq4CkrvlPNK0M0deeA6jauxHaLwbqDKPD6TWIor0Ii0OtHTs5iF1MuTVSnvZ&#10;kRJ6uiHhNB9H8cOgAigbDEoLIuBRKBoBUq43OMg+bSvUk9548e4YsdjTUEG3pCiZaLp9GWOKxum0&#10;lHJ5KroWKQEDuerWU2o6/uyohXOoWybIMJ5yuskLDp81Druj701n3KbW0Hmk9coJMNw1OJrOqJNx&#10;HnHXmMMkSjJJw7ZvjsOeEbfPwHzkgBhxl0RXlPeo1cPjMCLxGRz2XTnQqorBRiKLA0UlLoYTtNRt&#10;awxIGkvlJ0TyZIYYVgkuTyHGHX/hsidpUJ6+4cL6M1Z9j0XtAI00rSxjk1C2EMgzBSy+BeIlE4Mt&#10;E/Y7OwTHZTktTclzKIAWB9leDlBEYTW2mXS4ayodUgNfWVGYHvdwkNKcQlviusGh7PXcESlI67ZB&#10;RkFqDeg0MXXMLCSGwiUQ6JKR0dTC5hf9+vLJT4jR/RW6tZHuSfHFFJ21KcKtKUhiwV0NY1NEbtbv&#10;MkUNclrkQpkQx8AJnj/FioD5eHlFEAK64xWB6AXrOlxdH98VSimX55COFE3jbQ5EYsOmLfXGL+8E&#10;kzMsHq94mwZn6xhFUvdWt6//YvbcbjqBT6gmLSIXlm0sQFova5yTznVok5OHpBvXMvCAhQTwl62I&#10;p3vtNh/KGXVSwGFZyZ+QDjUbPEYKmzh6d4ohBWXcouf3i3GUT21xYqHsPRIjRSNQznWFTVN/0i/U&#10;E3nGPYZRGGc06XTTFyA+ayDGIXPcDlUhAX2MxORDTEfiCnFMf2UOAjMh1UGQ2G8N8aLA5VF7f/Ir&#10;LAooxZkWBcRHblEQN7KEzxidEXVnBY+UOBSLS2xfB1mLI/ge3aSG6Gl0ETlsknpq0XuE+yhYppVV&#10;cxYbw5Yf30gDHBEaXZPHEmu0tDuQdB+ZxtqPz8YJ01ECoWiEV9LrUGaYKHEqCFGWNdpR5VWOVBEG&#10;GLqBpzqLib9u3OEv/1Z0w9Id88TUlfWXqL4iKaZ2l6xr6A5c0rQRBqOEZDZpTi4ge9YgW+MgCE4T&#10;Zg6ZciLcCRjbIQDuAy//7zGWdUg04jl8NU3p48fwEiV4Iqqr1YgVuYT3wxHxruUE2rEaWndQMvXG&#10;ooamCKCbl06HGJYijNDomsMaLjdikJUhPLujoWREhOk4foPzloy8r8CrB6cctAp/KealqC3l8mQ6&#10;ZDT47FNc1j46cZQbq8GRavbtwbJOGUx8Ufx6iBprLEotlm5fcxZrVIlVFBpdk8cSa5RNx4dlg6gD&#10;07gimVOjQlGQAN1WPdme5HwC4S59B6IFUnaxCGdtEXAfbYtssdoliA9i8S0Bw3STAOOCdTQtiZ1f&#10;JEtJcbuhYfDl/gxJ/8KJc7yfz/rHnfFp4hOQLhqGnDrjx2CwrnZ+ofK4pDN8z5nZiSublNXwxKc4&#10;h2kVhJhfjjF3+DEejl3jENKINjuIUMPd+Ksg0SXn8PYEbrvX99XheIScCZCikWHI9VbiMk0frpF6&#10;AnPch5NmCbHRImNc1CDQIBLQ7Qt6eaSl1in2AUM8QrjcD1iEGi7woU/aRq6REY5LelLrHSURyyaJ&#10;Iko3VpQBx9foblfWJ0diWY+MgxNnUFpFJCZPb2+90uI9IPrPl1VhPEKkhT6qghtSYdlS+UQl8ZqX&#10;aENUuFg2SXYWu1R+Yz8cJhLZeQ8Ek0hn7/P3HU6syC0QeiwywtQ04sKJ8DMSUq5rpdSYN/w+hJWY&#10;lKsAIg5bJqZu82KAz9oAW+xtIreEUu+GBpgWGdMNcGtq7LiRCcon3IfN8JBHDP36CmEv4gPWl9nI&#10;Rb1weQz2MIMxBZvR+IrqsbLFHWpRHymX55Aul0SvaXETPwyc6z1Hq9WTW7e4pZR3A0KNoPYhrRLh&#10;zWHCfci4PDHhPtQbJ9y7FFHHesiqF0ZKXDDjd30lF38Er1oOUbZTEu7praLjCQn3dG2DY3Jywj3u&#10;EGH5jhPukRAlRf4YiYwYBsv9zBb6SSe8fn/6L36bFAvU9aRJbu6PTbhvfB6dMhNjjdCcX8zEWZsJ&#10;pIsg4IHpPN6o5qDGKWYCF8Cx251PuHdZ9n+GhHviA2bipYR7ooGCC/g/Zya4DQcFr2eM4FQmbtsk&#10;2qkJ91iIMOpmEu4R/aLGMgn3oShJoddqrQGZ0Sc9ByHl8mQA83TupwV9gEjKdespNW4fHCTc4/cK&#10;iPHRTm0wdpMT7oevKbBzOU16zj/d1eJnHOFLIQlsFFyi2MIJoFXDt30etLynckn0ZI1OHbdLoieB&#10;2IREz9b/gMwl0fOS6Hm+v+78jZ5YdTemIhXIpZ+MbNGJJ1YRc3XH3J2D6FwjyaaTjY7anfOWQwf4&#10;ZUFxTd880OIZofwi4iMXaXEXNyanCF6ItPjmEmdbvDh5svGJdLj8ZRRt17R8zw672mPanLPKWeiq&#10;hqzN+bf5qKjGWa807hyThjgKgrDzK7EPXIThfysa6cHhxxiFe3nyiCMttmfiCxcieSpveyphvK5T&#10;mpGn79v9UinPxXCiQyjkOaSkG+wGC4MBbbh3yeAXgKcsIvAbwuHqYx3zR9aEP7+sAhrjiadf9yWg&#10;cd4BDXcApnWXcA/g2P+E9PSlQYeTZP4MWC7xni6BlG1nhNa+Ghx7RmjXmfjIwTGv3IXH56IZvqlX&#10;oTjSIaIRhy66Lk8FTFMJhUduBGi6mx8vXtOVe6mHxf7+ww/r/WzvAlOze/r3QwxSLe+8ajviu+0m&#10;/nb3ZrtZEjC76X84flkv33/vPn7Y3n75ee+slvvr6bDjr/Fh9vlxvcFXu8O7q4fjcXdzfX1YPCwf&#10;54fvHleL/fawvTt+t9g+Xm/v7laL5fXTdn97jaSvgj7t9tvF8nBYbe5/fZjvluDetY9f0/55P1vd&#10;Im6OK6pxvNnF3oebU7Qn76l/3RFz7q8DPrphibeDbmefsZGClDkEA7zTdEnK/m3rhKQtnjfTl6Ts&#10;cPX3JSmbZsklSHrOQVLc248b4HCKa4yxJx5BRIoObqk8E4yd5gnFpORLUvYlKTtmpsmSVy47vCRl&#10;zxbz3buru/X8SD7q4+q43M/Wq0f4ZghYhYvV1hvvZLIjRy4d+6FOuL8s7+AXwp8r2NH1fu6n+Rpf&#10;0X/0/Xy9e5jP+FsfZzgwKcVdqB3yfVfrdWjSjJv8VmOVNSxCX+Mm9rFJOO0sJLLLikZu18uc08EN&#10;IjFWiYsuKBKKtZx474uPh+NPy+2je1nzT/84HClf8/5WPs0f5NPi80Y+7mGtZ25CXM2O9C8vg2QB&#10;xCtFELtG3aJx9oRAKjNCsUriwxXG5S+rM/LL/QWasviMFDlXGr+kanjvneglTtgi5d2nd9mO74UY&#10;F+EXc8JVoLptvWqOjSG7K1wYLDTyZP7rtvZbTDla3cuwBie5kvh9EX6Km20k9lf19Z/xQtNQNIp2&#10;5nrDjeM+jzvUE8FYOrbOYVd3tVnCSCziGCCKpvUWmsTerlyXwGPzswHxjVH2dyzCT8Lx7wpM6i3W&#10;63F9u0ooh9fkw/nQEK8DMu5ElKFsUn/ux305rj5ulF8bzuLpUfPX4VLwUTd6MnlqJPXJEVwplyfL&#10;Mh4zajO02WkQTuJ3OIRKgCPiiDMEsTv9e7W4D88DTSgajSDXW424P+fvhXrSW90V/r73DpdTUjbs&#10;uCi9ake3r//yWhOahMOtf2oe2bOMCm2N09DpDA8luIe5zueL5/oK1fCrW7hyMFGZ6LUqYBrjm272&#10;EhI/75A4kp5xrS4u9hCz/wss6Xxzv17OsLvC5mhyxI3xwc8v2ZvEcU93qInyZJAYUsrtimLvd3u2&#10;9zP34d2Vs+Ts0HnbD40WEmegnbM4v9ls/w4/jmE/4z4eP3/4jELHOIcxZ5+WezT+sN3/62q2/q8N&#10;Ipdg9igf9vLhg3zYH9c/bMmh4O7++vG4vVs5X4TCodyq/+PtYqNQYvxcg6XLrjg4ql/Xicfn8LMq&#10;7pSwM7EtjhjJzQby5izwClvX9Obcz/JR63gdf/SbozBwGMpbvUC81/ubp3uEuTHE+/1897Ba/Dg/&#10;ztO/6YXfLO32Ybu+Xe7f/y8AAAD//wMAUEsDBBQABgAIAAAAIQD6zhOH3wAAAAkBAAAPAAAAZHJz&#10;L2Rvd25yZXYueG1sTI/BSsNAEIbvgu+wjODNblbtWmI2pRT1VARbofS2TaZJaHY2ZLdJ+vaOJ73N&#10;8H/88022nFwrBuxD48mAmiUgkApfNlQZ+N69PyxAhGiptK0nNHDFAMv89iazaelH+sJhGyvBJRRS&#10;a6COsUulDEWNzoaZ75A4O/ne2chrX8mytyOXu1Y+JomWzjbEF2rb4brG4ry9OAMfox1XT+pt2JxP&#10;6+thN//cbxQac383rV5BRJziHwy/+qwOOTsd/YXKIFoDC62YNDBXGgTnz0rzcGRQv2iQeSb/f5D/&#10;AAAA//8DAFBLAQItABQABgAIAAAAIQC2gziS/gAAAOEBAAATAAAAAAAAAAAAAAAAAAAAAABbQ29u&#10;dGVudF9UeXBlc10ueG1sUEsBAi0AFAAGAAgAAAAhADj9If/WAAAAlAEAAAsAAAAAAAAAAAAAAAAA&#10;LwEAAF9yZWxzLy5yZWxzUEsBAi0AFAAGAAgAAAAhADodImMFGgAATqEAAA4AAAAAAAAAAAAAAAAA&#10;LgIAAGRycy9lMm9Eb2MueG1sUEsBAi0AFAAGAAgAAAAhAPrOE4ffAAAACQEAAA8AAAAAAAAAAAAA&#10;AAAAXxwAAGRycy9kb3ducmV2LnhtbFBLBQYAAAAABAAEAPMAAABrHQAAAAA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1BwzAAAAOMAAAAPAAAAZHJzL2Rvd25yZXYueG1sRI9BS8NA&#10;FITvQv/D8gq92d1tsdHYbalCoYcq2CpeH9lnEpp9G7JrEv31riB4HGbmG2a9HV0jeupC7dmAnisQ&#10;xIW3NZcGXs/761sQISJbbDyTgS8KsN1MrtaYWz/wC/WnWIoE4ZCjgSrGNpcyFBU5DHPfEifvw3cO&#10;Y5JdKW2HQ4K7Ri6UWkmHNaeFClt6rKi4nD6dgePzg376zg59uKz2R7c76/A+vBkzm467exCRxvgf&#10;/msfrIGFyrI7pfXNEn4/pT8gNz8AAAD//wMAUEsBAi0AFAAGAAgAAAAhANvh9svuAAAAhQEAABMA&#10;AAAAAAAAAAAAAAAAAAAAAFtDb250ZW50X1R5cGVzXS54bWxQSwECLQAUAAYACAAAACEAWvQsW78A&#10;AAAVAQAACwAAAAAAAAAAAAAAAAAfAQAAX3JlbHMvLnJlbHNQSwECLQAUAAYACAAAACEAM99QcMwA&#10;AADjAAAADwAAAAAAAAAAAAAAAAAHAgAAZHJzL2Rvd25yZXYueG1sUEsFBgAAAAADAAMAtwAAAAAD&#10;AAAAAA==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iYwyQAAAOMAAAAPAAAAZHJzL2Rvd25yZXYueG1sRE/NasJA&#10;EL4X+g7LCL3VTbTEkLqKSC29FGoU1NuQnSax2dk0u9Xk7buFgsf5/me+7E0jLtS52rKCeByBIC6s&#10;rrlUsN9tHlMQziNrbCyTgoEcLBf3d3PMtL3yli65L0UIYZehgsr7NpPSFRUZdGPbEgfu03YGfTi7&#10;UuoOryHcNHISRYk0WHNoqLCldUXFV/5jFMiP1Xee6MPLqciH/vV92K2Pk7NSD6N+9QzCU+9v4n/3&#10;mw7z0yiOp2kye4K/nwIAcvELAAD//wMAUEsBAi0AFAAGAAgAAAAhANvh9svuAAAAhQEAABMAAAAA&#10;AAAAAAAAAAAAAAAAAFtDb250ZW50X1R5cGVzXS54bWxQSwECLQAUAAYACAAAACEAWvQsW78AAAAV&#10;AQAACwAAAAAAAAAAAAAAAAAfAQAAX3JlbHMvLnJlbHNQSwECLQAUAAYACAAAACEA6I4mMMkAAADj&#10;AAAADwAAAAAAAAAAAAAAAAAHAgAAZHJzL2Rvd25yZXYueG1sUEsFBgAAAAADAAMAtwAAAP0CAAAA&#10;AA==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Fv+ywAAAOIAAAAPAAAAZHJzL2Rvd25yZXYueG1sRI9Pa8JA&#10;FMTvBb/D8oTe6q7/gk1dRYSWeqnU9mBvr9nXJCb7NmRXjd/eFQoeh5n5DTNfdrYWJ2p96VjDcKBA&#10;EGfOlJxr+P56fZqB8AHZYO2YNFzIw3LRe5hjatyZP+m0C7mIEPYpaihCaFIpfVaQRT9wDXH0/lxr&#10;MUTZ5tK0eI5wW8uRUom0WHJcKLChdUFZtTtaDcffXOFmX+1VNfkIb4ftj5GTqdaP/W71AiJQF+7h&#10;//a70TAbPo/H0yRJ4HYp3gG5uAIAAP//AwBQSwECLQAUAAYACAAAACEA2+H2y+4AAACFAQAAEwAA&#10;AAAAAAAAAAAAAAAAAAAAW0NvbnRlbnRfVHlwZXNdLnhtbFBLAQItABQABgAIAAAAIQBa9CxbvwAA&#10;ABUBAAALAAAAAAAAAAAAAAAAAB8BAABfcmVscy8ucmVsc1BLAQItABQABgAIAAAAIQBdTFv+ywAA&#10;AOIAAAAPAAAAAAAAAAAAAAAAAAcCAABkcnMvZG93bnJldi54bWxQSwUGAAAAAAMAAwC3AAAA/wIA&#10;AAAA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Uo+ygAAAOIAAAAPAAAAZHJzL2Rvd25yZXYueG1sRE9ba8Iw&#10;FH4f+B/CEfYyNO02L3RGKYJzMES8sPl4aM7aYnNSmmjrfv0yGOzx47vPFp2pxJUaV1pWEA8jEMSZ&#10;1SXnCo6H1WAKwnlkjZVlUnAjB4t5726GibYt7+i697kIIewSVFB4XydSuqwgg25oa+LAfdnGoA+w&#10;yaVusA3hppKPUTSWBksODQXWtCwoO+8vRsHnqU7T8+n5td1szcdm+b7+zh6elLrvd+kLCE+d/xf/&#10;ud90mB9PR5MoHo3h91LAIOc/AAAA//8DAFBLAQItABQABgAIAAAAIQDb4fbL7gAAAIUBAAATAAAA&#10;AAAAAAAAAAAAAAAAAABbQ29udGVudF9UeXBlc10ueG1sUEsBAi0AFAAGAAgAAAAhAFr0LFu/AAAA&#10;FQEAAAsAAAAAAAAAAAAAAAAAHwEAAF9yZWxzLy5yZWxzUEsBAi0AFAAGAAgAAAAhANzZSj7KAAAA&#10;4gAAAA8AAAAAAAAAAAAAAAAABwIAAGRycy9kb3ducmV2LnhtbFBLBQYAAAAAAwADALcAAAD+AgAA&#10;AAA=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DvTyAAAAOIAAAAPAAAAZHJzL2Rvd25yZXYueG1sRI9fa8Iw&#10;FMXfB/sO4Q72NhOtbNoZZQwLxbc5RX27NHdtsbkpTabttzeDgY+H8+fHWax624gLdb52rGE8UiCI&#10;C2dqLjXsvrOXGQgfkA02jknDQB5Wy8eHBabGXfmLLttQijjCPkUNVQhtKqUvKrLoR64ljt6P6yyG&#10;KLtSmg6vcdw2cqLUq7RYcyRU2NJnRcV5+2sjZDgNicnz4zrjfUYHuRmOa9T6+an/eAcRqA/38H87&#10;Nxomc6WS6Vsyhb9L8Q7I5Q0AAP//AwBQSwECLQAUAAYACAAAACEA2+H2y+4AAACFAQAAEwAAAAAA&#10;AAAAAAAAAAAAAAAAW0NvbnRlbnRfVHlwZXNdLnhtbFBLAQItABQABgAIAAAAIQBa9CxbvwAAABUB&#10;AAALAAAAAAAAAAAAAAAAAB8BAABfcmVscy8ucmVsc1BLAQItABQABgAIAAAAIQBrnDvTyAAAAOIA&#10;AAAPAAAAAAAAAAAAAAAAAAcCAABkcnMvZG93bnJldi54bWxQSwUGAAAAAAMAAwC3AAAA/AIAAAAA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ruAyQAAAOIAAAAPAAAAZHJzL2Rvd25yZXYueG1sRE9da8Iw&#10;FH0X9h/CHexFZtoqblZTGYMxmYjT7Qdcm2tb2tyUJtP67xdB8OE8HM4XZ7HsTSNO1LnKsoJ4FIEg&#10;zq2uuFDw+/Px/ArCeWSNjWVScCEHy+xhsMBU2zPv6LT3hQgl7FJUUHrfplK6vCSDbmRb4qAdbWfQ&#10;B9oVUnd4DuWmkUkUTaXBisNCiS29l5TX+z+jwE2+N8nla7WtDzsaVmNaf75M10o9PfZvcxCeen83&#10;39IrrWAcR/EsIIHrpXAHZPYPAAD//wMAUEsBAi0AFAAGAAgAAAAhANvh9svuAAAAhQEAABMAAAAA&#10;AAAAAAAAAAAAAAAAAFtDb250ZW50X1R5cGVzXS54bWxQSwECLQAUAAYACAAAACEAWvQsW78AAAAV&#10;AQAACwAAAAAAAAAAAAAAAAAfAQAAX3JlbHMvLnJlbHNQSwECLQAUAAYACAAAACEAyqa7gMkAAADi&#10;AAAADwAAAAAAAAAAAAAAAAAHAgAAZHJzL2Rvd25yZXYueG1sUEsFBgAAAAADAAMAtwAAAP0CAAAA&#10;AA==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PJiygAAAOIAAAAPAAAAZHJzL2Rvd25yZXYueG1sRI9Ba8JA&#10;FITvgv9heUJvuolCMNFVRCsWSg/GXnp7Zp9J2uzbkF01/ffdguBxmJlvmOW6N424UedqywriSQSC&#10;uLC65lLB52k/noNwHlljY5kU/JKD9Wo4WGKm7Z2PdMt9KQKEXYYKKu/bTEpXVGTQTWxLHLyL7Qz6&#10;ILtS6g7vAW4aOY2iRBqsOSxU2NK2ouInvxoFO27y7Xt6dd+Hy+H48XWOX/vZXqmXUb9ZgPDU+2f4&#10;0X7TCtLZNE6jeZLA/6VwB+TqDwAA//8DAFBLAQItABQABgAIAAAAIQDb4fbL7gAAAIUBAAATAAAA&#10;AAAAAAAAAAAAAAAAAABbQ29udGVudF9UeXBlc10ueG1sUEsBAi0AFAAGAAgAAAAhAFr0LFu/AAAA&#10;FQEAAAsAAAAAAAAAAAAAAAAAHwEAAF9yZWxzLy5yZWxzUEsBAi0AFAAGAAgAAAAhAFIE8mLKAAAA&#10;4gAAAA8AAAAAAAAAAAAAAAAABwIAAGRycy9kb3ducmV2LnhtbFBLBQYAAAAAAwADALcAAAD+AgAA&#10;AAA=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C1mzQAAAOMAAAAPAAAAZHJzL2Rvd25yZXYueG1sRI9Ba8JA&#10;FITvQv/D8gq9lLoxtUGjq5SCIvZQEkU8PrLPJDT7Ns1uNf77rlDwOMzMN8x82ZtGnKlztWUFo2EE&#10;griwuuZSwX63epmAcB5ZY2OZFFzJwXLxMJhjqu2FMzrnvhQBwi5FBZX3bSqlKyoy6Ia2JQ7eyXYG&#10;fZBdKXWHlwA3jYyjKJEGaw4LFbb0UVHxnf8aBV/76co8b7Jt2RyO43Xyc/1cn3Klnh779xkIT72/&#10;h//bG60gjiaj1+nbOInh9in8Abn4AwAA//8DAFBLAQItABQABgAIAAAAIQDb4fbL7gAAAIUBAAAT&#10;AAAAAAAAAAAAAAAAAAAAAABbQ29udGVudF9UeXBlc10ueG1sUEsBAi0AFAAGAAgAAAAhAFr0LFu/&#10;AAAAFQEAAAsAAAAAAAAAAAAAAAAAHwEAAF9yZWxzLy5yZWxzUEsBAi0AFAAGAAgAAAAhAFcMLWbN&#10;AAAA4wAAAA8AAAAAAAAAAAAAAAAABwIAAGRycy9kb3ducmV2LnhtbFBLBQYAAAAAAwADALcAAAAB&#10;AwAAAAA=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85byywAAAOIAAAAPAAAAZHJzL2Rvd25yZXYueG1sRI9BSwMx&#10;FITvgv8hPMGbTWx1W9ampYhCoV5alxZvz83r7uLmZU3idvvvjVDwOMzMN8x8OdhW9ORD41jD/UiB&#10;IC6dabjSULy/3s1AhIhssHVMGs4UYLm4vppjbtyJt9TvYiUShEOOGuoYu1zKUNZkMYxcR5y8o/MW&#10;Y5K+ksbjKcFtK8dKZdJiw2mhxo6eayq/dj9WQ3f85s/ioX+LL+VHUe0Pfr163Gh9ezOsnkBEGuJ/&#10;+NJeGw3jLFNTNVET+LuU7oBc/AIAAP//AwBQSwECLQAUAAYACAAAACEA2+H2y+4AAACFAQAAEwAA&#10;AAAAAAAAAAAAAAAAAAAAW0NvbnRlbnRfVHlwZXNdLnhtbFBLAQItABQABgAIAAAAIQBa9CxbvwAA&#10;ABUBAAALAAAAAAAAAAAAAAAAAB8BAABfcmVscy8ucmVsc1BLAQItABQABgAIAAAAIQB285byywAA&#10;AOIAAAAPAAAAAAAAAAAAAAAAAAcCAABkcnMvZG93bnJldi54bWxQSwUGAAAAAAMAAwC3AAAA/wIA&#10;AAAA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+MiyywAAAOMAAAAPAAAAZHJzL2Rvd25yZXYueG1sRI9BT8Mw&#10;DIXvSPsPkSdxYykdgrZbNm0IpF0mYLC71ZimWuNUjdkKv54ckDjafn7vfcv16Dt1piG2gQ3czjJQ&#10;xHWwLTcGPt6fbwpQUZAtdoHJwDdFWK8mV0usbLjwG50P0qhkwrFCA06kr7SOtSOPcRZ64nT7DINH&#10;SePQaDvgJZn7TudZdq89tpwSHPb06Kg+Hb68gd326djvrctb95r/nORlX3ZSGnM9HTcLUEKj/Iv/&#10;vnc21S/zu/m8eCgSRWJKC9CrXwAAAP//AwBQSwECLQAUAAYACAAAACEA2+H2y+4AAACFAQAAEwAA&#10;AAAAAAAAAAAAAAAAAAAAW0NvbnRlbnRfVHlwZXNdLnhtbFBLAQItABQABgAIAAAAIQBa9CxbvwAA&#10;ABUBAAALAAAAAAAAAAAAAAAAAB8BAABfcmVscy8ucmVsc1BLAQItABQABgAIAAAAIQCK+MiyywAA&#10;AOMAAAAPAAAAAAAAAAAAAAAAAAcCAABkcnMvZG93bnJldi54bWxQSwUGAAAAAAMAAwC3AAAA/wIA&#10;AAAA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U4fxQAAAOMAAAAPAAAAZHJzL2Rvd25yZXYueG1sRE/dSsMw&#10;FL4XfIdwhN25tNkYWpcNUSrebvMBjsmxKTYnJUm37u3NhbDLj+9/u5/9IM4UUx9YQ72sQBCbYHvu&#10;NHyd2scnECkjWxwCk4YrJdjv7u+22Nhw4QOdj7kTJYRTgxpczmMjZTKOPKZlGIkL9xOix1xg7KSN&#10;eCnhfpCqqjbSY8+lweFIb47M73HyGuJhXpneKPf+3G4+4nc7TSeatF48zK8vIDLN+Sb+d39aDapW&#10;qq7X1aqMLp/KH5C7PwAAAP//AwBQSwECLQAUAAYACAAAACEA2+H2y+4AAACFAQAAEwAAAAAAAAAA&#10;AAAAAAAAAAAAW0NvbnRlbnRfVHlwZXNdLnhtbFBLAQItABQABgAIAAAAIQBa9CxbvwAAABUBAAAL&#10;AAAAAAAAAAAAAAAAAB8BAABfcmVscy8ucmVsc1BLAQItABQABgAIAAAAIQBd1U4fxQAAAOMAAAAP&#10;AAAAAAAAAAAAAAAAAAcCAABkcnMvZG93bnJldi54bWxQSwUGAAAAAAMAAwC3AAAA+Q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VahygAAAOMAAAAPAAAAZHJzL2Rvd25yZXYueG1sRI/BTsMw&#10;EETvSPyDtUhcEHXcCkhD3aoCKvXa0gu3VbzEKfE6st0m/D2uhNTjaHbe7CxWo+vEmUJsPWtQkwIE&#10;ce1Ny42Gw+fmsQQRE7LBzjNp+KUIq+XtzQIr4wfe0XmfGpEhHCvUYFPqKyljbclhnPieOHvfPjhM&#10;WYZGmoBDhrtOToviWTpsOTdY7OnNUv2zP7n8xnz7ReHF+uHhqJ4Opnvfffij1vd34/oVRKIxXY//&#10;01ujYapUWZazmZrDZVMGgVz+AQAA//8DAFBLAQItABQABgAIAAAAIQDb4fbL7gAAAIUBAAATAAAA&#10;AAAAAAAAAAAAAAAAAABbQ29udGVudF9UeXBlc10ueG1sUEsBAi0AFAAGAAgAAAAhAFr0LFu/AAAA&#10;FQEAAAsAAAAAAAAAAAAAAAAAHwEAAF9yZWxzLy5yZWxzUEsBAi0AFAAGAAgAAAAhANpFVqHKAAAA&#10;4wAAAA8AAAAAAAAAAAAAAAAABwIAAGRycy9kb3ducmV2LnhtbFBLBQYAAAAAAwADALcAAAD+AgAA&#10;AAA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cblzAAAAOMAAAAPAAAAZHJzL2Rvd25yZXYueG1sRI9BS8NA&#10;EIXvgv9hGcGb3TQVk6bdFhEKgiBYPXgcs9MkJjsbd7dt/PfOQehx5r1575v1dnKDOlGInWcD81kG&#10;irj2tuPGwMf77q4EFROyxcEzGfilCNvN9dUaK+vP/EanfWqUhHCs0ECb0lhpHeuWHMaZH4lFO/jg&#10;MMkYGm0DniXcDTrPsgftsGNpaHGkp5bqfn90Bhb9S3BffZ+H78Pu5zXmZfN5LI25vZkeV6ASTeli&#10;/r9+toJfFGVxv5wvBFp+kgXozR8AAAD//wMAUEsBAi0AFAAGAAgAAAAhANvh9svuAAAAhQEAABMA&#10;AAAAAAAAAAAAAAAAAAAAAFtDb250ZW50X1R5cGVzXS54bWxQSwECLQAUAAYACAAAACEAWvQsW78A&#10;AAAVAQAACwAAAAAAAAAAAAAAAAAfAQAAX3JlbHMvLnJlbHNQSwECLQAUAAYACAAAACEA1H3G5cwA&#10;AADjAAAADwAAAAAAAAAAAAAAAAAHAgAAZHJzL2Rvd25yZXYueG1sUEsFBgAAAAADAAMAtwAAAAAD&#10;AAAAAA==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x0/yQAAAOIAAAAPAAAAZHJzL2Rvd25yZXYueG1sRI9Pa8JA&#10;FMTvBb/D8gq91d2IjZq6igpCTwX/gcdn9jUJzb4N2TXGb98tCB6HmfkNM1/2thYdtb5yrCEZKhDE&#10;uTMVFxqOh+37FIQPyAZrx6ThTh6Wi8HLHDPjbryjbh8KESHsM9RQhtBkUvq8JIt+6Bri6P241mKI&#10;si2kafEW4baWI6VSabHiuFBiQ5uS8t/91WpYnzffq0tz+uB1OKtqe08mrGqt31771SeIQH14hh/t&#10;L6NhNJ6N02mSJvB/Kd4BufgDAAD//wMAUEsBAi0AFAAGAAgAAAAhANvh9svuAAAAhQEAABMAAAAA&#10;AAAAAAAAAAAAAAAAAFtDb250ZW50X1R5cGVzXS54bWxQSwECLQAUAAYACAAAACEAWvQsW78AAAAV&#10;AQAACwAAAAAAAAAAAAAAAAAfAQAAX3JlbHMvLnJlbHNQSwECLQAUAAYACAAAACEAhHMdP8kAAADi&#10;AAAADwAAAAAAAAAAAAAAAAAHAgAAZHJzL2Rvd25yZXYueG1sUEsFBgAAAAADAAMAtwAAAP0CAAAA&#10;AA=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ZLRywAAAOIAAAAPAAAAZHJzL2Rvd25yZXYueG1sRI9Ba8JA&#10;FITvhf6H5RW81Y3amhhdRYVCT4VGJXp7ZJ9JMPs2ZFeN/75bKPQ4zMw3zGLVm0bcqHO1ZQWjYQSC&#10;uLC65lLBfvfxmoBwHlljY5kUPMjBavn8tMBU2zt/0y3zpQgQdikqqLxvUyldUZFBN7QtcfDOtjPo&#10;g+xKqTu8B7hp5DiKptJgzWGhwpa2FRWX7GoUvOWnfT/Kjs1m+miLOPH54WucKzV46ddzEJ56/x/+&#10;a39qBZN4NpvEyXsMv5fCHZDLHwAAAP//AwBQSwECLQAUAAYACAAAACEA2+H2y+4AAACFAQAAEwAA&#10;AAAAAAAAAAAAAAAAAAAAW0NvbnRlbnRfVHlwZXNdLnhtbFBLAQItABQABgAIAAAAIQBa9CxbvwAA&#10;ABUBAAALAAAAAAAAAAAAAAAAAB8BAABfcmVscy8ucmVsc1BLAQItABQABgAIAAAAIQC3kZLRywAA&#10;AOIAAAAPAAAAAAAAAAAAAAAAAAcCAABkcnMvZG93bnJldi54bWxQSwUGAAAAAAMAAwC3AAAA/wIA&#10;AAAA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4y+0yQAAAOMAAAAPAAAAZHJzL2Rvd25yZXYueG1sRE9LS8NA&#10;EL4X/A/LCN7aTZtaQ+y2iA8UwYONSHsbsmMSzM6G7Nim/vquIPQ433uW68G1ak99aDwbmE4SUMSl&#10;tw1XBj6Kp3EGKgiyxdYzGThSgPXqYrTE3PoDv9N+I5WKIRxyNFCLdLnWoazJYZj4jjhyX753KPHs&#10;K217PMRw1+pZkiy0w4ZjQ40d3ddUfm9+nIHU/z7Io5VtWWgpPnGXHt9en425uhzubkEJDXIW/7tf&#10;bJx/fZPN0nmSTeHvpwiAXp0AAAD//wMAUEsBAi0AFAAGAAgAAAAhANvh9svuAAAAhQEAABMAAAAA&#10;AAAAAAAAAAAAAAAAAFtDb250ZW50X1R5cGVzXS54bWxQSwECLQAUAAYACAAAACEAWvQsW78AAAAV&#10;AQAACwAAAAAAAAAAAAAAAAAfAQAAX3JlbHMvLnJlbHNQSwECLQAUAAYACAAAACEAveMvtMkAAADj&#10;AAAADwAAAAAAAAAAAAAAAAAHAgAAZHJzL2Rvd25yZXYueG1sUEsFBgAAAAADAAMAtwAAAP0CAAAA&#10;AA==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2qrBywAAAOIAAAAPAAAAZHJzL2Rvd25yZXYueG1sRI9BS8NA&#10;FITvBf/D8gRv7aZNDTZ2W6RWKoIHGxG9PbLPJJh9G7KvbeqvdwXB4zAz3zDL9eBadaQ+NJ4NTCcJ&#10;KOLS24YrA6/Fw/gGVBBki61nMnCmAOvVxWiJufUnfqHjXioVIRxyNFCLdLnWoazJYZj4jjh6n753&#10;KFH2lbY9niLctXqWJJl22HBcqLGjTU3l1/7gDKT++162Vt7LQkvxhh/p+flpZ8zV5XB3C0pokP/w&#10;X/vRGrhepOl0Mc8y+L0U74Be/QAAAP//AwBQSwECLQAUAAYACAAAACEA2+H2y+4AAACFAQAAEwAA&#10;AAAAAAAAAAAAAAAAAAAAW0NvbnRlbnRfVHlwZXNdLnhtbFBLAQItABQABgAIAAAAIQBa9CxbvwAA&#10;ABUBAAALAAAAAAAAAAAAAAAAAB8BAABfcmVscy8ucmVsc1BLAQItABQABgAIAAAAIQBv2qrBywAA&#10;AOIAAAAPAAAAAAAAAAAAAAAAAAcCAABkcnMvZG93bnJldi54bWxQSwUGAAAAAAMAAwC3AAAA/wIA&#10;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K02yQAAAOMAAAAPAAAAZHJzL2Rvd25yZXYueG1sRE9fS8Mw&#10;EH8X9h3CDXxzqZVZ1y0b4hTEB4fdQB9vzdl2ay41iV399kYQ9ni//7dYDaYVPTnfWFZwPUlAEJdW&#10;N1wp2G2fru5A+ICssbVMCn7Iw2o5ulhgru2J36gvQiViCPscFdQhdLmUvqzJoJ/Yjjhyn9YZDPF0&#10;ldQOTzHctDJNkltpsOHYUGNHDzWVx+LbKOD1l345SMLH3Wv/vvkossat90pdjof7OYhAQziL/93P&#10;Os5Psyy9yaazKfz9FAGQy18AAAD//wMAUEsBAi0AFAAGAAgAAAAhANvh9svuAAAAhQEAABMAAAAA&#10;AAAAAAAAAAAAAAAAAFtDb250ZW50X1R5cGVzXS54bWxQSwECLQAUAAYACAAAACEAWvQsW78AAAAV&#10;AQAACwAAAAAAAAAAAAAAAAAfAQAAX3JlbHMvLnJlbHNQSwECLQAUAAYACAAAACEAyIStNskAAADj&#10;AAAADwAAAAAAAAAAAAAAAAAHAgAAZHJzL2Rvd25yZXYueG1sUEsFBgAAAAADAAMAtwAAAP0CAAAA&#10;AA==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91fSyAAAAOMAAAAPAAAAZHJzL2Rvd25yZXYueG1sRI/dSgMx&#10;FITvBd8hHMEbaRPDtpa1aZGC4K1tH+C4Od0fNydLEre7Pr0RBC+HmfmG2e4n14uRQmw9G3hcKhDE&#10;lbct1wbOp9fFBkRMyBZ7z2Rgpgj73e3NFkvrr/xO4zHVIkM4lmigSWkopYxVQw7j0g/E2bv44DBl&#10;GWppA14z3PVSK7WWDlvOCw0OdGio+jx+OQPxPD6okwrzR0eFdmr13R3mzpj7u+nlGUSiKf2H/9pv&#10;1oBWerMqdFE8we+n/Afk7gcAAP//AwBQSwECLQAUAAYACAAAACEA2+H2y+4AAACFAQAAEwAAAAAA&#10;AAAAAAAAAAAAAAAAW0NvbnRlbnRfVHlwZXNdLnhtbFBLAQItABQABgAIAAAAIQBa9CxbvwAAABUB&#10;AAALAAAAAAAAAAAAAAAAAB8BAABfcmVscy8ucmVsc1BLAQItABQABgAIAAAAIQBW91fSyAAAAOMA&#10;AAAPAAAAAAAAAAAAAAAAAAcCAABkcnMvZG93bnJldi54bWxQSwUGAAAAAAMAAwC3AAAA/AIAAAAA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a3lygAAAOMAAAAPAAAAZHJzL2Rvd25yZXYueG1sRE/NTgIx&#10;EL6b+A7NkHgx0i6SBRcKMYpRoxdBDtwm22F3dTvdtBVWnt6amHic73/my9624kA+NI41ZEMFgrh0&#10;puFKw/vm4WoKIkRkg61j0vBNAZaL87M5FsYd+Y0O61iJFMKhQA11jF0hZShrshiGriNO3N55izGd&#10;vpLG4zGF21aOlMqlxYZTQ40d3dVUfq6/rIbXj8zH0w63+8vn1ePL+N6u2rHV+mLQ385AROrjv/jP&#10;/WTS/JtcZdf5RE3g96cEgFz8AAAA//8DAFBLAQItABQABgAIAAAAIQDb4fbL7gAAAIUBAAATAAAA&#10;AAAAAAAAAAAAAAAAAABbQ29udGVudF9UeXBlc10ueG1sUEsBAi0AFAAGAAgAAAAhAFr0LFu/AAAA&#10;FQEAAAsAAAAAAAAAAAAAAAAAHwEAAF9yZWxzLy5yZWxzUEsBAi0AFAAGAAgAAAAhAEKdreXKAAAA&#10;4wAAAA8AAAAAAAAAAAAAAAAABwIAAGRycy9kb3ducmV2LnhtbFBLBQYAAAAAAwADALcAAAD+AgAA&#10;AAA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3DiyQAAAOIAAAAPAAAAZHJzL2Rvd25yZXYueG1sRI9Ba8JA&#10;FITvQv/D8gq96W4CmjS6igqCJ6G2BY/P7DMJZt+G7Fbjv3cLhR6HmfmGWawG24ob9b5xrCGZKBDE&#10;pTMNVxq+PnfjHIQPyAZbx6ThQR5Wy5fRAgvj7vxBt2OoRISwL1BDHUJXSOnLmiz6ieuIo3dxvcUQ&#10;ZV9J0+M9wm0rU6Vm0mLDcaHGjrY1ldfjj9WwOW0P63P3PeVNOKlm90gyVq3Wb6/Deg4i0BD+w3/t&#10;vdGQpVk6zZP8HX4vxTsgl08AAAD//wMAUEsBAi0AFAAGAAgAAAAhANvh9svuAAAAhQEAABMAAAAA&#10;AAAAAAAAAAAAAAAAAFtDb250ZW50X1R5cGVzXS54bWxQSwECLQAUAAYACAAAACEAWvQsW78AAAAV&#10;AQAACwAAAAAAAAAAAAAAAAAfAQAAX3JlbHMvLnJlbHNQSwECLQAUAAYACAAAACEAtcNw4skAAADi&#10;AAAADwAAAAAAAAAAAAAAAAAHAgAAZHJzL2Rvd25yZXYueG1sUEsFBgAAAAADAAMAtwAAAP0CAAAA&#10;AA==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WCXxgAAAOMAAAAPAAAAZHJzL2Rvd25yZXYueG1sRE9LawIx&#10;EL4X/A9hBG8163PL1iiLIBTEQ1fpeUhmH3QzWTdRt//eFAo9zveezW6wrbhT7xvHCmbTBASxdqbh&#10;SsHlfHh9A+EDssHWMSn4IQ+77ehlg5lxD/6kexEqEUPYZ6igDqHLpPS6Jot+6jriyJWutxji2VfS&#10;9PiI4baV8yRZS4sNx4YaO9rXpL+Lm1XwZfRlWZ7wesx1WuanW8F83Ss1GQ/5O4hAQ/gX/7k/TJy/&#10;XKXrebJYpfD7UwRAbp8AAAD//wMAUEsBAi0AFAAGAAgAAAAhANvh9svuAAAAhQEAABMAAAAAAAAA&#10;AAAAAAAAAAAAAFtDb250ZW50X1R5cGVzXS54bWxQSwECLQAUAAYACAAAACEAWvQsW78AAAAVAQAA&#10;CwAAAAAAAAAAAAAAAAAfAQAAX3JlbHMvLnJlbHNQSwECLQAUAAYACAAAACEAyuVgl8YAAADjAAAA&#10;DwAAAAAAAAAAAAAAAAAHAgAAZHJzL2Rvd25yZXYueG1sUEsFBgAAAAADAAMAtwAAAPoCAAAAAA==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FQvxwAAAOIAAAAPAAAAZHJzL2Rvd25yZXYueG1sRE/NasJA&#10;EL4XfIdlCr2IbszBn9RVpLRQSnuI+gBjdpoNzc7G7Krx7TuHQo8f3/96O/hWXamPTWADs2kGirgK&#10;tuHawPHwNlmCignZYhuYDNwpwnYzelhjYcONS7ruU60khGOBBlxKXaF1rBx5jNPQEQv3HXqPSWBf&#10;a9vjTcJ9q/Msm2uPDUuDw45eHFU/+4s38Hne6Xs3hMvXuHwdu/pj0aTyZMzT47B7BpVoSP/iP/e7&#10;lfmz1Xy5yHPZLJcEg978AgAA//8DAFBLAQItABQABgAIAAAAIQDb4fbL7gAAAIUBAAATAAAAAAAA&#10;AAAAAAAAAAAAAABbQ29udGVudF9UeXBlc10ueG1sUEsBAi0AFAAGAAgAAAAhAFr0LFu/AAAAFQEA&#10;AAsAAAAAAAAAAAAAAAAAHwEAAF9yZWxzLy5yZWxzUEsBAi0AFAAGAAgAAAAhAEOIVC/HAAAA4gAA&#10;AA8AAAAAAAAAAAAAAAAABwIAAGRycy9kb3ducmV2LnhtbFBLBQYAAAAAAwADALcAAAD7AgAAAAA=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LZ8yAAAAOIAAAAPAAAAZHJzL2Rvd25yZXYueG1sRE9La8JA&#10;EL4X+h+WKfRWN1ZqY3QV6YMWoQeNiN6G7JgEs7MhO9XYX989FHr8+N6zRe8adaYu1J4NDAcJKOLC&#10;25pLA9v8/SEFFQTZYuOZDFwpwGJ+ezPDzPoLr+m8kVLFEA4ZGqhE2kzrUFTkMAx8Sxy5o+8cSoRd&#10;qW2HlxjuGv2YJGPtsObYUGFLLxUVp823MzDyP6/yZmVf5FryHR5G16/VhzH3d/1yCkqol3/xn/vT&#10;Ghg/pZPnNJnEzfFSvAN6/gsAAP//AwBQSwECLQAUAAYACAAAACEA2+H2y+4AAACFAQAAEwAAAAAA&#10;AAAAAAAAAAAAAAAAW0NvbnRlbnRfVHlwZXNdLnhtbFBLAQItABQABgAIAAAAIQBa9CxbvwAAABUB&#10;AAALAAAAAAAAAAAAAAAAAB8BAABfcmVscy8ucmVsc1BLAQItABQABgAIAAAAIQDJELZ8yAAAAOIA&#10;AAAPAAAAAAAAAAAAAAAAAAcCAABkcnMvZG93bnJldi54bWxQSwUGAAAAAAMAAwC3AAAA/AIA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GufywAAAOIAAAAPAAAAZHJzL2Rvd25yZXYueG1sRI9BS8NA&#10;FITvgv9heYXe7KZGS4zdFmkrSqEHGxG9PbKvSTD7NmSfbeqvdwXB4zAz3zDz5eBadaQ+NJ4NTCcJ&#10;KOLS24YrA6/F41UGKgiyxdYzGThTgOXi8mKOufUnfqHjXioVIRxyNFCLdLnWoazJYZj4jjh6B987&#10;lCj7StseTxHuWn2dJDPtsOG4UGNHq5rKz/2XM5D677VsrLyXhZbiDT/S8277ZMx4NDzcgxIa5D/8&#10;1362Bm6yLLub3qYp/F6Kd0AvfgAAAP//AwBQSwECLQAUAAYACAAAACEA2+H2y+4AAACFAQAAEwAA&#10;AAAAAAAAAAAAAAAAAAAAW0NvbnRlbnRfVHlwZXNdLnhtbFBLAQItABQABgAIAAAAIQBa9CxbvwAA&#10;ABUBAAALAAAAAAAAAAAAAAAAAB8BAABfcmVscy8ucmVsc1BLAQItABQABgAIAAAAIQC4cGufywAA&#10;AOIAAAAPAAAAAAAAAAAAAAAAAAcCAABkcnMvZG93bnJldi54bWxQSwUGAAAAAAMAAwC3AAAA/wIA&#10;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jrizAAAAOMAAAAPAAAAZHJzL2Rvd25yZXYueG1sRI9BS8NA&#10;EIXvgv9hGcFLsRsLiWnstkhAqB6kxh56XLLTJJidDbvbbfz3zkHwOPPevPfNZjfbUST0YXCk4HGZ&#10;gUBqnRmoU3D8en0oQYSoyejRESr4wQC77e3NRlfGXekTUxM7wSEUKq2gj3GqpAxtj1aHpZuQWDs7&#10;b3Xk0XfSeH3lcDvKVZYV0uqBuKHXE9Y9tt/NxSrIk1+Fw8fltF8U9aJJ7+e6eEtK3d/NL88gIs7x&#10;3/x3vTeMn5flep2XTwzNP/EC5PYXAAD//wMAUEsBAi0AFAAGAAgAAAAhANvh9svuAAAAhQEAABMA&#10;AAAAAAAAAAAAAAAAAAAAAFtDb250ZW50X1R5cGVzXS54bWxQSwECLQAUAAYACAAAACEAWvQsW78A&#10;AAAVAQAACwAAAAAAAAAAAAAAAAAfAQAAX3JlbHMvLnJlbHNQSwECLQAUAAYACAAAACEA7Ao64swA&#10;AADjAAAADwAAAAAAAAAAAAAAAAAHAgAAZHJzL2Rvd25yZXYueG1sUEsFBgAAAAADAAMAtwAAAAAD&#10;AAAAAA=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snXyAAAAOMAAAAPAAAAZHJzL2Rvd25yZXYueG1sRE9La8JA&#10;EL4L/odlBG+6MRaJ0VXEB3pstWC9DdlpEpqdDdnVpP313YLQ43zvWa47U4kHNa60rGAyjkAQZ1aX&#10;nCt4vxxGCQjnkTVWlknBNzlYr/q9JabatvxGj7PPRQhhl6KCwvs6ldJlBRl0Y1sTB+7TNgZ9OJtc&#10;6gbbEG4qGUfRTBosOTQUWNO2oOzrfDcKjkm9+TjZnzav9rfj9fU6313mXqnhoNssQHjq/L/46T7p&#10;MH8axZMkmb7E8PdTAECufgEAAP//AwBQSwECLQAUAAYACAAAACEA2+H2y+4AAACFAQAAEwAAAAAA&#10;AAAAAAAAAAAAAAAAW0NvbnRlbnRfVHlwZXNdLnhtbFBLAQItABQABgAIAAAAIQBa9CxbvwAAABUB&#10;AAALAAAAAAAAAAAAAAAAAB8BAABfcmVscy8ucmVsc1BLAQItABQABgAIAAAAIQA2msnXyAAAAOMA&#10;AAAPAAAAAAAAAAAAAAAAAAcCAABkcnMvZG93bnJldi54bWxQSwUGAAAAAAMAAwC3AAAA/AIAAAAA&#10;" filled="f" stroked="f">
                <v:textbox inset="0,0,0,0">
                  <w:txbxContent>
                    <w:p w14:paraId="3816304F" w14:textId="77777777" w:rsidR="00282B6C" w:rsidRDefault="00282B6C" w:rsidP="00282B6C"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9bPyAAAAOMAAAAPAAAAZHJzL2Rvd25yZXYueG1sRE/NasJA&#10;EL4LvsMyQm+6SUpDjK4i2qJHqwXrbchOk9DsbMhuTdqn7xaEHuf7n+V6MI24UedqywriWQSCuLC6&#10;5lLB2/llmoFwHlljY5kUfJOD9Wo8WmKubc+vdDv5UoQQdjkqqLxvcyldUZFBN7MtceA+bGfQh7Mr&#10;pe6wD+GmkUkUpdJgzaGhwpa2FRWfpy+jYJ+1m/eD/enL5vm6vxwv89157pV6mAybBQhPg/8X390H&#10;Heanj+lTnGRxAn8/BQDk6hcAAP//AwBQSwECLQAUAAYACAAAACEA2+H2y+4AAACFAQAAEwAAAAAA&#10;AAAAAAAAAAAAAAAAW0NvbnRlbnRfVHlwZXNdLnhtbFBLAQItABQABgAIAAAAIQBa9CxbvwAAABUB&#10;AAALAAAAAAAAAAAAAAAAAB8BAABfcmVscy8ucmVsc1BLAQItABQABgAIAAAAIQB/x9bPyAAAAOMA&#10;AAAPAAAAAAAAAAAAAAAAAAcCAABkcnMvZG93bnJldi54bWxQSwUGAAAAAAMAAwC3AAAA/AIAAAAA&#10;" filled="f" stroked="f">
                <v:textbox inset="0,0,0,0">
                  <w:txbxContent>
                    <w:p w14:paraId="46480B42" w14:textId="77777777" w:rsidR="00282B6C" w:rsidRDefault="00282B6C" w:rsidP="00282B6C"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0" wp14:anchorId="3761A57B" wp14:editId="65EF877C">
          <wp:simplePos x="0" y="0"/>
          <wp:positionH relativeFrom="page">
            <wp:posOffset>2876550</wp:posOffset>
          </wp:positionH>
          <wp:positionV relativeFrom="page">
            <wp:posOffset>458470</wp:posOffset>
          </wp:positionV>
          <wp:extent cx="3601085" cy="659765"/>
          <wp:effectExtent l="0" t="0" r="0" b="6985"/>
          <wp:wrapSquare wrapText="bothSides"/>
          <wp:docPr id="666917726" name="Imagem 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 descr="Desenho com traços pretos em fundo branc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108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7548246" w14:textId="77777777" w:rsidR="00282B6C" w:rsidRDefault="00282B6C" w:rsidP="00282B6C">
    <w:pPr>
      <w:spacing w:after="0"/>
      <w:ind w:right="-27"/>
      <w:jc w:val="right"/>
      <w:rPr>
        <w:rFonts w:ascii="Calibri" w:eastAsia="Calibri" w:hAnsi="Calibri" w:cs="Calibri"/>
      </w:rPr>
    </w:pPr>
  </w:p>
  <w:p w14:paraId="3016B4B6" w14:textId="77777777" w:rsidR="00282B6C" w:rsidRDefault="00282B6C" w:rsidP="00282B6C">
    <w:pPr>
      <w:spacing w:after="0"/>
      <w:ind w:right="-27"/>
      <w:jc w:val="right"/>
      <w:rPr>
        <w:rFonts w:ascii="Calibri" w:eastAsia="Calibri" w:hAnsi="Calibri" w:cs="Calibri"/>
      </w:rPr>
    </w:pPr>
  </w:p>
  <w:p w14:paraId="721F7890" w14:textId="77777777" w:rsidR="00282B6C" w:rsidRDefault="00282B6C" w:rsidP="00282B6C">
    <w:pPr>
      <w:spacing w:after="0"/>
      <w:ind w:right="-27"/>
      <w:jc w:val="right"/>
      <w:rPr>
        <w:sz w:val="20"/>
      </w:rPr>
    </w:pPr>
  </w:p>
  <w:p w14:paraId="3C613355" w14:textId="77777777" w:rsidR="00282B6C" w:rsidRDefault="00282B6C" w:rsidP="00282B6C">
    <w:pPr>
      <w:spacing w:after="0"/>
      <w:ind w:right="-27"/>
      <w:jc w:val="right"/>
    </w:pPr>
    <w:r>
      <w:rPr>
        <w:sz w:val="20"/>
      </w:rPr>
      <w:t xml:space="preserve">_____________________________________________________________________________________ </w:t>
    </w:r>
  </w:p>
  <w:p w14:paraId="77FB2A01" w14:textId="77777777" w:rsidR="00282B6C" w:rsidRDefault="00282B6C" w:rsidP="00282B6C">
    <w:pPr>
      <w:spacing w:after="0"/>
      <w:ind w:left="354"/>
      <w:jc w:val="center"/>
      <w:rPr>
        <w:sz w:val="20"/>
        <w:szCs w:val="20"/>
      </w:rPr>
    </w:pPr>
    <w:r>
      <w:rPr>
        <w:rFonts w:ascii="Verdana" w:eastAsia="Verdana" w:hAnsi="Verdana" w:cs="Verdana"/>
        <w:b/>
        <w:color w:val="1C1C1C"/>
        <w:sz w:val="20"/>
        <w:szCs w:val="20"/>
      </w:rPr>
      <w:t xml:space="preserve">Faculdade de Tecnologia de São Carlos </w:t>
    </w:r>
  </w:p>
  <w:p w14:paraId="05FDEF90" w14:textId="77777777" w:rsidR="003C39A2" w:rsidRDefault="003C39A2" w:rsidP="003C39A2">
    <w:pPr>
      <w:pStyle w:val="Cabealho"/>
    </w:pPr>
  </w:p>
  <w:p w14:paraId="38C8D85F" w14:textId="5DC634F8" w:rsidR="00651623" w:rsidRDefault="00651623" w:rsidP="003C39A2">
    <w:pPr>
      <w:tabs>
        <w:tab w:val="left" w:pos="3540"/>
      </w:tabs>
      <w:spacing w:after="0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1A56"/>
    <w:rsid w:val="000154EA"/>
    <w:rsid w:val="0004703F"/>
    <w:rsid w:val="000F434D"/>
    <w:rsid w:val="00111461"/>
    <w:rsid w:val="0017400E"/>
    <w:rsid w:val="00193C91"/>
    <w:rsid w:val="001B7078"/>
    <w:rsid w:val="001E2041"/>
    <w:rsid w:val="00202373"/>
    <w:rsid w:val="00217DB0"/>
    <w:rsid w:val="00273F2B"/>
    <w:rsid w:val="00282B6C"/>
    <w:rsid w:val="002B009A"/>
    <w:rsid w:val="002D1A78"/>
    <w:rsid w:val="002E4DFD"/>
    <w:rsid w:val="00352A2D"/>
    <w:rsid w:val="003B3683"/>
    <w:rsid w:val="003C39A2"/>
    <w:rsid w:val="003D1183"/>
    <w:rsid w:val="00440C52"/>
    <w:rsid w:val="0047225F"/>
    <w:rsid w:val="004B7374"/>
    <w:rsid w:val="004C002D"/>
    <w:rsid w:val="004D479C"/>
    <w:rsid w:val="004E05DB"/>
    <w:rsid w:val="0051439D"/>
    <w:rsid w:val="00517C52"/>
    <w:rsid w:val="00533240"/>
    <w:rsid w:val="00552E1A"/>
    <w:rsid w:val="00581EC3"/>
    <w:rsid w:val="00594BC8"/>
    <w:rsid w:val="005B1E9C"/>
    <w:rsid w:val="005C396C"/>
    <w:rsid w:val="00651623"/>
    <w:rsid w:val="006B6369"/>
    <w:rsid w:val="006D26A7"/>
    <w:rsid w:val="006E50CB"/>
    <w:rsid w:val="007312FE"/>
    <w:rsid w:val="008570D2"/>
    <w:rsid w:val="00861805"/>
    <w:rsid w:val="00880A68"/>
    <w:rsid w:val="00882903"/>
    <w:rsid w:val="00894194"/>
    <w:rsid w:val="008F1F61"/>
    <w:rsid w:val="00931A56"/>
    <w:rsid w:val="0094390E"/>
    <w:rsid w:val="00985A13"/>
    <w:rsid w:val="009B6370"/>
    <w:rsid w:val="00A004CE"/>
    <w:rsid w:val="00A04144"/>
    <w:rsid w:val="00B14B21"/>
    <w:rsid w:val="00C05A45"/>
    <w:rsid w:val="00C63989"/>
    <w:rsid w:val="00C910C6"/>
    <w:rsid w:val="00D255AD"/>
    <w:rsid w:val="00D4406C"/>
    <w:rsid w:val="00D60DD6"/>
    <w:rsid w:val="00D75C9A"/>
    <w:rsid w:val="00D9314A"/>
    <w:rsid w:val="00DA3C27"/>
    <w:rsid w:val="00DF38D1"/>
    <w:rsid w:val="00EA4BCE"/>
    <w:rsid w:val="00F1590A"/>
    <w:rsid w:val="00F45D67"/>
    <w:rsid w:val="00F75E10"/>
    <w:rsid w:val="00F9699D"/>
    <w:rsid w:val="00FB45F9"/>
    <w:rsid w:val="00FF08D6"/>
    <w:rsid w:val="00FF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3577F1"/>
  <w15:docId w15:val="{7C0EAF2E-97B9-42DF-BA4D-499D6845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A56"/>
    <w:pPr>
      <w:spacing w:after="160" w:line="259" w:lineRule="auto"/>
    </w:p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93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aliases w:val="UNIBERO"/>
    <w:basedOn w:val="Normal"/>
    <w:link w:val="CabealhoCarter"/>
    <w:uiPriority w:val="99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aliases w:val="UNIBERO Caráter"/>
    <w:basedOn w:val="Tipodeletrapredefinidodopargrafo"/>
    <w:link w:val="Cabealho"/>
    <w:uiPriority w:val="99"/>
    <w:rsid w:val="000154EA"/>
  </w:style>
  <w:style w:type="paragraph" w:styleId="Rodap">
    <w:name w:val="footer"/>
    <w:basedOn w:val="Normal"/>
    <w:link w:val="RodapCarter"/>
    <w:uiPriority w:val="99"/>
    <w:unhideWhenUsed/>
    <w:rsid w:val="0001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154EA"/>
  </w:style>
  <w:style w:type="paragraph" w:styleId="Textodebalo">
    <w:name w:val="Balloon Text"/>
    <w:basedOn w:val="Normal"/>
    <w:link w:val="TextodebaloCarter"/>
    <w:uiPriority w:val="99"/>
    <w:semiHidden/>
    <w:unhideWhenUsed/>
    <w:rsid w:val="00217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17DB0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0F43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22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1410</Words>
  <Characters>7617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Fabiana</dc:creator>
  <cp:lastModifiedBy>f269estagios - Fatec São Carlos - Setor de Estágios</cp:lastModifiedBy>
  <cp:revision>11</cp:revision>
  <dcterms:created xsi:type="dcterms:W3CDTF">2022-11-10T19:37:00Z</dcterms:created>
  <dcterms:modified xsi:type="dcterms:W3CDTF">2025-03-07T14:20:00Z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2025-03-07T14:20:52Z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8f21e18f-0d67-4324-8e4c-70957c187bac</vt:lpwstr>
  </property>
  <property fmtid="{D5CDD505-2E9C-101B-9397-08002B2CF9AE}" pid="8" name="MSIP_Label_ff380b4d-8a71-4241-982c-3816ad3ce8fc_ContentBits">
    <vt:lpwstr>0</vt:lpwstr>
  </property>
</Properties>
</file>