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9AF6" w14:textId="663AD862" w:rsidR="00970E6E" w:rsidRDefault="00970E6E" w:rsidP="00016C75">
      <w:pPr>
        <w:spacing w:line="360" w:lineRule="auto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730B6" wp14:editId="5D53772C">
                <wp:simplePos x="0" y="0"/>
                <wp:positionH relativeFrom="column">
                  <wp:posOffset>-142875</wp:posOffset>
                </wp:positionH>
                <wp:positionV relativeFrom="paragraph">
                  <wp:posOffset>356235</wp:posOffset>
                </wp:positionV>
                <wp:extent cx="6524625" cy="0"/>
                <wp:effectExtent l="0" t="0" r="2857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10FB2" id="Conector reto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28.05pt" to="502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" strokecolor="black [3040]"/>
            </w:pict>
          </mc:Fallback>
        </mc:AlternateContent>
      </w:r>
    </w:p>
    <w:p w14:paraId="6EE8732E" w14:textId="77777777" w:rsidR="00830B98" w:rsidRPr="00A64008" w:rsidRDefault="00830B98" w:rsidP="00AA0239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0"/>
          <w:szCs w:val="18"/>
        </w:rPr>
      </w:pPr>
    </w:p>
    <w:p w14:paraId="78CF5B3B" w14:textId="066201B0" w:rsidR="00B53BE5" w:rsidRPr="00016C75" w:rsidRDefault="00CC0425" w:rsidP="00016C75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B3CD0">
        <w:rPr>
          <w:rFonts w:asciiTheme="minorHAnsi" w:hAnsiTheme="minorHAnsi" w:cstheme="minorHAnsi"/>
          <w:b/>
          <w:bCs/>
          <w:sz w:val="28"/>
          <w:szCs w:val="28"/>
        </w:rPr>
        <w:t xml:space="preserve">Processo </w:t>
      </w:r>
      <w:r w:rsidR="00C14E0C" w:rsidRPr="00FB3CD0">
        <w:rPr>
          <w:rFonts w:asciiTheme="minorHAnsi" w:hAnsiTheme="minorHAnsi" w:cstheme="minorHAnsi"/>
          <w:b/>
          <w:bCs/>
          <w:sz w:val="28"/>
          <w:szCs w:val="28"/>
        </w:rPr>
        <w:t>Especial de</w:t>
      </w:r>
      <w:r w:rsidR="00AA0239" w:rsidRPr="00FB3CD0">
        <w:rPr>
          <w:rFonts w:asciiTheme="minorHAnsi" w:hAnsiTheme="minorHAnsi" w:cstheme="minorHAnsi"/>
          <w:b/>
          <w:bCs/>
          <w:sz w:val="28"/>
          <w:szCs w:val="28"/>
        </w:rPr>
        <w:t xml:space="preserve"> seleção de candidatos para o preenchimento de vagas remanescentes </w:t>
      </w:r>
      <w:r w:rsidR="00FB3CD0" w:rsidRPr="00FB3CD0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FB3CD0">
        <w:rPr>
          <w:rFonts w:asciiTheme="minorHAnsi" w:hAnsiTheme="minorHAnsi" w:cstheme="minorHAnsi"/>
          <w:b/>
          <w:bCs/>
          <w:sz w:val="28"/>
          <w:szCs w:val="28"/>
        </w:rPr>
        <w:t xml:space="preserve">a </w:t>
      </w:r>
      <w:r w:rsidR="00FB3CD0" w:rsidRPr="00FB3CD0">
        <w:rPr>
          <w:rFonts w:asciiTheme="minorHAnsi" w:hAnsiTheme="minorHAnsi" w:cstheme="minorHAnsi"/>
          <w:b/>
          <w:bCs/>
          <w:sz w:val="28"/>
          <w:szCs w:val="28"/>
        </w:rPr>
        <w:t>3ª Série</w:t>
      </w:r>
      <w:r w:rsidR="00FB3CD0">
        <w:rPr>
          <w:rFonts w:asciiTheme="minorHAnsi" w:hAnsiTheme="minorHAnsi" w:cstheme="minorHAnsi"/>
          <w:b/>
          <w:bCs/>
          <w:sz w:val="28"/>
          <w:szCs w:val="28"/>
        </w:rPr>
        <w:t xml:space="preserve"> do Ensino Médio - 2022</w:t>
      </w:r>
    </w:p>
    <w:p w14:paraId="1244F578" w14:textId="42B88C67" w:rsidR="00174F8F" w:rsidRDefault="00174F8F" w:rsidP="00174F8F">
      <w:pPr>
        <w:jc w:val="center"/>
        <w:rPr>
          <w:rFonts w:asciiTheme="minorHAnsi" w:hAnsiTheme="minorHAnsi" w:cstheme="minorHAnsi"/>
          <w:b/>
          <w:sz w:val="40"/>
          <w:szCs w:val="52"/>
        </w:rPr>
      </w:pPr>
      <w:r>
        <w:rPr>
          <w:rFonts w:asciiTheme="minorHAnsi" w:hAnsiTheme="minorHAnsi" w:cstheme="minorHAnsi"/>
          <w:b/>
          <w:sz w:val="40"/>
          <w:szCs w:val="52"/>
        </w:rPr>
        <w:t xml:space="preserve">Classificação </w:t>
      </w:r>
      <w:r w:rsidR="00FB3CD0">
        <w:rPr>
          <w:rFonts w:asciiTheme="minorHAnsi" w:hAnsiTheme="minorHAnsi" w:cstheme="minorHAnsi"/>
          <w:b/>
          <w:sz w:val="40"/>
          <w:szCs w:val="52"/>
        </w:rPr>
        <w:t>Final</w:t>
      </w:r>
      <w:r>
        <w:rPr>
          <w:rFonts w:asciiTheme="minorHAnsi" w:hAnsiTheme="minorHAnsi" w:cstheme="minorHAnsi"/>
          <w:b/>
          <w:sz w:val="40"/>
          <w:szCs w:val="52"/>
        </w:rPr>
        <w:t xml:space="preserve"> </w:t>
      </w:r>
    </w:p>
    <w:tbl>
      <w:tblPr>
        <w:tblStyle w:val="Tabelacomgrade"/>
        <w:tblW w:w="9526" w:type="dxa"/>
        <w:jc w:val="center"/>
        <w:tblLook w:val="04A0" w:firstRow="1" w:lastRow="0" w:firstColumn="1" w:lastColumn="0" w:noHBand="0" w:noVBand="1"/>
      </w:tblPr>
      <w:tblGrid>
        <w:gridCol w:w="1108"/>
        <w:gridCol w:w="1789"/>
        <w:gridCol w:w="2214"/>
        <w:gridCol w:w="4415"/>
      </w:tblGrid>
      <w:tr w:rsidR="00174F8F" w14:paraId="2144060C" w14:textId="77777777" w:rsidTr="00016C75">
        <w:trPr>
          <w:trHeight w:val="2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AA25FF" w14:textId="77777777" w:rsidR="00FB3CD0" w:rsidRDefault="00FB3CD0" w:rsidP="007243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1548C6B6" w14:textId="649797DF" w:rsidR="00174F8F" w:rsidRPr="00570703" w:rsidRDefault="00174F8F" w:rsidP="0072433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CLASS.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D7384A" w14:textId="77777777" w:rsidR="00FB3CD0" w:rsidRDefault="00FB3CD0" w:rsidP="007243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D9B1D59" w14:textId="688080B9" w:rsidR="00174F8F" w:rsidRPr="00570703" w:rsidRDefault="00174F8F" w:rsidP="0072433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70703">
              <w:rPr>
                <w:rFonts w:ascii="Arial" w:hAnsi="Arial" w:cs="Arial"/>
                <w:b/>
                <w:sz w:val="22"/>
              </w:rPr>
              <w:t>Nº INSCRIÇÃO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69F0F5" w14:textId="77777777" w:rsidR="00FB3CD0" w:rsidRDefault="00FB3CD0" w:rsidP="007243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2C1B295" w14:textId="6F9724C1" w:rsidR="00174F8F" w:rsidRPr="00570703" w:rsidRDefault="00174F8F" w:rsidP="0072433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RG: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5C8DA1" w14:textId="77777777" w:rsidR="00FB3CD0" w:rsidRDefault="00FB3CD0" w:rsidP="0072433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5BECAA09" w14:textId="3F4DAFC2" w:rsidR="00174F8F" w:rsidRPr="00570703" w:rsidRDefault="00174F8F" w:rsidP="0072433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Resultado</w:t>
            </w:r>
          </w:p>
        </w:tc>
      </w:tr>
      <w:tr w:rsidR="00B53BE5" w14:paraId="3D22B1B0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5813F193" w14:textId="77777777" w:rsidR="00B53BE5" w:rsidRDefault="00B53BE5" w:rsidP="007243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69" w:type="dxa"/>
            <w:vAlign w:val="center"/>
          </w:tcPr>
          <w:p w14:paraId="10278B64" w14:textId="2226EE6C" w:rsidR="00B53BE5" w:rsidRDefault="00FB3CD0" w:rsidP="007243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19/040</w:t>
            </w:r>
          </w:p>
        </w:tc>
        <w:tc>
          <w:tcPr>
            <w:tcW w:w="2384" w:type="dxa"/>
            <w:vAlign w:val="center"/>
          </w:tcPr>
          <w:p w14:paraId="581B3FE3" w14:textId="3AA26DEC" w:rsidR="00B53BE5" w:rsidRPr="00E10987" w:rsidRDefault="00FB3CD0" w:rsidP="007243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63.448.648-2</w:t>
            </w:r>
          </w:p>
        </w:tc>
        <w:tc>
          <w:tcPr>
            <w:tcW w:w="5103" w:type="dxa"/>
          </w:tcPr>
          <w:p w14:paraId="286EC906" w14:textId="4D1498D4" w:rsidR="00A64008" w:rsidRPr="00E10987" w:rsidRDefault="00B53BE5" w:rsidP="00FB3CD0">
            <w:pPr>
              <w:jc w:val="center"/>
            </w:pPr>
            <w:r w:rsidRPr="00E10987">
              <w:rPr>
                <w:rFonts w:ascii="Arial" w:hAnsi="Arial" w:cs="Arial"/>
                <w:b/>
              </w:rPr>
              <w:t xml:space="preserve"> Convocado para </w:t>
            </w:r>
            <w:r w:rsidR="00FB3CD0">
              <w:rPr>
                <w:rFonts w:ascii="Arial" w:hAnsi="Arial" w:cs="Arial"/>
                <w:b/>
              </w:rPr>
              <w:t>matrícula</w:t>
            </w:r>
          </w:p>
        </w:tc>
      </w:tr>
      <w:tr w:rsidR="00E10987" w14:paraId="24DBE29C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770783DA" w14:textId="77777777" w:rsidR="00E10987" w:rsidRDefault="00E10987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69" w:type="dxa"/>
            <w:vAlign w:val="center"/>
          </w:tcPr>
          <w:p w14:paraId="765A3701" w14:textId="033B8AFF" w:rsidR="00E10987" w:rsidRDefault="00FB3CD0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08/040</w:t>
            </w:r>
          </w:p>
        </w:tc>
        <w:tc>
          <w:tcPr>
            <w:tcW w:w="2384" w:type="dxa"/>
            <w:vAlign w:val="center"/>
          </w:tcPr>
          <w:p w14:paraId="7DFD2875" w14:textId="518A8A14" w:rsidR="00E10987" w:rsidRPr="00E10987" w:rsidRDefault="00FB3CD0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63.111.641-2</w:t>
            </w:r>
          </w:p>
        </w:tc>
        <w:tc>
          <w:tcPr>
            <w:tcW w:w="5103" w:type="dxa"/>
          </w:tcPr>
          <w:p w14:paraId="7405FD86" w14:textId="2A37DE0D" w:rsidR="00E10987" w:rsidRPr="00D20CE9" w:rsidRDefault="00FB3CD0" w:rsidP="00FB3CD0">
            <w:pPr>
              <w:jc w:val="center"/>
            </w:pPr>
            <w:r w:rsidRPr="00E10987">
              <w:rPr>
                <w:rFonts w:ascii="Arial" w:hAnsi="Arial" w:cs="Arial"/>
                <w:b/>
              </w:rPr>
              <w:t xml:space="preserve">Convocado para </w:t>
            </w:r>
            <w:r>
              <w:rPr>
                <w:rFonts w:ascii="Arial" w:hAnsi="Arial" w:cs="Arial"/>
                <w:b/>
              </w:rPr>
              <w:t>matrícula</w:t>
            </w:r>
          </w:p>
        </w:tc>
      </w:tr>
      <w:tr w:rsidR="00E10987" w14:paraId="124DACA9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229147ED" w14:textId="77777777" w:rsidR="00E10987" w:rsidRDefault="00E10987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69" w:type="dxa"/>
            <w:vAlign w:val="center"/>
          </w:tcPr>
          <w:p w14:paraId="3A810CFD" w14:textId="3A5534AD" w:rsidR="00E10987" w:rsidRDefault="00FB3CD0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04/040</w:t>
            </w:r>
          </w:p>
        </w:tc>
        <w:tc>
          <w:tcPr>
            <w:tcW w:w="2384" w:type="dxa"/>
            <w:vAlign w:val="center"/>
          </w:tcPr>
          <w:p w14:paraId="03DC211A" w14:textId="7BB57341" w:rsidR="00E10987" w:rsidRPr="00E10987" w:rsidRDefault="00FB3CD0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62.004.620-</w:t>
            </w:r>
            <w:r w:rsidR="00016C7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103" w:type="dxa"/>
          </w:tcPr>
          <w:p w14:paraId="2EEE9818" w14:textId="3C4E54D1" w:rsidR="00FB3CD0" w:rsidRPr="00FB3CD0" w:rsidRDefault="00FB3CD0" w:rsidP="00FB3C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CD0"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E10987" w14:paraId="7FE530C5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48E57E00" w14:textId="77777777" w:rsidR="00E10987" w:rsidRDefault="00E10987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69" w:type="dxa"/>
            <w:vAlign w:val="center"/>
          </w:tcPr>
          <w:p w14:paraId="271F9F17" w14:textId="2B63965A" w:rsidR="00E10987" w:rsidRDefault="00FB3CD0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12/040</w:t>
            </w:r>
          </w:p>
        </w:tc>
        <w:tc>
          <w:tcPr>
            <w:tcW w:w="2384" w:type="dxa"/>
            <w:vAlign w:val="center"/>
          </w:tcPr>
          <w:p w14:paraId="03270E13" w14:textId="0CAD333A" w:rsidR="00E10987" w:rsidRPr="00E10987" w:rsidRDefault="00FB3CD0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64.653.038-0</w:t>
            </w:r>
          </w:p>
        </w:tc>
        <w:tc>
          <w:tcPr>
            <w:tcW w:w="5103" w:type="dxa"/>
          </w:tcPr>
          <w:p w14:paraId="0C53A4C7" w14:textId="2418A354" w:rsidR="00E10987" w:rsidRPr="00FB3CD0" w:rsidRDefault="00FB3CD0" w:rsidP="00FB3C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CD0"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E10987" w14:paraId="0653E66E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168CFB88" w14:textId="77777777" w:rsidR="00E10987" w:rsidRDefault="00E10987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69" w:type="dxa"/>
            <w:vAlign w:val="center"/>
          </w:tcPr>
          <w:p w14:paraId="399A526B" w14:textId="0A9A5D63" w:rsidR="00E10987" w:rsidRDefault="001C5510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06/040</w:t>
            </w:r>
          </w:p>
        </w:tc>
        <w:tc>
          <w:tcPr>
            <w:tcW w:w="2384" w:type="dxa"/>
            <w:vAlign w:val="center"/>
          </w:tcPr>
          <w:p w14:paraId="7058ADAE" w14:textId="4EFAF943" w:rsidR="00E10987" w:rsidRPr="00E10987" w:rsidRDefault="001C5510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54.515.955-6</w:t>
            </w:r>
          </w:p>
        </w:tc>
        <w:tc>
          <w:tcPr>
            <w:tcW w:w="5103" w:type="dxa"/>
          </w:tcPr>
          <w:p w14:paraId="150BF21C" w14:textId="603E9957" w:rsidR="00E10987" w:rsidRPr="00FB3CD0" w:rsidRDefault="00FB3CD0" w:rsidP="00FB3C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CD0"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E10987" w14:paraId="07B48D3F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5BBBBDA9" w14:textId="77777777" w:rsidR="00E10987" w:rsidRDefault="00E10987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69" w:type="dxa"/>
            <w:vAlign w:val="center"/>
          </w:tcPr>
          <w:p w14:paraId="4C67E2F9" w14:textId="16549A4E" w:rsidR="00E10987" w:rsidRDefault="001C5510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11/040</w:t>
            </w:r>
          </w:p>
        </w:tc>
        <w:tc>
          <w:tcPr>
            <w:tcW w:w="2384" w:type="dxa"/>
            <w:vAlign w:val="center"/>
          </w:tcPr>
          <w:p w14:paraId="487B377C" w14:textId="0D0A21AB" w:rsidR="00E10987" w:rsidRPr="00E10987" w:rsidRDefault="001C5510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63.549.840-6</w:t>
            </w:r>
          </w:p>
        </w:tc>
        <w:tc>
          <w:tcPr>
            <w:tcW w:w="5103" w:type="dxa"/>
          </w:tcPr>
          <w:p w14:paraId="3A0C5F66" w14:textId="5C8D97EA" w:rsidR="00E10987" w:rsidRPr="00FB3CD0" w:rsidRDefault="00FB3CD0" w:rsidP="00FB3C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CD0"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E10987" w14:paraId="04A7B9CB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349B5E6A" w14:textId="77777777" w:rsidR="00E10987" w:rsidRDefault="00E10987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69" w:type="dxa"/>
            <w:vAlign w:val="center"/>
          </w:tcPr>
          <w:p w14:paraId="4781C8A5" w14:textId="58FF9525" w:rsidR="00E10987" w:rsidRDefault="001C5510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20/040</w:t>
            </w:r>
          </w:p>
        </w:tc>
        <w:tc>
          <w:tcPr>
            <w:tcW w:w="2384" w:type="dxa"/>
            <w:vAlign w:val="center"/>
          </w:tcPr>
          <w:p w14:paraId="58FB4E5D" w14:textId="28690A51" w:rsidR="00E10987" w:rsidRPr="00E10987" w:rsidRDefault="001C5510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66.382.</w:t>
            </w:r>
            <w:r w:rsidR="006B3EF4">
              <w:rPr>
                <w:rFonts w:ascii="Arial" w:hAnsi="Arial" w:cs="Arial"/>
                <w:b/>
              </w:rPr>
              <w:t>065-0</w:t>
            </w:r>
          </w:p>
        </w:tc>
        <w:tc>
          <w:tcPr>
            <w:tcW w:w="5103" w:type="dxa"/>
          </w:tcPr>
          <w:p w14:paraId="3BFA1941" w14:textId="3F09C8C5" w:rsidR="00E10987" w:rsidRPr="00FB3CD0" w:rsidRDefault="00FB3CD0" w:rsidP="00FB3C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CD0"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1C5510" w14:paraId="1BB3342E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1850C1CA" w14:textId="736D1613" w:rsidR="001C5510" w:rsidRDefault="001C5510" w:rsidP="001C55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69" w:type="dxa"/>
            <w:vAlign w:val="center"/>
          </w:tcPr>
          <w:p w14:paraId="6D272BCF" w14:textId="71715546" w:rsidR="001C5510" w:rsidRDefault="001C5510" w:rsidP="001C55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02/040</w:t>
            </w:r>
          </w:p>
        </w:tc>
        <w:tc>
          <w:tcPr>
            <w:tcW w:w="2384" w:type="dxa"/>
            <w:vAlign w:val="center"/>
          </w:tcPr>
          <w:p w14:paraId="12C8A4B4" w14:textId="23E158A4" w:rsidR="001C5510" w:rsidRPr="00E10987" w:rsidRDefault="001C5510" w:rsidP="001C55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62.036.660-6</w:t>
            </w:r>
          </w:p>
        </w:tc>
        <w:tc>
          <w:tcPr>
            <w:tcW w:w="5103" w:type="dxa"/>
          </w:tcPr>
          <w:p w14:paraId="366354A6" w14:textId="75680275" w:rsidR="001C5510" w:rsidRPr="00640FA5" w:rsidRDefault="001C5510" w:rsidP="001C5510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CD0"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1C5510" w14:paraId="01DB7099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311C8D73" w14:textId="5B3B8AB1" w:rsidR="001C5510" w:rsidRDefault="006B3EF4" w:rsidP="001C55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69" w:type="dxa"/>
            <w:vAlign w:val="center"/>
          </w:tcPr>
          <w:p w14:paraId="2F6B4148" w14:textId="1BCDE32B" w:rsidR="001C5510" w:rsidRDefault="006B3EF4" w:rsidP="001C55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18/040</w:t>
            </w:r>
          </w:p>
        </w:tc>
        <w:tc>
          <w:tcPr>
            <w:tcW w:w="2384" w:type="dxa"/>
            <w:vAlign w:val="center"/>
          </w:tcPr>
          <w:p w14:paraId="40B42C17" w14:textId="741BA131" w:rsidR="001C5510" w:rsidRPr="00E10987" w:rsidRDefault="006B3EF4" w:rsidP="001C55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66.587.723-7</w:t>
            </w:r>
          </w:p>
        </w:tc>
        <w:tc>
          <w:tcPr>
            <w:tcW w:w="5103" w:type="dxa"/>
          </w:tcPr>
          <w:p w14:paraId="5B0C4C64" w14:textId="0189ED4D" w:rsidR="001C5510" w:rsidRPr="00FB3CD0" w:rsidRDefault="006B3EF4" w:rsidP="001C5510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CD0"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6B3EF4" w14:paraId="2602452F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0FA3BA37" w14:textId="5ECB3F08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69" w:type="dxa"/>
            <w:vAlign w:val="center"/>
          </w:tcPr>
          <w:p w14:paraId="172B8974" w14:textId="526C9C18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17/040</w:t>
            </w:r>
          </w:p>
        </w:tc>
        <w:tc>
          <w:tcPr>
            <w:tcW w:w="2384" w:type="dxa"/>
            <w:vAlign w:val="center"/>
          </w:tcPr>
          <w:p w14:paraId="7C44E6D4" w14:textId="1993AEBB" w:rsidR="006B3EF4" w:rsidRPr="00E10987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58.513.646-4</w:t>
            </w:r>
          </w:p>
        </w:tc>
        <w:tc>
          <w:tcPr>
            <w:tcW w:w="5103" w:type="dxa"/>
          </w:tcPr>
          <w:p w14:paraId="7A583BFD" w14:textId="641B9B0C" w:rsidR="006B3EF4" w:rsidRPr="00FB3CD0" w:rsidRDefault="006B3EF4" w:rsidP="006B3EF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CD0"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6B3EF4" w14:paraId="1A98F779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020F131D" w14:textId="02B2D216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69" w:type="dxa"/>
            <w:vAlign w:val="center"/>
          </w:tcPr>
          <w:p w14:paraId="175CE5E7" w14:textId="4987D8A6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10/040</w:t>
            </w:r>
          </w:p>
        </w:tc>
        <w:tc>
          <w:tcPr>
            <w:tcW w:w="2384" w:type="dxa"/>
            <w:vAlign w:val="center"/>
          </w:tcPr>
          <w:p w14:paraId="61EC8265" w14:textId="7A5D5ADE" w:rsidR="006B3EF4" w:rsidRPr="00E10987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55.217.404-</w:t>
            </w:r>
            <w:r w:rsidR="00016C7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103" w:type="dxa"/>
          </w:tcPr>
          <w:p w14:paraId="4953455E" w14:textId="121812CC" w:rsidR="006B3EF4" w:rsidRPr="00FB3CD0" w:rsidRDefault="006B3EF4" w:rsidP="006B3EF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CD0"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6B3EF4" w14:paraId="5DB61728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34834E0B" w14:textId="218CAE85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869" w:type="dxa"/>
            <w:vAlign w:val="center"/>
          </w:tcPr>
          <w:p w14:paraId="2C55BD8F" w14:textId="1C46AF5A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13/040</w:t>
            </w:r>
          </w:p>
        </w:tc>
        <w:tc>
          <w:tcPr>
            <w:tcW w:w="2384" w:type="dxa"/>
            <w:vAlign w:val="center"/>
          </w:tcPr>
          <w:p w14:paraId="7055EE50" w14:textId="0E42A8AE" w:rsidR="006B3EF4" w:rsidRPr="00E10987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60.583.292-4</w:t>
            </w:r>
          </w:p>
        </w:tc>
        <w:tc>
          <w:tcPr>
            <w:tcW w:w="5103" w:type="dxa"/>
          </w:tcPr>
          <w:p w14:paraId="2BA46B53" w14:textId="4095E41E" w:rsidR="006B3EF4" w:rsidRPr="00FB3CD0" w:rsidRDefault="006B3EF4" w:rsidP="006B3EF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CD0"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6B3EF4" w14:paraId="685CD928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4BD32234" w14:textId="568DF91F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69" w:type="dxa"/>
            <w:vAlign w:val="center"/>
          </w:tcPr>
          <w:p w14:paraId="7DD40339" w14:textId="44D9DD63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05/040</w:t>
            </w:r>
          </w:p>
        </w:tc>
        <w:tc>
          <w:tcPr>
            <w:tcW w:w="2384" w:type="dxa"/>
            <w:vAlign w:val="center"/>
          </w:tcPr>
          <w:p w14:paraId="498C95D8" w14:textId="7B6C8DF5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62.981.015-1</w:t>
            </w:r>
          </w:p>
        </w:tc>
        <w:tc>
          <w:tcPr>
            <w:tcW w:w="5103" w:type="dxa"/>
          </w:tcPr>
          <w:p w14:paraId="315D6E4A" w14:textId="57ECA6FA" w:rsidR="006B3EF4" w:rsidRPr="00FB3CD0" w:rsidRDefault="006B3EF4" w:rsidP="006B3EF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CD0"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6B3EF4" w14:paraId="2505F1B3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4F3E1C5C" w14:textId="1687DBA3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869" w:type="dxa"/>
            <w:vAlign w:val="center"/>
          </w:tcPr>
          <w:p w14:paraId="1CD2C419" w14:textId="0AD90FF4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14/040</w:t>
            </w:r>
          </w:p>
        </w:tc>
        <w:tc>
          <w:tcPr>
            <w:tcW w:w="2384" w:type="dxa"/>
            <w:vAlign w:val="center"/>
          </w:tcPr>
          <w:p w14:paraId="5CB9C248" w14:textId="0762864D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63.829.102-1</w:t>
            </w:r>
          </w:p>
        </w:tc>
        <w:tc>
          <w:tcPr>
            <w:tcW w:w="5103" w:type="dxa"/>
          </w:tcPr>
          <w:p w14:paraId="5D5F1DC5" w14:textId="2CCEAC00" w:rsidR="006B3EF4" w:rsidRPr="00FB3CD0" w:rsidRDefault="006B3EF4" w:rsidP="006B3EF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CD0"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6B3EF4" w14:paraId="134EAAD8" w14:textId="77777777" w:rsidTr="00016C75">
        <w:trPr>
          <w:trHeight w:val="268"/>
          <w:jc w:val="center"/>
        </w:trPr>
        <w:tc>
          <w:tcPr>
            <w:tcW w:w="1129" w:type="dxa"/>
            <w:vAlign w:val="center"/>
          </w:tcPr>
          <w:p w14:paraId="58FF4F93" w14:textId="5F250F4C" w:rsidR="006B3EF4" w:rsidRDefault="006B3EF4" w:rsidP="00016C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869" w:type="dxa"/>
            <w:vAlign w:val="center"/>
          </w:tcPr>
          <w:p w14:paraId="559C9DD5" w14:textId="7DF28A6F" w:rsidR="006B3EF4" w:rsidRDefault="006B3EF4" w:rsidP="00016C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07/040</w:t>
            </w:r>
          </w:p>
        </w:tc>
        <w:tc>
          <w:tcPr>
            <w:tcW w:w="2384" w:type="dxa"/>
            <w:vAlign w:val="center"/>
          </w:tcPr>
          <w:p w14:paraId="745FCFA4" w14:textId="452456A6" w:rsidR="006B3EF4" w:rsidRDefault="006B3EF4" w:rsidP="00016C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65.561.219-1</w:t>
            </w:r>
          </w:p>
        </w:tc>
        <w:tc>
          <w:tcPr>
            <w:tcW w:w="5103" w:type="dxa"/>
          </w:tcPr>
          <w:p w14:paraId="1AADA990" w14:textId="57A21E09" w:rsidR="006B3EF4" w:rsidRPr="00FB3CD0" w:rsidRDefault="006B3EF4" w:rsidP="00016C7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CD0"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6B3EF4" w14:paraId="111DC4C0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2E0AA196" w14:textId="138ED576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869" w:type="dxa"/>
            <w:vAlign w:val="center"/>
          </w:tcPr>
          <w:p w14:paraId="68E5C378" w14:textId="0D848434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16/040</w:t>
            </w:r>
          </w:p>
        </w:tc>
        <w:tc>
          <w:tcPr>
            <w:tcW w:w="2384" w:type="dxa"/>
            <w:vAlign w:val="center"/>
          </w:tcPr>
          <w:p w14:paraId="5188B37A" w14:textId="1D8EC4D0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63.530.894-0</w:t>
            </w:r>
          </w:p>
        </w:tc>
        <w:tc>
          <w:tcPr>
            <w:tcW w:w="5103" w:type="dxa"/>
          </w:tcPr>
          <w:p w14:paraId="045A23D8" w14:textId="52F2F412" w:rsidR="006B3EF4" w:rsidRPr="00FB3CD0" w:rsidRDefault="006B3EF4" w:rsidP="006B3EF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CD0"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6B3EF4" w14:paraId="1ACA6838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459E1248" w14:textId="34DBAD30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869" w:type="dxa"/>
            <w:vAlign w:val="center"/>
          </w:tcPr>
          <w:p w14:paraId="5C303F3A" w14:textId="58F40483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01/040</w:t>
            </w:r>
          </w:p>
        </w:tc>
        <w:tc>
          <w:tcPr>
            <w:tcW w:w="2384" w:type="dxa"/>
            <w:vAlign w:val="center"/>
          </w:tcPr>
          <w:p w14:paraId="41F68390" w14:textId="77CF280C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58.495.781-6</w:t>
            </w:r>
          </w:p>
        </w:tc>
        <w:tc>
          <w:tcPr>
            <w:tcW w:w="5103" w:type="dxa"/>
          </w:tcPr>
          <w:p w14:paraId="29220FF1" w14:textId="4D8A39D2" w:rsidR="006B3EF4" w:rsidRPr="00FB3CD0" w:rsidRDefault="006B3EF4" w:rsidP="006B3EF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CD0"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6B3EF4" w14:paraId="6107FC32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51444F4C" w14:textId="2C9A1073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869" w:type="dxa"/>
            <w:vAlign w:val="center"/>
          </w:tcPr>
          <w:p w14:paraId="44A2F530" w14:textId="37B2A241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03/040</w:t>
            </w:r>
          </w:p>
        </w:tc>
        <w:tc>
          <w:tcPr>
            <w:tcW w:w="2384" w:type="dxa"/>
            <w:vAlign w:val="center"/>
          </w:tcPr>
          <w:p w14:paraId="3AA50D40" w14:textId="63377573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65.401.009-6</w:t>
            </w:r>
          </w:p>
        </w:tc>
        <w:tc>
          <w:tcPr>
            <w:tcW w:w="5103" w:type="dxa"/>
          </w:tcPr>
          <w:p w14:paraId="68FA2FC8" w14:textId="2AD7E681" w:rsidR="006B3EF4" w:rsidRPr="00FB3CD0" w:rsidRDefault="006B3EF4" w:rsidP="006B3E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ausente</w:t>
            </w:r>
          </w:p>
        </w:tc>
      </w:tr>
      <w:tr w:rsidR="006B3EF4" w14:paraId="2DAA8AA1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33DC7AD7" w14:textId="2919E5FB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869" w:type="dxa"/>
            <w:vAlign w:val="center"/>
          </w:tcPr>
          <w:p w14:paraId="2C615662" w14:textId="17867F0B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09/040</w:t>
            </w:r>
          </w:p>
        </w:tc>
        <w:tc>
          <w:tcPr>
            <w:tcW w:w="2384" w:type="dxa"/>
            <w:vAlign w:val="center"/>
          </w:tcPr>
          <w:p w14:paraId="2D3BC3FF" w14:textId="6C785E6B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54.124.335-4</w:t>
            </w:r>
          </w:p>
        </w:tc>
        <w:tc>
          <w:tcPr>
            <w:tcW w:w="5103" w:type="dxa"/>
          </w:tcPr>
          <w:p w14:paraId="68DAD1AB" w14:textId="2E152D90" w:rsidR="006B3EF4" w:rsidRPr="00FB3CD0" w:rsidRDefault="006B3EF4" w:rsidP="006B3E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ausente</w:t>
            </w:r>
          </w:p>
        </w:tc>
      </w:tr>
      <w:tr w:rsidR="006B3EF4" w14:paraId="63232951" w14:textId="77777777" w:rsidTr="00016C75">
        <w:trPr>
          <w:trHeight w:val="397"/>
          <w:jc w:val="center"/>
        </w:trPr>
        <w:tc>
          <w:tcPr>
            <w:tcW w:w="1129" w:type="dxa"/>
            <w:vAlign w:val="center"/>
          </w:tcPr>
          <w:p w14:paraId="155A3F3C" w14:textId="0DB2A432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869" w:type="dxa"/>
            <w:vAlign w:val="center"/>
          </w:tcPr>
          <w:p w14:paraId="4238A32F" w14:textId="53C2A45F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15/040</w:t>
            </w:r>
          </w:p>
        </w:tc>
        <w:tc>
          <w:tcPr>
            <w:tcW w:w="2384" w:type="dxa"/>
            <w:vAlign w:val="center"/>
          </w:tcPr>
          <w:p w14:paraId="11D9195E" w14:textId="54FFAB38" w:rsidR="006B3EF4" w:rsidRDefault="006B3EF4" w:rsidP="006B3E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63.034.146-1</w:t>
            </w:r>
          </w:p>
        </w:tc>
        <w:tc>
          <w:tcPr>
            <w:tcW w:w="5103" w:type="dxa"/>
          </w:tcPr>
          <w:p w14:paraId="50AEF613" w14:textId="7D81C367" w:rsidR="006B3EF4" w:rsidRPr="00FB3CD0" w:rsidRDefault="006B3EF4" w:rsidP="006B3E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ausente</w:t>
            </w:r>
          </w:p>
        </w:tc>
      </w:tr>
    </w:tbl>
    <w:p w14:paraId="77F52586" w14:textId="77777777" w:rsidR="00FE3598" w:rsidRPr="00FE3598" w:rsidRDefault="00FE3598" w:rsidP="002F0A68">
      <w:pPr>
        <w:jc w:val="center"/>
        <w:rPr>
          <w:rFonts w:asciiTheme="minorHAnsi" w:hAnsiTheme="minorHAnsi" w:cstheme="minorHAnsi"/>
          <w:sz w:val="10"/>
          <w:szCs w:val="8"/>
        </w:rPr>
      </w:pPr>
    </w:p>
    <w:p w14:paraId="4E6E8A97" w14:textId="77777777" w:rsidR="00CC0425" w:rsidRDefault="00CC0425" w:rsidP="002F0A68">
      <w:pPr>
        <w:jc w:val="center"/>
        <w:rPr>
          <w:rFonts w:asciiTheme="minorHAnsi" w:hAnsiTheme="minorHAnsi" w:cstheme="minorHAnsi"/>
          <w:sz w:val="28"/>
        </w:rPr>
      </w:pPr>
    </w:p>
    <w:p w14:paraId="1B40F68B" w14:textId="31D328BC" w:rsidR="002F0A68" w:rsidRDefault="002F0A68" w:rsidP="002F0A68">
      <w:pPr>
        <w:jc w:val="center"/>
        <w:rPr>
          <w:rFonts w:asciiTheme="minorHAnsi" w:hAnsiTheme="minorHAnsi" w:cstheme="minorHAnsi"/>
          <w:sz w:val="28"/>
        </w:rPr>
      </w:pPr>
      <w:r w:rsidRPr="00F334D7">
        <w:rPr>
          <w:rFonts w:asciiTheme="minorHAnsi" w:hAnsiTheme="minorHAnsi" w:cstheme="minorHAnsi"/>
          <w:sz w:val="28"/>
        </w:rPr>
        <w:t>Barra Bonita,</w:t>
      </w:r>
      <w:r w:rsidR="00CC0425">
        <w:rPr>
          <w:rFonts w:asciiTheme="minorHAnsi" w:hAnsiTheme="minorHAnsi" w:cstheme="minorHAnsi"/>
          <w:sz w:val="28"/>
        </w:rPr>
        <w:t xml:space="preserve"> </w:t>
      </w:r>
      <w:r w:rsidR="00C14E0C">
        <w:rPr>
          <w:rFonts w:asciiTheme="minorHAnsi" w:hAnsiTheme="minorHAnsi" w:cstheme="minorHAnsi"/>
          <w:sz w:val="28"/>
        </w:rPr>
        <w:t>1</w:t>
      </w:r>
      <w:r w:rsidR="00016C75">
        <w:rPr>
          <w:rFonts w:asciiTheme="minorHAnsi" w:hAnsiTheme="minorHAnsi" w:cstheme="minorHAnsi"/>
          <w:sz w:val="28"/>
        </w:rPr>
        <w:t>6</w:t>
      </w:r>
      <w:r w:rsidRPr="00F334D7">
        <w:rPr>
          <w:rFonts w:asciiTheme="minorHAnsi" w:hAnsiTheme="minorHAnsi" w:cstheme="minorHAnsi"/>
          <w:sz w:val="28"/>
        </w:rPr>
        <w:t xml:space="preserve"> de </w:t>
      </w:r>
      <w:r w:rsidR="00C14E0C">
        <w:rPr>
          <w:rFonts w:asciiTheme="minorHAnsi" w:hAnsiTheme="minorHAnsi" w:cstheme="minorHAnsi"/>
          <w:sz w:val="28"/>
        </w:rPr>
        <w:t>fevereiro</w:t>
      </w:r>
      <w:r w:rsidRPr="00F334D7">
        <w:rPr>
          <w:rFonts w:asciiTheme="minorHAnsi" w:hAnsiTheme="minorHAnsi" w:cstheme="minorHAnsi"/>
          <w:sz w:val="28"/>
        </w:rPr>
        <w:t xml:space="preserve"> de 2</w:t>
      </w:r>
      <w:r w:rsidR="00FE3598">
        <w:rPr>
          <w:rFonts w:asciiTheme="minorHAnsi" w:hAnsiTheme="minorHAnsi" w:cstheme="minorHAnsi"/>
          <w:sz w:val="28"/>
        </w:rPr>
        <w:t>02</w:t>
      </w:r>
      <w:r w:rsidR="00C14E0C">
        <w:rPr>
          <w:rFonts w:asciiTheme="minorHAnsi" w:hAnsiTheme="minorHAnsi" w:cstheme="minorHAnsi"/>
          <w:sz w:val="28"/>
        </w:rPr>
        <w:t>2</w:t>
      </w:r>
      <w:r w:rsidRPr="00F334D7">
        <w:rPr>
          <w:rFonts w:asciiTheme="minorHAnsi" w:hAnsiTheme="minorHAnsi" w:cstheme="minorHAnsi"/>
          <w:sz w:val="28"/>
        </w:rPr>
        <w:t>.</w:t>
      </w:r>
    </w:p>
    <w:p w14:paraId="33B0267C" w14:textId="3D601E02" w:rsidR="002F0A68" w:rsidRDefault="002F0A68" w:rsidP="00016C75">
      <w:pPr>
        <w:rPr>
          <w:rFonts w:asciiTheme="minorHAnsi" w:hAnsiTheme="minorHAnsi" w:cstheme="minorHAnsi"/>
          <w:sz w:val="28"/>
        </w:rPr>
      </w:pPr>
    </w:p>
    <w:sectPr w:rsidR="002F0A68" w:rsidSect="00D16AFE">
      <w:headerReference w:type="default" r:id="rId8"/>
      <w:footerReference w:type="default" r:id="rId9"/>
      <w:pgSz w:w="11906" w:h="16838" w:code="9"/>
      <w:pgMar w:top="127" w:right="1080" w:bottom="0" w:left="1080" w:header="56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0FA1" w14:textId="77777777" w:rsidR="00B6611D" w:rsidRDefault="00B6611D">
      <w:r>
        <w:separator/>
      </w:r>
    </w:p>
  </w:endnote>
  <w:endnote w:type="continuationSeparator" w:id="0">
    <w:p w14:paraId="01259770" w14:textId="77777777" w:rsidR="00B6611D" w:rsidRDefault="00B6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2EBA" w14:textId="77777777" w:rsidR="002375B0" w:rsidRPr="00264D2D" w:rsidRDefault="002375B0" w:rsidP="00433B7D">
    <w:pPr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</w:t>
    </w:r>
    <w:r>
      <w:rPr>
        <w:rFonts w:ascii="Verdana" w:hAnsi="Verdana"/>
      </w:rPr>
      <w:t>____________________</w:t>
    </w:r>
  </w:p>
  <w:p w14:paraId="72AE5BA0" w14:textId="77777777" w:rsidR="002375B0" w:rsidRPr="00EC0D1C" w:rsidRDefault="002375B0" w:rsidP="00433B7D">
    <w:pPr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www.etecbarrabonita.com.br</w:t>
    </w:r>
  </w:p>
  <w:p w14:paraId="25FE02F6" w14:textId="77777777" w:rsidR="002375B0" w:rsidRPr="00AA3A43" w:rsidRDefault="002375B0" w:rsidP="00433B7D">
    <w:pPr>
      <w:jc w:val="center"/>
      <w:rPr>
        <w:rFonts w:ascii="Verdana" w:hAnsi="Verdana"/>
        <w:sz w:val="16"/>
        <w:szCs w:val="16"/>
      </w:rPr>
    </w:pPr>
    <w:r w:rsidRPr="00AA3A43">
      <w:rPr>
        <w:rFonts w:ascii="Verdana" w:hAnsi="Verdana"/>
        <w:sz w:val="16"/>
        <w:szCs w:val="16"/>
      </w:rPr>
      <w:t xml:space="preserve">Rua Ludovico </w:t>
    </w:r>
    <w:proofErr w:type="spellStart"/>
    <w:r w:rsidRPr="00AA3A43">
      <w:rPr>
        <w:rFonts w:ascii="Verdana" w:hAnsi="Verdana"/>
        <w:sz w:val="16"/>
        <w:szCs w:val="16"/>
      </w:rPr>
      <w:t>Victório</w:t>
    </w:r>
    <w:proofErr w:type="spellEnd"/>
    <w:r w:rsidRPr="00AA3A43">
      <w:rPr>
        <w:rFonts w:ascii="Verdana" w:hAnsi="Verdana"/>
        <w:sz w:val="16"/>
        <w:szCs w:val="16"/>
      </w:rPr>
      <w:t xml:space="preserve">, 2140 – Vila Habitacional – Barra Bonita – </w:t>
    </w:r>
    <w:proofErr w:type="gramStart"/>
    <w:r w:rsidR="00F43AC2">
      <w:rPr>
        <w:rFonts w:ascii="Verdana" w:hAnsi="Verdana"/>
        <w:sz w:val="16"/>
        <w:szCs w:val="16"/>
      </w:rPr>
      <w:t>SP  Tel.</w:t>
    </w:r>
    <w:proofErr w:type="gramEnd"/>
    <w:r w:rsidR="00F43AC2">
      <w:rPr>
        <w:rFonts w:ascii="Verdana" w:hAnsi="Verdana"/>
        <w:sz w:val="16"/>
        <w:szCs w:val="16"/>
      </w:rPr>
      <w:t>:</w:t>
    </w:r>
    <w:r w:rsidRPr="00AA3A43">
      <w:rPr>
        <w:rFonts w:ascii="Verdana" w:hAnsi="Verdana"/>
        <w:sz w:val="16"/>
        <w:szCs w:val="16"/>
      </w:rPr>
      <w:t xml:space="preserve"> (14) 3641-1310.</w:t>
    </w:r>
  </w:p>
  <w:p w14:paraId="1CC45855" w14:textId="77777777" w:rsidR="002375B0" w:rsidRPr="00EC0D1C" w:rsidRDefault="002375B0" w:rsidP="00433B7D">
    <w:pPr>
      <w:jc w:val="center"/>
      <w:rPr>
        <w:rFonts w:ascii="Verdana" w:hAnsi="Verdana"/>
        <w:sz w:val="16"/>
        <w:szCs w:val="16"/>
      </w:rPr>
    </w:pPr>
    <w:r w:rsidRPr="00AA3A43">
      <w:rPr>
        <w:rFonts w:ascii="Verdana" w:hAnsi="Verdana"/>
        <w:sz w:val="16"/>
        <w:szCs w:val="16"/>
      </w:rPr>
      <w:t xml:space="preserve"> E-mail: etecbarrabonita@etecbarrabonita.com.br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4F74" w14:textId="77777777" w:rsidR="00B6611D" w:rsidRDefault="00B6611D">
      <w:r>
        <w:separator/>
      </w:r>
    </w:p>
  </w:footnote>
  <w:footnote w:type="continuationSeparator" w:id="0">
    <w:p w14:paraId="0535C6EA" w14:textId="77777777" w:rsidR="00B6611D" w:rsidRDefault="00B66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4C87" w14:textId="3D169DEA" w:rsidR="002375B0" w:rsidRDefault="00016C75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4C2EA22" wp14:editId="4AB3FD95">
          <wp:simplePos x="0" y="0"/>
          <wp:positionH relativeFrom="column">
            <wp:posOffset>2933700</wp:posOffset>
          </wp:positionH>
          <wp:positionV relativeFrom="paragraph">
            <wp:posOffset>-160020</wp:posOffset>
          </wp:positionV>
          <wp:extent cx="2133600" cy="393700"/>
          <wp:effectExtent l="0" t="0" r="0" b="0"/>
          <wp:wrapThrough wrapText="bothSides">
            <wp:wrapPolygon edited="0">
              <wp:start x="193" y="0"/>
              <wp:lineTo x="0" y="1045"/>
              <wp:lineTo x="0" y="10452"/>
              <wp:lineTo x="1157" y="16723"/>
              <wp:lineTo x="1157" y="20903"/>
              <wp:lineTo x="6171" y="20903"/>
              <wp:lineTo x="6364" y="19858"/>
              <wp:lineTo x="21407" y="15677"/>
              <wp:lineTo x="21407" y="1045"/>
              <wp:lineTo x="10800" y="0"/>
              <wp:lineTo x="193" y="0"/>
            </wp:wrapPolygon>
          </wp:wrapThrough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E6E">
      <w:rPr>
        <w:noProof/>
      </w:rPr>
      <w:drawing>
        <wp:anchor distT="0" distB="0" distL="114300" distR="114300" simplePos="0" relativeHeight="251657216" behindDoc="0" locked="0" layoutInCell="1" allowOverlap="1" wp14:anchorId="622BD651" wp14:editId="2BB25543">
          <wp:simplePos x="0" y="0"/>
          <wp:positionH relativeFrom="column">
            <wp:posOffset>1371600</wp:posOffset>
          </wp:positionH>
          <wp:positionV relativeFrom="paragraph">
            <wp:posOffset>-226060</wp:posOffset>
          </wp:positionV>
          <wp:extent cx="1076325" cy="637568"/>
          <wp:effectExtent l="0" t="0" r="0" b="0"/>
          <wp:wrapNone/>
          <wp:docPr id="31" name="Imagem 31" descr="Etec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Etec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37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EAF3B" w14:textId="19FA9443" w:rsidR="002375B0" w:rsidRDefault="002375B0" w:rsidP="00970E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54089"/>
    <w:multiLevelType w:val="hybridMultilevel"/>
    <w:tmpl w:val="0B32C9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9C"/>
    <w:rsid w:val="00004D55"/>
    <w:rsid w:val="00014144"/>
    <w:rsid w:val="00015633"/>
    <w:rsid w:val="00016C75"/>
    <w:rsid w:val="00044006"/>
    <w:rsid w:val="000B6BB6"/>
    <w:rsid w:val="000D71F3"/>
    <w:rsid w:val="001017FF"/>
    <w:rsid w:val="00127DCD"/>
    <w:rsid w:val="00135D49"/>
    <w:rsid w:val="00174F8F"/>
    <w:rsid w:val="00182C13"/>
    <w:rsid w:val="001976ED"/>
    <w:rsid w:val="001C5510"/>
    <w:rsid w:val="002055F8"/>
    <w:rsid w:val="002375B0"/>
    <w:rsid w:val="002376AA"/>
    <w:rsid w:val="002A1B7E"/>
    <w:rsid w:val="002E2515"/>
    <w:rsid w:val="002F0A68"/>
    <w:rsid w:val="002F715F"/>
    <w:rsid w:val="00313BC1"/>
    <w:rsid w:val="00315C06"/>
    <w:rsid w:val="003208E2"/>
    <w:rsid w:val="00387F57"/>
    <w:rsid w:val="003F0B66"/>
    <w:rsid w:val="003F1AA8"/>
    <w:rsid w:val="0042572E"/>
    <w:rsid w:val="00433B7D"/>
    <w:rsid w:val="004401C6"/>
    <w:rsid w:val="0044723E"/>
    <w:rsid w:val="00462D08"/>
    <w:rsid w:val="00472F48"/>
    <w:rsid w:val="00472FB9"/>
    <w:rsid w:val="004D07F4"/>
    <w:rsid w:val="00540F33"/>
    <w:rsid w:val="00570703"/>
    <w:rsid w:val="0057481A"/>
    <w:rsid w:val="005A5E82"/>
    <w:rsid w:val="005B1C0B"/>
    <w:rsid w:val="005C78F3"/>
    <w:rsid w:val="005E1680"/>
    <w:rsid w:val="00601A56"/>
    <w:rsid w:val="006177CB"/>
    <w:rsid w:val="0062291E"/>
    <w:rsid w:val="00640FA5"/>
    <w:rsid w:val="006433E6"/>
    <w:rsid w:val="0064429A"/>
    <w:rsid w:val="0064454A"/>
    <w:rsid w:val="00670FA3"/>
    <w:rsid w:val="00674901"/>
    <w:rsid w:val="006A5D0B"/>
    <w:rsid w:val="006A7014"/>
    <w:rsid w:val="006B36DD"/>
    <w:rsid w:val="006B3EF4"/>
    <w:rsid w:val="006C1987"/>
    <w:rsid w:val="006C548D"/>
    <w:rsid w:val="006D0E74"/>
    <w:rsid w:val="006D7A6B"/>
    <w:rsid w:val="006F021E"/>
    <w:rsid w:val="006F5FA7"/>
    <w:rsid w:val="007070CD"/>
    <w:rsid w:val="00746F62"/>
    <w:rsid w:val="00763AE7"/>
    <w:rsid w:val="00792115"/>
    <w:rsid w:val="0079508F"/>
    <w:rsid w:val="007B3356"/>
    <w:rsid w:val="007B59A9"/>
    <w:rsid w:val="007B737D"/>
    <w:rsid w:val="007C339C"/>
    <w:rsid w:val="007C3A9B"/>
    <w:rsid w:val="007C69A9"/>
    <w:rsid w:val="007E3EDA"/>
    <w:rsid w:val="00830B98"/>
    <w:rsid w:val="008519A2"/>
    <w:rsid w:val="008610A0"/>
    <w:rsid w:val="00864467"/>
    <w:rsid w:val="00873F7F"/>
    <w:rsid w:val="00874AEB"/>
    <w:rsid w:val="008816C5"/>
    <w:rsid w:val="008A4988"/>
    <w:rsid w:val="008B4982"/>
    <w:rsid w:val="008C0590"/>
    <w:rsid w:val="008D0645"/>
    <w:rsid w:val="00900BB9"/>
    <w:rsid w:val="009131D8"/>
    <w:rsid w:val="009160D0"/>
    <w:rsid w:val="00970E6E"/>
    <w:rsid w:val="009B6F48"/>
    <w:rsid w:val="009E310D"/>
    <w:rsid w:val="00A54034"/>
    <w:rsid w:val="00A64008"/>
    <w:rsid w:val="00A85EF8"/>
    <w:rsid w:val="00AA0239"/>
    <w:rsid w:val="00AC3599"/>
    <w:rsid w:val="00AC45F1"/>
    <w:rsid w:val="00AE563C"/>
    <w:rsid w:val="00AF536B"/>
    <w:rsid w:val="00AF785C"/>
    <w:rsid w:val="00B53BE5"/>
    <w:rsid w:val="00B6611D"/>
    <w:rsid w:val="00B6738D"/>
    <w:rsid w:val="00B93657"/>
    <w:rsid w:val="00B957D6"/>
    <w:rsid w:val="00BA5F04"/>
    <w:rsid w:val="00BA6699"/>
    <w:rsid w:val="00BB183C"/>
    <w:rsid w:val="00BC53EC"/>
    <w:rsid w:val="00BE687A"/>
    <w:rsid w:val="00C14E0C"/>
    <w:rsid w:val="00C16035"/>
    <w:rsid w:val="00C172A1"/>
    <w:rsid w:val="00C36057"/>
    <w:rsid w:val="00C522AE"/>
    <w:rsid w:val="00C74D5D"/>
    <w:rsid w:val="00CC0425"/>
    <w:rsid w:val="00CD15C8"/>
    <w:rsid w:val="00CF2439"/>
    <w:rsid w:val="00D16AFE"/>
    <w:rsid w:val="00D20CE9"/>
    <w:rsid w:val="00D4659C"/>
    <w:rsid w:val="00D82C6C"/>
    <w:rsid w:val="00D8304D"/>
    <w:rsid w:val="00D930FC"/>
    <w:rsid w:val="00DB7AD3"/>
    <w:rsid w:val="00DD600F"/>
    <w:rsid w:val="00E10987"/>
    <w:rsid w:val="00E14112"/>
    <w:rsid w:val="00E204C2"/>
    <w:rsid w:val="00E21077"/>
    <w:rsid w:val="00E85157"/>
    <w:rsid w:val="00EB5B7E"/>
    <w:rsid w:val="00EC02E5"/>
    <w:rsid w:val="00EE583B"/>
    <w:rsid w:val="00EE5C4A"/>
    <w:rsid w:val="00F334D7"/>
    <w:rsid w:val="00F43AC2"/>
    <w:rsid w:val="00F507EE"/>
    <w:rsid w:val="00F91FED"/>
    <w:rsid w:val="00FB3CD0"/>
    <w:rsid w:val="00FE1615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DA9E0"/>
  <w15:docId w15:val="{E55F90D9-9418-4F3C-A25B-AE8C3F2E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481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659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4659C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4401C6"/>
    <w:rPr>
      <w:color w:val="0000FF"/>
      <w:u w:val="single"/>
    </w:rPr>
  </w:style>
  <w:style w:type="character" w:customStyle="1" w:styleId="EstiloDeEmail18">
    <w:name w:val="EstiloDeEmail18"/>
    <w:basedOn w:val="Fontepargpadro"/>
    <w:semiHidden/>
    <w:rsid w:val="004401C6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4401C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4401C6"/>
    <w:rPr>
      <w:b/>
      <w:bCs/>
    </w:rPr>
  </w:style>
  <w:style w:type="character" w:customStyle="1" w:styleId="style11">
    <w:name w:val="style11"/>
    <w:basedOn w:val="Fontepargpadro"/>
    <w:rsid w:val="004401C6"/>
    <w:rPr>
      <w:color w:val="339933"/>
    </w:rPr>
  </w:style>
  <w:style w:type="table" w:styleId="Tabelacomgrade">
    <w:name w:val="Table Grid"/>
    <w:basedOn w:val="Tabelanormal"/>
    <w:rsid w:val="005707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semiHidden/>
    <w:unhideWhenUsed/>
    <w:rsid w:val="00D930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930FC"/>
    <w:rPr>
      <w:rFonts w:ascii="Segoe UI" w:hAnsi="Segoe UI" w:cs="Segoe UI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6B3E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3EF4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B7B6-376C-4997-87DF-088DBD65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Pauta: Reunião de Planejamento – Plano Plurianual de Gestão</vt:lpstr>
    </vt:vector>
  </TitlesOfParts>
  <Company>***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Pauta: Reunião de Planejamento – Plano Plurianual de Gestão</dc:title>
  <dc:subject/>
  <dc:creator>***</dc:creator>
  <cp:keywords/>
  <dc:description/>
  <cp:lastModifiedBy>JOSE LUIZ LEMES DA COSTA</cp:lastModifiedBy>
  <cp:revision>4</cp:revision>
  <cp:lastPrinted>2022-02-16T14:48:00Z</cp:lastPrinted>
  <dcterms:created xsi:type="dcterms:W3CDTF">2022-02-16T14:48:00Z</dcterms:created>
  <dcterms:modified xsi:type="dcterms:W3CDTF">2022-02-16T14:48:00Z</dcterms:modified>
</cp:coreProperties>
</file>