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6DB0" w14:textId="0EA721D0" w:rsidR="00C02AC8" w:rsidRDefault="00A12BA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</w:p>
    <w:p w14:paraId="1AACEBCE" w14:textId="77777777" w:rsidR="00C02AC8" w:rsidRDefault="00A12BAC" w:rsidP="00BE4D58">
      <w:pPr>
        <w:spacing w:after="74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414C5C04" wp14:editId="2972DC39">
                <wp:extent cx="6943725" cy="19050"/>
                <wp:effectExtent l="0" t="0" r="0" b="0"/>
                <wp:docPr id="5672" name="Group 5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B4603" id="Group 5672" o:spid="_x0000_s1026" style="width:546.75pt;height:1.5pt;mso-position-horizontal-relative:char;mso-position-vertical-relative:line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7jLRwIAAKAFAAAOAAAAZHJzL2Uyb0RvYy54bWykVE1z2yAQvXem/4HhXkt2PtpobOfQtLl0&#10;2kyS/oA1AkkzCBjAlv3vu6w+7DrTHFwd0AK7j7ePZZf3+1aznfShsWbF57OcM2mELRtTrfjv1++f&#10;vnAWIpgStDVyxQ8y8Pv1xw/LzhVyYWurS+kZgphQdG7F6xhdkWVB1LKFMLNOGtxU1rcQceqrrPTQ&#10;IXqrs0We32ad9aXzVsgQcPWh3+RrwldKivhLqSAj0yuO3CKNnsZNGrP1EorKg6sbMdCAC1i00Bg8&#10;dIJ6gAhs65s3UG0jvA1WxZmwbWaVaoSkHDCbeX6WzaO3W0e5VEVXuUkmlPZMp4thxc/do3cv7smj&#10;Ep2rUAuapVz2yrfpjyzZniQ7TJLJfWQCF2/vrq8+L244E7g3v8tvBklFjbq/iRL1t3fjsvHQ7C8q&#10;ncPiCMf8w//l/1KDkyRrKDD/J8+aEslfXXNmoMUiJQeWFkgU8pokCkVAtS7Sh7SZcoRCbEN8lJZE&#10;ht2PEPtqLEcL6tESezOaHmv63Wp2EFNcYphM1h1vKa21didfLe3GswtCasddbU69pnseSwB9ew80&#10;0jHr5WDQ0WifJqdNYtGXBxOA71xpiPRgsMRNiXkTHv7SXfcCkxUPWiau2jxLhfeEJTenuOCrzVft&#10;2Q7Sy6Yv3RbBoGuKUY3WU1T+z6jkCtrVMGANMMMBBDkgJU9JTeUcVgxs+s6C7xN7zdhfkNIURLSs&#10;iVO8wa5IB55km8yNLQ/0JkkQLH6ShtoAMRpaVuozp3PyOjbW9R8AAAD//wMAUEsDBBQABgAIAAAA&#10;IQDWZJ3f2wAAAAQBAAAPAAAAZHJzL2Rvd25yZXYueG1sTI9BS8NAEIXvgv9hGcGb3Y2hYmM2pRT1&#10;VARbQXqbZqdJaHY2ZLdJ+u/detHLwOM93vsmX062FQP1vnGsIZkpEMSlMw1XGr52bw/PIHxANtg6&#10;Jg0X8rAsbm9yzIwb+ZOGbahELGGfoYY6hC6T0pc1WfQz1xFH7+h6iyHKvpKmxzGW21Y+KvUkLTYc&#10;F2rsaF1TedqerYb3EcdVmrwOm9Nxfdnv5h/fm4S0vr+bVi8gAk3hLwxX/IgORWQ6uDMbL1oN8ZHw&#10;e6+eWqRzEAcNqQJZ5PI/fPEDAAD//wMAUEsBAi0AFAAGAAgAAAAhALaDOJL+AAAA4QEAABMAAAAA&#10;AAAAAAAAAAAAAAAAAFtDb250ZW50X1R5cGVzXS54bWxQSwECLQAUAAYACAAAACEAOP0h/9YAAACU&#10;AQAACwAAAAAAAAAAAAAAAAAvAQAAX3JlbHMvLnJlbHNQSwECLQAUAAYACAAAACEANpu4y0cCAACg&#10;BQAADgAAAAAAAAAAAAAAAAAuAgAAZHJzL2Uyb0RvYy54bWxQSwECLQAUAAYACAAAACEA1mSd39sA&#10;AAAEAQAADwAAAAAAAAAAAAAAAAChBAAAZHJzL2Rvd25yZXYueG1sUEsFBgAAAAAEAAQA8wAAAKkF&#10;AAAAAA==&#10;">
                <v:shape id="Shape 134" o:spid="_x0000_s1027" style="position:absolute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t1wgAAANwAAAAPAAAAZHJzL2Rvd25yZXYueG1sRE9LS8NA&#10;EL4L/odlhF6knVj7Iu22iFAQPFT7Og/ZaRLMzobdbRr/vSsI3ubje85q09tGdexD7UTD0ygDxVI4&#10;U0up4XjYDhegQiQx1DhhDd8cYLO+v1tRbtxNPrnbx1KlEAk5aahibHPEUFRsKYxcy5K4i/OWYoK+&#10;ROPplsJtg+Msm6GlWlJDRS2/Vlx87a9Ww7npepTJqXz0+DGvj7vdFN87rQcP/csSVOQ+/ov/3G8m&#10;zX+ewO8z6QJc/wAAAP//AwBQSwECLQAUAAYACAAAACEA2+H2y+4AAACFAQAAEwAAAAAAAAAAAAAA&#10;AAAAAAAAW0NvbnRlbnRfVHlwZXNdLnhtbFBLAQItABQABgAIAAAAIQBa9CxbvwAAABUBAAALAAAA&#10;AAAAAAAAAAAAAB8BAABfcmVscy8ucmVsc1BLAQItABQABgAIAAAAIQBsTmt1wgAAANwAAAAPAAAA&#10;AAAAAAAAAAAAAAcCAABkcnMvZG93bnJldi54bWxQSwUGAAAAAAMAAwC3AAAA9gIAAAAA&#10;" path="m,l6943725,e" filled="f" strokeweight="1.5pt">
                  <v:path arrowok="t" textboxrect="0,0,6943725,0"/>
                </v:shape>
                <w10:anchorlock/>
              </v:group>
            </w:pict>
          </mc:Fallback>
        </mc:AlternateContent>
      </w:r>
    </w:p>
    <w:p w14:paraId="76DF02C4" w14:textId="6766F171" w:rsidR="00C02AC8" w:rsidRPr="00BE4D58" w:rsidRDefault="00A12BAC" w:rsidP="00BE4D58">
      <w:pPr>
        <w:tabs>
          <w:tab w:val="center" w:pos="2717"/>
          <w:tab w:val="center" w:pos="10767"/>
        </w:tabs>
        <w:spacing w:after="0"/>
        <w:ind w:left="426"/>
        <w:rPr>
          <w:sz w:val="26"/>
          <w:szCs w:val="26"/>
        </w:rPr>
      </w:pPr>
      <w:r w:rsidRPr="00BE4D58">
        <w:rPr>
          <w:rFonts w:ascii="Times New Roman" w:eastAsia="Times New Roman" w:hAnsi="Times New Roman" w:cs="Times New Roman"/>
          <w:sz w:val="26"/>
          <w:szCs w:val="26"/>
        </w:rPr>
        <w:t xml:space="preserve">Demonstração do Resultado do Período  </w:t>
      </w:r>
      <w:r w:rsidRPr="00BE4D5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47A1D99" w14:textId="0FE76A96" w:rsidR="00C02AC8" w:rsidRDefault="00A12BAC">
      <w:pPr>
        <w:spacing w:after="22"/>
        <w:ind w:left="10" w:right="243" w:hanging="10"/>
        <w:jc w:val="center"/>
      </w:pPr>
      <w:r>
        <w:rPr>
          <w:rFonts w:ascii="Times New Roman" w:eastAsia="Times New Roman" w:hAnsi="Times New Roman" w:cs="Times New Roman"/>
          <w:sz w:val="20"/>
        </w:rPr>
        <w:t>PERIODO: 01/01/202</w:t>
      </w:r>
      <w:r w:rsidR="00BE4D58">
        <w:rPr>
          <w:rFonts w:ascii="Times New Roman" w:eastAsia="Times New Roman" w:hAnsi="Times New Roman" w:cs="Times New Roman"/>
          <w:sz w:val="20"/>
        </w:rPr>
        <w:t>X</w:t>
      </w:r>
      <w:r>
        <w:rPr>
          <w:rFonts w:ascii="Times New Roman" w:eastAsia="Times New Roman" w:hAnsi="Times New Roman" w:cs="Times New Roman"/>
          <w:sz w:val="20"/>
        </w:rPr>
        <w:t xml:space="preserve"> A 31/12/202</w:t>
      </w:r>
      <w:r w:rsidR="00BE4D58">
        <w:rPr>
          <w:rFonts w:ascii="Times New Roman" w:eastAsia="Times New Roman" w:hAnsi="Times New Roman" w:cs="Times New Roman"/>
          <w:sz w:val="20"/>
        </w:rPr>
        <w:t>X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1C7490C" w14:textId="30E14566" w:rsidR="00BE4D58" w:rsidRDefault="00A12BAC" w:rsidP="00BE4D58">
      <w:pPr>
        <w:spacing w:after="10"/>
        <w:ind w:left="42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ASSOCIACAO DE PAIS E MESTRES DA ETEC</w:t>
      </w:r>
      <w:r w:rsidR="00BE4D58">
        <w:rPr>
          <w:rFonts w:ascii="Times New Roman" w:eastAsia="Times New Roman" w:hAnsi="Times New Roman" w:cs="Times New Roman"/>
          <w:sz w:val="20"/>
        </w:rPr>
        <w:t xml:space="preserve"> _______________________________________</w:t>
      </w:r>
    </w:p>
    <w:p w14:paraId="7A765146" w14:textId="20E29E57" w:rsidR="00C02AC8" w:rsidRPr="00BE4D58" w:rsidRDefault="00BE4D58" w:rsidP="00BE4D58">
      <w:pPr>
        <w:spacing w:after="10"/>
        <w:ind w:left="426"/>
        <w:rPr>
          <w:rFonts w:ascii="Times New Roman" w:hAnsi="Times New Roman" w:cs="Times New Roman"/>
          <w:sz w:val="20"/>
          <w:szCs w:val="20"/>
        </w:rPr>
      </w:pPr>
      <w:r w:rsidRPr="00BE4D58">
        <w:rPr>
          <w:rFonts w:ascii="Times New Roman" w:eastAsia="Times New Roman" w:hAnsi="Times New Roman" w:cs="Times New Roman"/>
          <w:sz w:val="20"/>
          <w:szCs w:val="20"/>
        </w:rPr>
        <w:t>Endereço: ________________________________________________________________________</w:t>
      </w:r>
    </w:p>
    <w:p w14:paraId="2818EFE1" w14:textId="4D240B49" w:rsidR="00C02AC8" w:rsidRDefault="00A12BAC" w:rsidP="00BE4D58">
      <w:pPr>
        <w:pStyle w:val="Ttulo1"/>
        <w:tabs>
          <w:tab w:val="center" w:pos="1434"/>
          <w:tab w:val="center" w:pos="5407"/>
          <w:tab w:val="center" w:pos="9964"/>
        </w:tabs>
        <w:spacing w:after="0" w:line="259" w:lineRule="auto"/>
        <w:ind w:left="426" w:firstLine="0"/>
      </w:pPr>
      <w:r w:rsidRPr="00BE4D58">
        <w:rPr>
          <w:b w:val="0"/>
          <w:sz w:val="20"/>
          <w:szCs w:val="20"/>
        </w:rPr>
        <w:t>CNPJ/CPF: _______________</w:t>
      </w:r>
      <w:r w:rsidR="00BE4D58">
        <w:rPr>
          <w:b w:val="0"/>
          <w:sz w:val="20"/>
          <w:szCs w:val="20"/>
        </w:rPr>
        <w:t>__</w:t>
      </w:r>
      <w:r w:rsidRPr="00BE4D58">
        <w:rPr>
          <w:b w:val="0"/>
          <w:sz w:val="20"/>
          <w:szCs w:val="20"/>
        </w:rPr>
        <w:tab/>
        <w:t>Inscrição Municipal: ______________________</w:t>
      </w:r>
      <w:r>
        <w:rPr>
          <w:b w:val="0"/>
          <w:sz w:val="16"/>
        </w:rPr>
        <w:tab/>
        <w:t xml:space="preserve"> </w:t>
      </w:r>
    </w:p>
    <w:p w14:paraId="5FB7518B" w14:textId="77777777" w:rsidR="00C02AC8" w:rsidRDefault="00A12BAC">
      <w:pPr>
        <w:spacing w:after="153"/>
        <w:ind w:left="450"/>
      </w:pPr>
      <w:r>
        <w:rPr>
          <w:noProof/>
        </w:rPr>
        <mc:AlternateContent>
          <mc:Choice Requires="wpg">
            <w:drawing>
              <wp:inline distT="0" distB="0" distL="0" distR="0" wp14:anchorId="36773739" wp14:editId="168E483F">
                <wp:extent cx="6943725" cy="19050"/>
                <wp:effectExtent l="0" t="0" r="0" b="0"/>
                <wp:docPr id="5673" name="Group 5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41AE6" id="Group 5673" o:spid="_x0000_s1026" style="width:546.75pt;height:1.5pt;mso-position-horizontal-relative:char;mso-position-vertical-relative:line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OcRwIAAKAFAAAOAAAAZHJzL2Uyb0RvYy54bWykVE1z2yAQvXem/4HhXkt2mqTR2M6haXPp&#10;tJkk/QFrBJJmEDCALfvfd1l92HWmObg6oAV2H28fyy7v961mO+lDY82Kz2c5Z9IIWzamWvHfr98/&#10;feEsRDAlaGvkih9k4Pfrjx+WnSvkwtZWl9IzBDGh6NyK1zG6IsuCqGULYWadNLiprG8h4tRXWemh&#10;Q/RWZ4s8v8k660vnrZAh4OpDv8nXhK+UFPGXUkFGplccuUUaPY2bNGbrJRSVB1c3YqABF7BooTF4&#10;6AT1ABHY1jdvoNpGeBusijNh28wq1QhJOWA28/wsm0dvt45yqYqucpNMKO2ZThfDip+7R+9e3JNH&#10;JTpXoRY0S7nslW/TH1myPUl2mCST+8gELt7cfb66XVxzJnBvfpdfD5KKGnV/EyXqb+/GZeOh2V9U&#10;OofFEY75h//L/6UGJ0nWUGD+T541JZK/uuXMQItFSg4sLZAo5DVJFIqAal2kD2kz5QiF2Ib4KC2J&#10;DLsfIfbVWI4W1KMl9mY0Pdb0u9XsIKa4xDCZrDveUlpr7U6+WtqNZxeE1I672px6Tfc8lgD69h5o&#10;pGPWy8Ggo9E+TU6bxKIvDyYA37nSEOnBYImbEvMmPPylu+4FJisetExctXmWCu8JS25OccFXm6/a&#10;sx2kl01fui2CQdcUoxqtp6j8n1HJFbSrYcAaYIYDCHJASp6Smso5rBjY9J0F3yf2mrG/IKUpiGhZ&#10;E6d4g12RDjzJNpkbWx7oTZIgWPwkDbUBYjS0rNRnTufkdWys6z8AAAD//wMAUEsDBBQABgAIAAAA&#10;IQDWZJ3f2wAAAAQBAAAPAAAAZHJzL2Rvd25yZXYueG1sTI9BS8NAEIXvgv9hGcGb3Y2hYmM2pRT1&#10;VARbQXqbZqdJaHY2ZLdJ+u/detHLwOM93vsmX062FQP1vnGsIZkpEMSlMw1XGr52bw/PIHxANtg6&#10;Jg0X8rAsbm9yzIwb+ZOGbahELGGfoYY6hC6T0pc1WfQz1xFH7+h6iyHKvpKmxzGW21Y+KvUkLTYc&#10;F2rsaF1TedqerYb3EcdVmrwOm9Nxfdnv5h/fm4S0vr+bVi8gAk3hLwxX/IgORWQ6uDMbL1oN8ZHw&#10;e6+eWqRzEAcNqQJZ5PI/fPEDAAD//wMAUEsBAi0AFAAGAAgAAAAhALaDOJL+AAAA4QEAABMAAAAA&#10;AAAAAAAAAAAAAAAAAFtDb250ZW50X1R5cGVzXS54bWxQSwECLQAUAAYACAAAACEAOP0h/9YAAACU&#10;AQAACwAAAAAAAAAAAAAAAAAvAQAAX3JlbHMvLnJlbHNQSwECLQAUAAYACAAAACEAtLhDnEcCAACg&#10;BQAADgAAAAAAAAAAAAAAAAAuAgAAZHJzL2Uyb0RvYy54bWxQSwECLQAUAAYACAAAACEA1mSd39sA&#10;AAAEAQAADwAAAAAAAAAAAAAAAAChBAAAZHJzL2Rvd25yZXYueG1sUEsFBgAAAAAEAAQA8wAAAKkF&#10;AAAAAA==&#10;">
                <v:shape id="Shape 137" o:spid="_x0000_s1027" style="position:absolute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UCwgAAANwAAAAPAAAAZHJzL2Rvd25yZXYueG1sRE9LS8NA&#10;EL4L/odlBC9iJj5qJc22iCAIHtqmj/OQHZPQ7GzYXdP4711B8DYf33PK1WR7NbIPnRMNd1kOiqV2&#10;ppNGw373dvsMKkQSQ70T1vDNAVbLy4uSCuPOsuWxio1KIRIK0tDGOBSIoW7ZUsjcwJK4T+ctxQR9&#10;g8bTOYXbHu/z/AktdZIaWhr4teX6VH1ZDcd+nFAeD82Nx82826/XM/wYtb6+ml4WoCJP8V/85343&#10;af7DHH6fSRfg8gcAAP//AwBQSwECLQAUAAYACAAAACEA2+H2y+4AAACFAQAAEwAAAAAAAAAAAAAA&#10;AAAAAAAAW0NvbnRlbnRfVHlwZXNdLnhtbFBLAQItABQABgAIAAAAIQBa9CxbvwAAABUBAAALAAAA&#10;AAAAAAAAAAAAAB8BAABfcmVscy8ucmVsc1BLAQItABQABgAIAAAAIQCcnPUCwgAAANwAAAAPAAAA&#10;AAAAAAAAAAAAAAcCAABkcnMvZG93bnJldi54bWxQSwUGAAAAAAMAAwC3AAAA9gIAAAAA&#10;" path="m,l6943725,e" filled="f" strokeweight="1.5pt">
                  <v:path arrowok="t" textboxrect="0,0,6943725,0"/>
                </v:shape>
                <w10:anchorlock/>
              </v:group>
            </w:pict>
          </mc:Fallback>
        </mc:AlternateContent>
      </w:r>
    </w:p>
    <w:p w14:paraId="16C0344A" w14:textId="2B272E61" w:rsidR="00C02AC8" w:rsidRPr="0037190B" w:rsidRDefault="00A12BAC">
      <w:pPr>
        <w:tabs>
          <w:tab w:val="center" w:pos="1226"/>
          <w:tab w:val="center" w:pos="8567"/>
        </w:tabs>
        <w:spacing w:after="0"/>
        <w:rPr>
          <w:sz w:val="18"/>
          <w:szCs w:val="18"/>
        </w:rPr>
      </w:pPr>
      <w:r>
        <w:tab/>
      </w:r>
      <w:r w:rsidRPr="0037190B">
        <w:rPr>
          <w:rFonts w:ascii="Arial" w:eastAsia="Arial" w:hAnsi="Arial" w:cs="Arial"/>
          <w:sz w:val="18"/>
          <w:szCs w:val="18"/>
        </w:rPr>
        <w:t>CONTA</w:t>
      </w:r>
      <w:r w:rsidRPr="0037190B">
        <w:rPr>
          <w:rFonts w:ascii="Arial" w:eastAsia="Arial" w:hAnsi="Arial" w:cs="Arial"/>
          <w:sz w:val="18"/>
          <w:szCs w:val="18"/>
        </w:rPr>
        <w:tab/>
        <w:t xml:space="preserve">            </w:t>
      </w:r>
      <w:r w:rsidR="00C861EA" w:rsidRPr="0037190B">
        <w:rPr>
          <w:rFonts w:ascii="Arial" w:eastAsia="Arial" w:hAnsi="Arial" w:cs="Arial"/>
          <w:b/>
          <w:bCs/>
          <w:sz w:val="18"/>
          <w:szCs w:val="18"/>
        </w:rPr>
        <w:t>2025</w:t>
      </w:r>
      <w:r w:rsidR="0037190B" w:rsidRPr="0037190B"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</w:t>
      </w:r>
    </w:p>
    <w:p w14:paraId="66A2B8D9" w14:textId="77777777" w:rsidR="00C02AC8" w:rsidRDefault="00A12BAC">
      <w:pPr>
        <w:spacing w:after="74"/>
        <w:ind w:left="435"/>
      </w:pPr>
      <w:r>
        <w:rPr>
          <w:noProof/>
        </w:rPr>
        <mc:AlternateContent>
          <mc:Choice Requires="wpg">
            <w:drawing>
              <wp:inline distT="0" distB="0" distL="0" distR="0" wp14:anchorId="6B7657C0" wp14:editId="361149CD">
                <wp:extent cx="6943725" cy="19050"/>
                <wp:effectExtent l="0" t="0" r="0" b="0"/>
                <wp:docPr id="5674" name="Group 5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757A6" id="Group 5674" o:spid="_x0000_s1026" style="width:546.75pt;height:1.5pt;mso-position-horizontal-relative:char;mso-position-vertical-relative:line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VPRwIAAKAFAAAOAAAAZHJzL2Uyb0RvYy54bWykVE1v2zAMvQ/YfxB8X+yka7caSXpYt1yG&#10;rVi7H8DIkm1AlgRJsZ1/P4r+SJZiPWQ+yJREPj0+UVw/9I1irXC+NnqTLBdZwoTmpqh1uUl+v3z7&#10;8DlhPoAuQBktNslR+ORh+/7durO5WJnKqEI4hiDa553dJFUINk9TzyvRgF8YKzRuSuMaCDh1ZVo4&#10;6BC9Uekqy+7SzrjCOsOF97j6OGwmW8KXUvDwU0ovAlObBLkFGh2N+zim2zXkpQNb1XykAVewaKDW&#10;eOgM9QgB2MHVr6CamjvjjQwLbprUSFlzQTlgNsvsIpudMwdLuZR5V9pZJpT2QqerYfmPdufss31y&#10;qERnS9SCZjGXXrom/pEl60my4yyZ6APjuHh3//Hm0+o2YRz3lvfZ7Sgpr1D3V1G8+vpmXDodmv5F&#10;pbNYHP6Uv/+//J8rsIJk9Tnm/+RYXSD5GyxVDQ0WKTmwuECikNcskc89qnWVPqTNnCPk/ODDThgS&#10;GdrvPgzVWEwWVJPFez2ZDmv6zWq2EGJcZBhN1p1uKa41phUvhnbDxQUhtdOu0ude8z1PJYC+gwca&#10;8ZjtejToaLTPk1M6shjKg3HAdy4VBHowWOK6wLwJD3/xrgeByQpHJSJXpX8JifeEJbekOO/K/Rfl&#10;WAvxZdMXb4tg0DXGyFqpOSr7Z1R0BWUrGLFGmPEAghyRoqegpnIJy0c2Q2fB94m9ZuovSGkOIlpG&#10;hzleY1ekA8+yjebeFEd6kyQIFj9JQ22AGI0tK/aZ8zl5nRrr9g8AAAD//wMAUEsDBBQABgAIAAAA&#10;IQDWZJ3f2wAAAAQBAAAPAAAAZHJzL2Rvd25yZXYueG1sTI9BS8NAEIXvgv9hGcGb3Y2hYmM2pRT1&#10;VARbQXqbZqdJaHY2ZLdJ+u/detHLwOM93vsmX062FQP1vnGsIZkpEMSlMw1XGr52bw/PIHxANtg6&#10;Jg0X8rAsbm9yzIwb+ZOGbahELGGfoYY6hC6T0pc1WfQz1xFH7+h6iyHKvpKmxzGW21Y+KvUkLTYc&#10;F2rsaF1TedqerYb3EcdVmrwOm9Nxfdnv5h/fm4S0vr+bVi8gAk3hLwxX/IgORWQ6uDMbL1oN8ZHw&#10;e6+eWqRzEAcNqQJZ5PI/fPEDAAD//wMAUEsBAi0AFAAGAAgAAAAhALaDOJL+AAAA4QEAABMAAAAA&#10;AAAAAAAAAAAAAAAAAFtDb250ZW50X1R5cGVzXS54bWxQSwECLQAUAAYACAAAACEAOP0h/9YAAACU&#10;AQAACwAAAAAAAAAAAAAAAAAvAQAAX3JlbHMvLnJlbHNQSwECLQAUAAYACAAAACEAfxMlT0cCAACg&#10;BQAADgAAAAAAAAAAAAAAAAAuAgAAZHJzL2Uyb0RvYy54bWxQSwECLQAUAAYACAAAACEA1mSd39sA&#10;AAAEAQAADwAAAAAAAAAAAAAAAAChBAAAZHJzL2Rvd25yZXYueG1sUEsFBgAAAAAEAAQA8wAAAKkF&#10;AAAAAA==&#10;">
                <v:shape id="Shape 138" o:spid="_x0000_s1027" style="position:absolute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2FwxQAAANwAAAAPAAAAZHJzL2Rvd25yZXYueG1sRI9BSwNB&#10;DIXvgv9hiOCltFm1trJ2WkpBEDxUa+s57MTdxZ3MMjNu139vDoK3hPfy3pfVZvSdGTimNoiFm1kB&#10;hqUKrpXawvH9afoAJmUSR10QtvDDCTbry4sVlS6c5Y2HQ66NhkgqyUKTc18ipqphT2kWehbVPkP0&#10;lHWNNbpIZw33Hd4WxQI9taINDfW8a7j6Onx7Cx/dMKLMT/Uk4uuyPe739/gyWHt9NW4fwWQe87/5&#10;7/rZKf6d0uozOgGufwEAAP//AwBQSwECLQAUAAYACAAAACEA2+H2y+4AAACFAQAAEwAAAAAAAAAA&#10;AAAAAAAAAAAAW0NvbnRlbnRfVHlwZXNdLnhtbFBLAQItABQABgAIAAAAIQBa9CxbvwAAABUBAAAL&#10;AAAAAAAAAAAAAAAAAB8BAABfcmVscy8ucmVsc1BLAQItABQABgAIAAAAIQDtA2FwxQAAANwAAAAP&#10;AAAAAAAAAAAAAAAAAAcCAABkcnMvZG93bnJldi54bWxQSwUGAAAAAAMAAwC3AAAA+QIAAAAA&#10;" path="m,l6943725,e" filled="f" strokeweight="1.5pt">
                  <v:path arrowok="t" textboxrect="0,0,6943725,0"/>
                </v:shape>
                <w10:anchorlock/>
              </v:group>
            </w:pict>
          </mc:Fallback>
        </mc:AlternateContent>
      </w:r>
    </w:p>
    <w:p w14:paraId="7EEB0A02" w14:textId="42C5C63D" w:rsidR="00337734" w:rsidRPr="004F3292" w:rsidRDefault="00A12BAC" w:rsidP="00BE4D58">
      <w:pPr>
        <w:pStyle w:val="Ttulo1"/>
        <w:spacing w:line="339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RECEITAS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</w:t>
      </w:r>
    </w:p>
    <w:p w14:paraId="332AA44C" w14:textId="64DA1283" w:rsidR="00337734" w:rsidRPr="004F3292" w:rsidRDefault="00A12BAC" w:rsidP="00BE4D58">
      <w:pPr>
        <w:pStyle w:val="Ttulo1"/>
        <w:spacing w:line="339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RECEITAS OPERACIONAIS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20F5B89E" w14:textId="4CA35F07" w:rsidR="00337734" w:rsidRPr="004F3292" w:rsidRDefault="00A12BAC" w:rsidP="00BE4D58">
      <w:pPr>
        <w:pStyle w:val="Ttulo1"/>
        <w:spacing w:line="339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RECEITAS PROPRIAS E TERCEIROS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0B9A3EFE" w14:textId="152F4EA6" w:rsidR="00C02AC8" w:rsidRPr="004F3292" w:rsidRDefault="00A12BAC" w:rsidP="00BE4D58">
      <w:pPr>
        <w:pStyle w:val="Ttulo1"/>
        <w:spacing w:line="339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RECEITAS PROPRIAS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4EB6344C" w14:textId="7A725BF1" w:rsidR="00337734" w:rsidRPr="004F3292" w:rsidRDefault="00A12BAC" w:rsidP="00BE4D58">
      <w:pPr>
        <w:spacing w:after="0" w:line="347" w:lineRule="auto"/>
        <w:ind w:left="993" w:right="24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RECEITA DOACAO E ATIV DIVERSAS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C8386E3" w14:textId="103E2C62" w:rsidR="00337734" w:rsidRPr="004F3292" w:rsidRDefault="00A12BAC" w:rsidP="00BE4D58">
      <w:pPr>
        <w:spacing w:after="0" w:line="347" w:lineRule="auto"/>
        <w:ind w:left="993" w:right="24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FAT FUNDACAO DE APOIO A TECNOL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376F47CD" w14:textId="3C395A95" w:rsidR="00C02AC8" w:rsidRPr="004F3292" w:rsidRDefault="00A12BAC" w:rsidP="00BE4D58">
      <w:pPr>
        <w:spacing w:after="0" w:line="347" w:lineRule="auto"/>
        <w:ind w:left="993" w:right="2414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>RECEITA SERVIÇO DE FOTOCOPIAS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ab/>
      </w:r>
      <w:r w:rsidRPr="004F3292">
        <w:rPr>
          <w:rFonts w:ascii="Arial" w:eastAsia="Arial" w:hAnsi="Arial" w:cs="Arial"/>
          <w:sz w:val="18"/>
          <w:szCs w:val="18"/>
        </w:rPr>
        <w:t xml:space="preserve">        </w:t>
      </w:r>
    </w:p>
    <w:p w14:paraId="43225FC9" w14:textId="5B924BB0" w:rsidR="00C02AC8" w:rsidRPr="004F3292" w:rsidRDefault="00A12BAC" w:rsidP="00BE4D58">
      <w:pPr>
        <w:pStyle w:val="Ttulo1"/>
        <w:tabs>
          <w:tab w:val="center" w:pos="2478"/>
          <w:tab w:val="center" w:pos="8245"/>
          <w:tab w:val="center" w:pos="9080"/>
        </w:tabs>
        <w:ind w:left="567" w:firstLine="0"/>
        <w:rPr>
          <w:szCs w:val="18"/>
        </w:rPr>
      </w:pPr>
      <w:r w:rsidRPr="004F3292">
        <w:rPr>
          <w:szCs w:val="18"/>
        </w:rPr>
        <w:t xml:space="preserve">RECEITAS SUBVENÇ.CONTRIBUIÇÕES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  <w:r w:rsidRPr="004F3292">
        <w:rPr>
          <w:rFonts w:ascii="Arial" w:eastAsia="Arial" w:hAnsi="Arial" w:cs="Arial"/>
          <w:b w:val="0"/>
          <w:szCs w:val="18"/>
        </w:rPr>
        <w:tab/>
      </w:r>
    </w:p>
    <w:p w14:paraId="14618112" w14:textId="5A8AE6E5" w:rsidR="00337734" w:rsidRPr="004F3292" w:rsidRDefault="00A12BAC" w:rsidP="00BE4D58">
      <w:pPr>
        <w:spacing w:after="0" w:line="343" w:lineRule="auto"/>
        <w:ind w:left="993" w:right="24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RECURSOS PDDE  </w:t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18C17378" w14:textId="70740456" w:rsidR="00C02AC8" w:rsidRPr="004F3292" w:rsidRDefault="00A12BAC" w:rsidP="00BE4D58">
      <w:pPr>
        <w:spacing w:after="0" w:line="343" w:lineRule="auto"/>
        <w:ind w:left="567" w:right="2414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 xml:space="preserve">RECEITAS FINANCEIRAS  </w:t>
      </w: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F3292">
        <w:rPr>
          <w:rFonts w:ascii="Arial" w:eastAsia="Arial" w:hAnsi="Arial" w:cs="Arial"/>
          <w:b/>
          <w:sz w:val="18"/>
          <w:szCs w:val="18"/>
        </w:rPr>
        <w:t xml:space="preserve">         </w:t>
      </w:r>
      <w:r w:rsidRPr="004F3292">
        <w:rPr>
          <w:rFonts w:ascii="Arial" w:eastAsia="Arial" w:hAnsi="Arial" w:cs="Arial"/>
          <w:sz w:val="18"/>
          <w:szCs w:val="18"/>
        </w:rPr>
        <w:t xml:space="preserve">       </w:t>
      </w:r>
    </w:p>
    <w:p w14:paraId="50778714" w14:textId="7AD1CFE0" w:rsidR="00C02AC8" w:rsidRPr="004F3292" w:rsidRDefault="00A12BAC" w:rsidP="00BE4D58">
      <w:pPr>
        <w:pStyle w:val="Ttulo1"/>
        <w:tabs>
          <w:tab w:val="center" w:pos="1886"/>
          <w:tab w:val="center" w:pos="8238"/>
          <w:tab w:val="center" w:pos="9192"/>
        </w:tabs>
        <w:ind w:left="567" w:firstLine="0"/>
        <w:rPr>
          <w:szCs w:val="18"/>
        </w:rPr>
      </w:pPr>
      <w:r w:rsidRPr="004F3292">
        <w:rPr>
          <w:szCs w:val="18"/>
        </w:rPr>
        <w:t xml:space="preserve">RECEITAS FINANCEIRAS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    </w:t>
      </w:r>
      <w:r w:rsidRPr="004F3292">
        <w:rPr>
          <w:rFonts w:ascii="Arial" w:eastAsia="Arial" w:hAnsi="Arial" w:cs="Arial"/>
          <w:b w:val="0"/>
          <w:szCs w:val="18"/>
        </w:rPr>
        <w:t xml:space="preserve">       </w:t>
      </w:r>
      <w:r w:rsidRPr="004F3292">
        <w:rPr>
          <w:rFonts w:ascii="Arial" w:eastAsia="Arial" w:hAnsi="Arial" w:cs="Arial"/>
          <w:b w:val="0"/>
          <w:szCs w:val="18"/>
        </w:rPr>
        <w:tab/>
      </w:r>
    </w:p>
    <w:p w14:paraId="1485E4DB" w14:textId="069315C1" w:rsidR="00C02AC8" w:rsidRPr="004F3292" w:rsidRDefault="00A12BAC" w:rsidP="004F3292">
      <w:pPr>
        <w:tabs>
          <w:tab w:val="center" w:pos="971"/>
          <w:tab w:val="center" w:pos="3323"/>
          <w:tab w:val="center" w:pos="8873"/>
        </w:tabs>
        <w:spacing w:after="79"/>
        <w:ind w:left="993"/>
        <w:rPr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RENDIMENTOS COM APLICAÇÕES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</w:p>
    <w:p w14:paraId="2D5C7EF2" w14:textId="37461722" w:rsidR="00337734" w:rsidRPr="004F3292" w:rsidRDefault="00A12BAC" w:rsidP="00BE4D58">
      <w:pPr>
        <w:pStyle w:val="Ttulo1"/>
        <w:spacing w:line="340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DESPESAS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451AF717" w14:textId="6A0944A0" w:rsidR="00337734" w:rsidRPr="004F3292" w:rsidRDefault="00A12BAC" w:rsidP="00BE4D58">
      <w:pPr>
        <w:pStyle w:val="Ttulo1"/>
        <w:spacing w:line="340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DESPESAS OPERACIONAIS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447C9E82" w14:textId="5AD43BCF" w:rsidR="00337734" w:rsidRPr="004F3292" w:rsidRDefault="00A12BAC" w:rsidP="00BE4D58">
      <w:pPr>
        <w:pStyle w:val="Ttulo1"/>
        <w:spacing w:line="340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DESPES.CONVENIOS SUBVENÇÕES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  <w:r w:rsidRPr="004F3292">
        <w:rPr>
          <w:rFonts w:ascii="Arial" w:eastAsia="Arial" w:hAnsi="Arial" w:cs="Arial"/>
          <w:b w:val="0"/>
          <w:szCs w:val="18"/>
        </w:rPr>
        <w:tab/>
      </w:r>
    </w:p>
    <w:p w14:paraId="6FA9702F" w14:textId="54EEB8D6" w:rsidR="00C02AC8" w:rsidRPr="004F3292" w:rsidRDefault="00A12BAC" w:rsidP="00BE4D58">
      <w:pPr>
        <w:pStyle w:val="Ttulo1"/>
        <w:spacing w:line="340" w:lineRule="auto"/>
        <w:ind w:left="567" w:right="2248" w:firstLine="0"/>
        <w:rPr>
          <w:szCs w:val="18"/>
        </w:rPr>
      </w:pPr>
      <w:r w:rsidRPr="004F3292">
        <w:rPr>
          <w:szCs w:val="18"/>
        </w:rPr>
        <w:t xml:space="preserve">DESPESAS COM CONVENIOS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  <w:r w:rsidRPr="004F3292">
        <w:rPr>
          <w:rFonts w:ascii="Arial" w:eastAsia="Arial" w:hAnsi="Arial" w:cs="Arial"/>
          <w:b w:val="0"/>
          <w:szCs w:val="18"/>
        </w:rPr>
        <w:tab/>
      </w:r>
    </w:p>
    <w:p w14:paraId="62B0BE56" w14:textId="10E1A48E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BENS MOVEIS NÃO DURÁVEIS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</w:p>
    <w:p w14:paraId="64B83672" w14:textId="393A65FF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>MATERIAIS DE INFORMATICA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F3292">
        <w:rPr>
          <w:rFonts w:ascii="Arial" w:eastAsia="Arial" w:hAnsi="Arial" w:cs="Arial"/>
          <w:sz w:val="18"/>
          <w:szCs w:val="18"/>
        </w:rPr>
        <w:t xml:space="preserve">      </w:t>
      </w:r>
    </w:p>
    <w:p w14:paraId="5241B7FB" w14:textId="00C0ACAD" w:rsidR="00C02AC8" w:rsidRPr="004F3292" w:rsidRDefault="00A12BAC" w:rsidP="00BE4D58">
      <w:pPr>
        <w:spacing w:after="0" w:line="340" w:lineRule="auto"/>
        <w:ind w:left="567" w:right="2414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 xml:space="preserve">DESPESAS ADMINISTRATIVAS  </w:t>
      </w:r>
      <w:r w:rsidRPr="004F3292">
        <w:rPr>
          <w:rFonts w:ascii="Arial" w:eastAsia="Arial" w:hAnsi="Arial" w:cs="Arial"/>
          <w:b/>
          <w:sz w:val="18"/>
          <w:szCs w:val="18"/>
        </w:rPr>
        <w:t xml:space="preserve">     </w:t>
      </w:r>
      <w:r w:rsidRPr="004F3292">
        <w:rPr>
          <w:rFonts w:ascii="Arial" w:eastAsia="Arial" w:hAnsi="Arial" w:cs="Arial"/>
          <w:sz w:val="18"/>
          <w:szCs w:val="18"/>
        </w:rPr>
        <w:t xml:space="preserve">    </w:t>
      </w:r>
    </w:p>
    <w:p w14:paraId="3E3BEA3B" w14:textId="399F671A" w:rsidR="00C02AC8" w:rsidRPr="004F3292" w:rsidRDefault="00A12BAC" w:rsidP="00BE4D58">
      <w:pPr>
        <w:pStyle w:val="Ttulo1"/>
        <w:tabs>
          <w:tab w:val="center" w:pos="2121"/>
          <w:tab w:val="center" w:pos="8848"/>
        </w:tabs>
        <w:ind w:left="567" w:firstLine="0"/>
        <w:rPr>
          <w:szCs w:val="18"/>
        </w:rPr>
      </w:pPr>
      <w:r w:rsidRPr="004F3292">
        <w:rPr>
          <w:szCs w:val="18"/>
        </w:rPr>
        <w:t xml:space="preserve">DESPESAS ADMINISTRATIVAS  </w:t>
      </w:r>
      <w:r w:rsidRPr="004F3292">
        <w:rPr>
          <w:szCs w:val="18"/>
        </w:rPr>
        <w:tab/>
      </w:r>
      <w:r w:rsidRPr="004F3292">
        <w:rPr>
          <w:rFonts w:ascii="Arial" w:eastAsia="Arial" w:hAnsi="Arial" w:cs="Arial"/>
          <w:szCs w:val="18"/>
        </w:rPr>
        <w:t xml:space="preserve">     </w:t>
      </w:r>
      <w:r w:rsidRPr="004F3292">
        <w:rPr>
          <w:rFonts w:ascii="Arial" w:eastAsia="Arial" w:hAnsi="Arial" w:cs="Arial"/>
          <w:b w:val="0"/>
          <w:szCs w:val="18"/>
        </w:rPr>
        <w:t xml:space="preserve">    </w:t>
      </w:r>
    </w:p>
    <w:p w14:paraId="04F2C268" w14:textId="5D22CA5F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ASSINATURAS JORNAIS E REVISTAS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0E86FCF" w14:textId="1ABA94AD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ASSISTENCIA CONTABIL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37E55B54" w14:textId="02E6757C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COPA LANCHES REFEIÇOES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5EDF33DB" w14:textId="5E35D835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CARTORARIAS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</w:p>
    <w:p w14:paraId="58E08D13" w14:textId="52B45201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COMBUST.LUBRIFICANTES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274F30D6" w14:textId="6ABADEA8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POSTAIS - CORREIOS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14:paraId="7EF8C8B0" w14:textId="1DFCBB42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F3292">
        <w:rPr>
          <w:rFonts w:ascii="Times New Roman" w:eastAsia="Times New Roman" w:hAnsi="Times New Roman" w:cs="Times New Roman"/>
          <w:sz w:val="16"/>
          <w:szCs w:val="16"/>
        </w:rPr>
        <w:t>DESP.SEGUR.MONITORAMENTO</w:t>
      </w:r>
      <w:proofErr w:type="gramEnd"/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6FE01BD8" w14:textId="03A89FDB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INTERNET E CANAIS PAGOS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3A8E7B9F" w14:textId="770955F8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MATERIAL PARA ESCRITORIO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6E73E766" w14:textId="3C33FAE3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TAXAS E TARIFAS DIVERSAS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06058AF7" w14:textId="312CB09B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TELEFONE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6DF2B878" w14:textId="1A7FF17E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PUBLICIDADE E PROPAGANDA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1677A78D" w14:textId="396037AE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SERVIÇOS PRESTADOS POR PF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7F1968C5" w14:textId="3B44DDEF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SERVIÇOS PRESTADOS POR PJ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37307CC8" w14:textId="5C02FDDA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GERAIS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2B6FA11" w14:textId="79D180D7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USO DO SOFTWARE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6561C27F" w14:textId="7548A07A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SERVIÇOS PRESTADOS PF - VESTIB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1B95AF4E" w14:textId="7E416991" w:rsidR="00C02AC8" w:rsidRPr="004F3292" w:rsidRDefault="00A12BAC" w:rsidP="004F3292">
      <w:pPr>
        <w:spacing w:after="0" w:line="348" w:lineRule="auto"/>
        <w:ind w:left="992" w:right="2415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>SUPRIMENTO INFORMATICA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ab/>
      </w:r>
      <w:r w:rsidRPr="004F3292">
        <w:rPr>
          <w:rFonts w:ascii="Arial" w:eastAsia="Arial" w:hAnsi="Arial" w:cs="Arial"/>
          <w:sz w:val="18"/>
          <w:szCs w:val="18"/>
        </w:rPr>
        <w:t xml:space="preserve">        </w:t>
      </w:r>
    </w:p>
    <w:p w14:paraId="5872FCF4" w14:textId="74BB9EC4" w:rsidR="00C02AC8" w:rsidRPr="004F3292" w:rsidRDefault="00A12BAC" w:rsidP="00BE4D58">
      <w:pPr>
        <w:pStyle w:val="Ttulo1"/>
        <w:tabs>
          <w:tab w:val="center" w:pos="2354"/>
          <w:tab w:val="center" w:pos="8848"/>
        </w:tabs>
        <w:ind w:left="567" w:firstLine="0"/>
        <w:rPr>
          <w:szCs w:val="18"/>
        </w:rPr>
      </w:pPr>
      <w:r w:rsidRPr="004F3292">
        <w:rPr>
          <w:szCs w:val="18"/>
        </w:rPr>
        <w:t xml:space="preserve">OUTRAS DESPESAS OPERACIONAIS  </w:t>
      </w:r>
      <w:r w:rsidRPr="004F3292">
        <w:rPr>
          <w:szCs w:val="18"/>
        </w:rPr>
        <w:tab/>
      </w:r>
    </w:p>
    <w:p w14:paraId="584D3E8F" w14:textId="2E7BEC9E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BENS DE PEQUENO VALOR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</w:p>
    <w:p w14:paraId="5F5C0808" w14:textId="6331367F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DESPESAS COM EVENTOS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600ACF70" w14:textId="7204A2D1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REPARO </w:t>
      </w:r>
      <w:proofErr w:type="gramStart"/>
      <w:r w:rsidRPr="004F3292">
        <w:rPr>
          <w:rFonts w:ascii="Times New Roman" w:eastAsia="Times New Roman" w:hAnsi="Times New Roman" w:cs="Times New Roman"/>
          <w:sz w:val="16"/>
          <w:szCs w:val="16"/>
        </w:rPr>
        <w:t>MOVEIS,MAQUIN.EQUIPTOS</w:t>
      </w:r>
      <w:proofErr w:type="gramEnd"/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  </w:t>
      </w:r>
    </w:p>
    <w:p w14:paraId="6F079BA0" w14:textId="36E70F5B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REPARO IMOVEIS E INSTALAÇÕES  </w:t>
      </w:r>
      <w:r w:rsidRPr="004F3292">
        <w:rPr>
          <w:rFonts w:ascii="Times New Roman" w:eastAsia="Times New Roman" w:hAnsi="Times New Roman" w:cs="Times New Roman"/>
          <w:sz w:val="16"/>
          <w:szCs w:val="16"/>
        </w:rPr>
        <w:tab/>
      </w:r>
      <w:r w:rsidRPr="004F3292">
        <w:rPr>
          <w:rFonts w:ascii="Arial" w:eastAsia="Arial" w:hAnsi="Arial" w:cs="Arial"/>
          <w:sz w:val="16"/>
          <w:szCs w:val="16"/>
        </w:rPr>
        <w:t xml:space="preserve">      </w:t>
      </w:r>
    </w:p>
    <w:p w14:paraId="3394DB07" w14:textId="5944F165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Arial" w:eastAsia="Arial" w:hAnsi="Arial" w:cs="Arial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FRETES E CARRETOS  </w:t>
      </w:r>
      <w:r w:rsidRPr="004F3292">
        <w:rPr>
          <w:rFonts w:ascii="Arial" w:eastAsia="Arial" w:hAnsi="Arial" w:cs="Arial"/>
          <w:sz w:val="16"/>
          <w:szCs w:val="16"/>
        </w:rPr>
        <w:t xml:space="preserve">         </w:t>
      </w:r>
    </w:p>
    <w:p w14:paraId="797111A2" w14:textId="44ED99A4" w:rsidR="00337734" w:rsidRPr="004F3292" w:rsidRDefault="00A12BAC" w:rsidP="004F3292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>MATERIAL DE CONSUMO</w:t>
      </w:r>
      <w:r w:rsidRPr="004F329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F3292">
        <w:rPr>
          <w:rFonts w:ascii="Arial" w:eastAsia="Arial" w:hAnsi="Arial" w:cs="Arial"/>
          <w:sz w:val="18"/>
          <w:szCs w:val="18"/>
        </w:rPr>
        <w:t xml:space="preserve">      </w:t>
      </w:r>
    </w:p>
    <w:p w14:paraId="5BE7A242" w14:textId="77777777" w:rsidR="004F3292" w:rsidRDefault="004F3292" w:rsidP="00BE4D58">
      <w:pPr>
        <w:spacing w:after="0"/>
        <w:ind w:left="567" w:right="2414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5BB001B3" w14:textId="77777777" w:rsidR="004F3292" w:rsidRDefault="004F3292" w:rsidP="00BE4D58">
      <w:pPr>
        <w:spacing w:after="0"/>
        <w:ind w:left="567" w:right="2414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0C4EF5D2" w14:textId="77777777" w:rsidR="004F3292" w:rsidRDefault="004F3292" w:rsidP="00BE4D58">
      <w:pPr>
        <w:spacing w:after="0"/>
        <w:ind w:left="567" w:right="2414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6790FE66" w14:textId="77777777" w:rsidR="004F3292" w:rsidRDefault="004F3292" w:rsidP="004F3292">
      <w:pPr>
        <w:spacing w:after="74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6F77522E" wp14:editId="4F989D3B">
                <wp:extent cx="6943725" cy="19050"/>
                <wp:effectExtent l="0" t="0" r="0" b="0"/>
                <wp:docPr id="1589916025" name="Group 5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1955096473" name="Shape 134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6836F" id="Group 5672" o:spid="_x0000_s1026" style="width:546.75pt;height:1.5pt;mso-position-horizontal-relative:char;mso-position-vertical-relative:line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gETgIAAKcFAAAOAAAAZHJzL2Uyb0RvYy54bWykVE2P2yAQvVfqf0DcGzuf21hx9tBtc6na&#10;VXf7AwgG2xIGBCRO/n2H8UfSrLqH1Ac8wMzjzWOYzeOpUeQonK+Nzul0klIiNDdFrcuc/n799ukz&#10;JT4wXTBltMjpWXj6uP34YdPaTMxMZVQhHAEQ7bPW5rQKwWZJ4nklGuYnxgoNm9K4hgWYujIpHGsB&#10;vVHJLE1XSWtcYZ3hwntYfeo26RbxpRQ8/JTSi0BUToFbwNHhuI9jst2wrHTMVjXvabA7WDSs1nDo&#10;CPXEAiMHV7+BamrujDcyTLhpEiNlzQXmANlM05tsds4cLOZSZm1pR5lA2hud7oblP447Z1/sswMl&#10;WluCFjiLuZyka+IfWJITSnYeJROnQDgsrtaL+cNsSQmHvek6XfaS8gp0fxPFq6/vxiXDoclfVFoL&#10;xeEv+fv/y/+lYlagrD6D/J8dqYtIfrlM16vFw5wSzRqoVfQj0/kiVknkAM6jUj7zINpdMqFEY6os&#10;4wcfdsKg1uz43YeuKIvBYtVg8ZMeTAel/W5RWxZiXGQYTdJeLiuuNeYoXg3uhpt7AmqXXaWvvcbr&#10;HioBfDsPMOIx201v4NFgXyendGTRVQnhDJ67VCzgu4FK1wXkjXjwi3J3AqMVzkpErkr/EhKuCypv&#10;inHelfsvypEjiw8cv3hbCAOuMUbWSo1R6T+joitTtmI9Vg/TH4CQPVL0FNhbbmF5z6ZrMPBMoeUM&#10;bQYojUFIy+gwxmtojnjgVbbR3JvijE8TBYE3gNJgN0BGfeeK7eZ6jl6X/rr9AwAA//8DAFBLAwQU&#10;AAYACAAAACEA1mSd39sAAAAEAQAADwAAAGRycy9kb3ducmV2LnhtbEyPQUvDQBCF74L/YRnBm92N&#10;oWJjNqUU9VQEW0F6m2anSWh2NmS3Sfrv3XrRy8DjPd77Jl9OthUD9b5xrCGZKRDEpTMNVxq+dm8P&#10;zyB8QDbYOiYNF/KwLG5vcsyMG/mThm2oRCxhn6GGOoQuk9KXNVn0M9cRR+/oeoshyr6SpscxlttW&#10;Pir1JC02HBdq7GhdU3nanq2G9xHHVZq8DpvTcX3Z7+Yf35uEtL6/m1YvIAJN4S8MV/yIDkVkOrgz&#10;Gy9aDfGR8HuvnlqkcxAHDakCWeTyP3zxAwAA//8DAFBLAQItABQABgAIAAAAIQC2gziS/gAAAOEB&#10;AAATAAAAAAAAAAAAAAAAAAAAAABbQ29udGVudF9UeXBlc10ueG1sUEsBAi0AFAAGAAgAAAAhADj9&#10;If/WAAAAlAEAAAsAAAAAAAAAAAAAAAAALwEAAF9yZWxzLy5yZWxzUEsBAi0AFAAGAAgAAAAhAPaU&#10;yAROAgAApwUAAA4AAAAAAAAAAAAAAAAALgIAAGRycy9lMm9Eb2MueG1sUEsBAi0AFAAGAAgAAAAh&#10;ANZknd/bAAAABAEAAA8AAAAAAAAAAAAAAAAAqAQAAGRycy9kb3ducmV2LnhtbFBLBQYAAAAABAAE&#10;APMAAACwBQAAAAA=&#10;">
                <v:shape id="Shape 134" o:spid="_x0000_s1027" style="position:absolute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IQYyAAAAOMAAAAPAAAAZHJzL2Rvd25yZXYueG1sRE9LS8NA&#10;EL4L/odlBC9iJ2rT2rTbIoIgeGjtw/OQnSbB7GzYXdP4712h0ON871msBtuqnn1onGh4GGWgWEpn&#10;Gqk07Hdv98+gQiQx1DphDb8cYLW8vlpQYdxJPrnfxkqlEAkFaahj7ArEUNZsKYxcx5K4o/OWYjp9&#10;hcbTKYXbFh+zbIKWGkkNNXX8WnP5vf2xGr7afkAZH6o7j5tps1+vc/zotb69GV7moCIP8SI+u99N&#10;mj/L82w2GU+f4P+nBAAu/wAAAP//AwBQSwECLQAUAAYACAAAACEA2+H2y+4AAACFAQAAEwAAAAAA&#10;AAAAAAAAAAAAAAAAW0NvbnRlbnRfVHlwZXNdLnhtbFBLAQItABQABgAIAAAAIQBa9CxbvwAAABUB&#10;AAALAAAAAAAAAAAAAAAAAB8BAABfcmVscy8ucmVsc1BLAQItABQABgAIAAAAIQDM5IQYyAAAAOMA&#10;AAAPAAAAAAAAAAAAAAAAAAcCAABkcnMvZG93bnJldi54bWxQSwUGAAAAAAMAAwC3AAAA/AIAAAAA&#10;" path="m,l6943725,e" filled="f" strokeweight="1.5pt">
                  <v:path arrowok="t" textboxrect="0,0,6943725,0"/>
                </v:shape>
                <w10:anchorlock/>
              </v:group>
            </w:pict>
          </mc:Fallback>
        </mc:AlternateContent>
      </w:r>
    </w:p>
    <w:p w14:paraId="407C86A4" w14:textId="77777777" w:rsidR="004F3292" w:rsidRPr="00BE4D58" w:rsidRDefault="004F3292" w:rsidP="004F3292">
      <w:pPr>
        <w:tabs>
          <w:tab w:val="center" w:pos="2717"/>
          <w:tab w:val="center" w:pos="10767"/>
        </w:tabs>
        <w:spacing w:after="0"/>
        <w:ind w:left="426"/>
        <w:rPr>
          <w:sz w:val="26"/>
          <w:szCs w:val="26"/>
        </w:rPr>
      </w:pPr>
      <w:r w:rsidRPr="00BE4D58">
        <w:rPr>
          <w:rFonts w:ascii="Times New Roman" w:eastAsia="Times New Roman" w:hAnsi="Times New Roman" w:cs="Times New Roman"/>
          <w:sz w:val="26"/>
          <w:szCs w:val="26"/>
        </w:rPr>
        <w:t xml:space="preserve">Demonstração do Resultado do Período  </w:t>
      </w:r>
      <w:r w:rsidRPr="00BE4D5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4461786" w14:textId="77777777" w:rsidR="004F3292" w:rsidRDefault="004F3292" w:rsidP="004F3292">
      <w:pPr>
        <w:spacing w:after="22"/>
        <w:ind w:left="10" w:right="24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PERIODO: 01/01/202X A 31/12/202X  </w:t>
      </w:r>
    </w:p>
    <w:p w14:paraId="10013045" w14:textId="77777777" w:rsidR="004F3292" w:rsidRDefault="004F3292" w:rsidP="004F3292">
      <w:pPr>
        <w:spacing w:after="10"/>
        <w:ind w:left="42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ASSOCIACAO DE PAIS E MESTRES DA ETEC _______________________________________</w:t>
      </w:r>
    </w:p>
    <w:p w14:paraId="18A59093" w14:textId="77777777" w:rsidR="004F3292" w:rsidRPr="00BE4D58" w:rsidRDefault="004F3292" w:rsidP="004F3292">
      <w:pPr>
        <w:spacing w:after="10"/>
        <w:ind w:left="426"/>
        <w:rPr>
          <w:rFonts w:ascii="Times New Roman" w:hAnsi="Times New Roman" w:cs="Times New Roman"/>
          <w:sz w:val="20"/>
          <w:szCs w:val="20"/>
        </w:rPr>
      </w:pPr>
      <w:r w:rsidRPr="00BE4D58">
        <w:rPr>
          <w:rFonts w:ascii="Times New Roman" w:eastAsia="Times New Roman" w:hAnsi="Times New Roman" w:cs="Times New Roman"/>
          <w:sz w:val="20"/>
          <w:szCs w:val="20"/>
        </w:rPr>
        <w:t>Endereço: ________________________________________________________________________</w:t>
      </w:r>
    </w:p>
    <w:p w14:paraId="22A81226" w14:textId="77777777" w:rsidR="004F3292" w:rsidRDefault="004F3292" w:rsidP="004F3292">
      <w:pPr>
        <w:pStyle w:val="Ttulo1"/>
        <w:tabs>
          <w:tab w:val="center" w:pos="1434"/>
          <w:tab w:val="center" w:pos="5407"/>
          <w:tab w:val="center" w:pos="9964"/>
        </w:tabs>
        <w:spacing w:after="0" w:line="259" w:lineRule="auto"/>
        <w:ind w:left="426" w:firstLine="0"/>
      </w:pPr>
      <w:r w:rsidRPr="00BE4D58">
        <w:rPr>
          <w:b w:val="0"/>
          <w:sz w:val="20"/>
          <w:szCs w:val="20"/>
        </w:rPr>
        <w:t>CNPJ/CPF: _______________</w:t>
      </w:r>
      <w:r>
        <w:rPr>
          <w:b w:val="0"/>
          <w:sz w:val="20"/>
          <w:szCs w:val="20"/>
        </w:rPr>
        <w:t>__</w:t>
      </w:r>
      <w:r w:rsidRPr="00BE4D58">
        <w:rPr>
          <w:b w:val="0"/>
          <w:sz w:val="20"/>
          <w:szCs w:val="20"/>
        </w:rPr>
        <w:tab/>
        <w:t>Inscrição Municipal: ______________________</w:t>
      </w:r>
      <w:r>
        <w:rPr>
          <w:b w:val="0"/>
          <w:sz w:val="16"/>
        </w:rPr>
        <w:tab/>
        <w:t xml:space="preserve"> </w:t>
      </w:r>
    </w:p>
    <w:p w14:paraId="24CCFEDE" w14:textId="77777777" w:rsidR="004F3292" w:rsidRDefault="004F3292" w:rsidP="004F3292">
      <w:pPr>
        <w:spacing w:after="153"/>
        <w:ind w:left="450"/>
      </w:pPr>
      <w:r>
        <w:rPr>
          <w:noProof/>
        </w:rPr>
        <mc:AlternateContent>
          <mc:Choice Requires="wpg">
            <w:drawing>
              <wp:inline distT="0" distB="0" distL="0" distR="0" wp14:anchorId="2CD4B747" wp14:editId="7787E646">
                <wp:extent cx="6943725" cy="19050"/>
                <wp:effectExtent l="0" t="0" r="0" b="0"/>
                <wp:docPr id="492831481" name="Group 5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738675262" name="Shape 137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DBD7F" id="Group 5673" o:spid="_x0000_s1026" style="width:546.75pt;height:1.5pt;mso-position-horizontal-relative:char;mso-position-vertical-relative:line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fBUAIAAKYFAAAOAAAAZHJzL2Uyb0RvYy54bWykVE1z2yAQvXem/4HhXku2azvRWM4haX3p&#10;tJkm/QEYgaQZBAxgy/73XVYfdp1pDo4OaIHdx9vHsuuHY6PIQThfG53T6SSlRGhuilqXOf3z+v3L&#10;HSU+MF0wZbTI6Ul4+rD5/Gnd2kzMTGVUIRwBEO2z1ua0CsFmSeJ5JRrmJ8YKDZvSuIYFmLoyKRxr&#10;Ab1RySxNl0lrXGGd4cJ7WH3qNukG8aUUPPyS0otAVE6BW8DR4biLY7JZs6x0zFY172mwG1g0rNZw&#10;6Aj1xAIje1e/gWpq7ow3Mky4aRIjZc0F5gDZTNOrbLbO7C3mUmZtaUeZQNornW6G5T8PW2df7LMD&#10;JVpbghY4i7kcpWviH1iSI0p2GiUTx0A4LC7vv85XswUlHPam9+mil5RXoPubKF59ezcuGQ5N/qHS&#10;WigOf87ffyz/l4pZgbL6DPJ/dqQucrqa3y1Xi9lyRolmDZQqupHpfBWLJFIA31Eon3nQ7CaVUKEx&#10;U5bxvQ9bYVBqdvjhQ1eTxWCxarD4UQ+mg8p+t6YtCzEuMowmac93FdcacxCvBnfD1TUBtfOu0pde&#10;420PhQC+nQcY8ZjNujfwaLAvk1M6suiKhHAGr10qFvDZQKHrAvJGPPhFuTuB0QonJSJXpX8LCbcF&#10;hTfFOO/K3aNy5MDi+8Yv3hbCgGuMkbVSY1T636joypStWI/Vw/QHIGSPFD0FtpZrWN6z6foLvFLo&#10;OEOXAUpjENIyOozxGnojHniRbTR3pjjhy0RB4AmgNNgMkFHfuGK3uZyj17m9bv4CAAD//wMAUEsD&#10;BBQABgAIAAAAIQDWZJ3f2wAAAAQBAAAPAAAAZHJzL2Rvd25yZXYueG1sTI9BS8NAEIXvgv9hGcGb&#10;3Y2hYmM2pRT1VARbQXqbZqdJaHY2ZLdJ+u/detHLwOM93vsmX062FQP1vnGsIZkpEMSlMw1XGr52&#10;bw/PIHxANtg6Jg0X8rAsbm9yzIwb+ZOGbahELGGfoYY6hC6T0pc1WfQz1xFH7+h6iyHKvpKmxzGW&#10;21Y+KvUkLTYcF2rsaF1TedqerYb3EcdVmrwOm9Nxfdnv5h/fm4S0vr+bVi8gAk3hLwxX/IgORWQ6&#10;uDMbL1oN8ZHwe6+eWqRzEAcNqQJZ5PI/fPEDAAD//wMAUEsBAi0AFAAGAAgAAAAhALaDOJL+AAAA&#10;4QEAABMAAAAAAAAAAAAAAAAAAAAAAFtDb250ZW50X1R5cGVzXS54bWxQSwECLQAUAAYACAAAACEA&#10;OP0h/9YAAACUAQAACwAAAAAAAAAAAAAAAAAvAQAAX3JlbHMvLnJlbHNQSwECLQAUAAYACAAAACEA&#10;407HwVACAACmBQAADgAAAAAAAAAAAAAAAAAuAgAAZHJzL2Uyb0RvYy54bWxQSwECLQAUAAYACAAA&#10;ACEA1mSd39sAAAAEAQAADwAAAAAAAAAAAAAAAACqBAAAZHJzL2Rvd25yZXYueG1sUEsFBgAAAAAE&#10;AAQA8wAAALIFAAAAAA==&#10;">
                <v:shape id="Shape 137" o:spid="_x0000_s1027" style="position:absolute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WZygAAAOIAAAAPAAAAZHJzL2Rvd25yZXYueG1sRI9BS8NA&#10;FITvgv9heYVexL4YbVJit0UEQfBQrdXzI/tMQrNvw+42jf/eFQSPw8x8w6y3k+3VyD50TjTcLDJQ&#10;LLUznTQaDu9P1ytQIZIY6p2whm8OsN1cXqypMu4sbzzuY6MSREJFGtoYhwox1C1bCgs3sCTvy3lL&#10;MUnfoPF0TnDbY55lBVrqJC20NPBjy/Vxf7IaPvtxQrn7aK48vpbdYbdb4suo9Xw2PdyDijzF//Bf&#10;+9loKG9XRbnMixx+L6U7gJsfAAAA//8DAFBLAQItABQABgAIAAAAIQDb4fbL7gAAAIUBAAATAAAA&#10;AAAAAAAAAAAAAAAAAABbQ29udGVudF9UeXBlc10ueG1sUEsBAi0AFAAGAAgAAAAhAFr0LFu/AAAA&#10;FQEAAAsAAAAAAAAAAAAAAAAAHwEAAF9yZWxzLy5yZWxzUEsBAi0AFAAGAAgAAAAhAJ+hdZnKAAAA&#10;4gAAAA8AAAAAAAAAAAAAAAAABwIAAGRycy9kb3ducmV2LnhtbFBLBQYAAAAAAwADALcAAAD+AgAA&#10;AAA=&#10;" path="m,l6943725,e" filled="f" strokeweight="1.5pt">
                  <v:path arrowok="t" textboxrect="0,0,6943725,0"/>
                </v:shape>
                <w10:anchorlock/>
              </v:group>
            </w:pict>
          </mc:Fallback>
        </mc:AlternateContent>
      </w:r>
    </w:p>
    <w:p w14:paraId="47F5DE99" w14:textId="13872874" w:rsidR="004F3292" w:rsidRDefault="004F3292" w:rsidP="007C7CEF">
      <w:pPr>
        <w:tabs>
          <w:tab w:val="center" w:pos="1226"/>
          <w:tab w:val="center" w:pos="8567"/>
        </w:tabs>
        <w:spacing w:after="0"/>
        <w:ind w:left="426"/>
      </w:pPr>
      <w:r>
        <w:tab/>
      </w:r>
      <w:r w:rsidR="00131A59" w:rsidRPr="0037190B">
        <w:rPr>
          <w:rFonts w:ascii="Arial" w:eastAsia="Arial" w:hAnsi="Arial" w:cs="Arial"/>
          <w:sz w:val="18"/>
          <w:szCs w:val="18"/>
        </w:rPr>
        <w:t>CONTA</w:t>
      </w:r>
      <w:r w:rsidR="00131A59" w:rsidRPr="0037190B">
        <w:rPr>
          <w:rFonts w:ascii="Arial" w:eastAsia="Arial" w:hAnsi="Arial" w:cs="Arial"/>
          <w:sz w:val="18"/>
          <w:szCs w:val="18"/>
        </w:rPr>
        <w:tab/>
        <w:t xml:space="preserve">            </w:t>
      </w:r>
      <w:r w:rsidR="00131A59" w:rsidRPr="0037190B">
        <w:rPr>
          <w:rFonts w:ascii="Arial" w:eastAsia="Arial" w:hAnsi="Arial" w:cs="Arial"/>
          <w:b/>
          <w:bCs/>
          <w:sz w:val="18"/>
          <w:szCs w:val="18"/>
        </w:rPr>
        <w:t xml:space="preserve">2025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6B899192" wp14:editId="17A280AF">
                <wp:extent cx="6943725" cy="19050"/>
                <wp:effectExtent l="0" t="0" r="0" b="0"/>
                <wp:docPr id="1391527640" name="Group 5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9050"/>
                          <a:chOff x="0" y="0"/>
                          <a:chExt cx="6943725" cy="19050"/>
                        </a:xfrm>
                      </wpg:grpSpPr>
                      <wps:wsp>
                        <wps:cNvPr id="845216615" name="Shape 138"/>
                        <wps:cNvSpPr/>
                        <wps:spPr>
                          <a:xfrm>
                            <a:off x="0" y="0"/>
                            <a:ext cx="694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DE9AF" id="Group 5674" o:spid="_x0000_s1026" style="width:546.75pt;height:1.5pt;mso-position-horizontal-relative:char;mso-position-vertical-relative:line" coordsize="694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9+UAIAAKYFAAAOAAAAZHJzL2Uyb0RvYy54bWykVE2P2jAQvVfqf7B8L0nYhbIRYQ/dlkvV&#10;rrrbH2AcO4nk2JZtCPz7jicfUFbdA+UQJvHM83vP41k/HltFDsL5xuiCZrOUEqG5KRtdFfT367dP&#10;K0p8YLpkymhR0JPw9HHz8cO6s7mYm9qoUjgCINrnnS1oHYLNk8TzWrTMz4wVGhalcS0L8OqqpHSs&#10;A/RWJfM0XSadcaV1hgvv4etTv0g3iC+l4OGnlF4EogoK3AI+HT538Zls1iyvHLN1wwca7AYWLWs0&#10;bDpBPbHAyN41b6DahjvjjQwzbtrESNlwgRpATZZeqdk6s7eopcq7yk42gbVXPt0My38cts6+2GcH&#10;TnS2Ai/wLWo5StfGf2BJjmjZabJMHAPh8HH5cH/3eb6ghMNa9pAuBkt5Db6/qeL113frknHT5C8q&#10;nYXm8Gf9/v/0v9TMCrTV56D/2ZGmLOjqfjHPlssMtGjWQqtiGsnuVrFJIgXInYzyuQfPbnIJHZqU&#10;spzvfdgKg1azw3cf+p4sx4jVY8SPegwddPa7PW1ZiHWRYQxJdz6r+K01B/FqcDVcHRNQO68qfZk1&#10;nfbYCJDbZ0AQt9mshwC3hvhSnNKRRd8khDO47VKxgNcGGl2XoBvx4C/a3RuMUTgpEbkq/UtIOC1o&#10;vAzrvKt2X5QjBxbvN/7iaSEMpMYa2Sg1VaX/rIqpTNmaDVgDzLABQg5IMVPgaLmG5QObfr7ALYWJ&#10;M04ZoDQVIS2jw1SvYTbihhdqY7gz5QlvJhoCVwCtwWGAjIbBFafN5Ttmncfr5g8AAAD//wMAUEsD&#10;BBQABgAIAAAAIQDWZJ3f2wAAAAQBAAAPAAAAZHJzL2Rvd25yZXYueG1sTI9BS8NAEIXvgv9hGcGb&#10;3Y2hYmM2pRT1VARbQXqbZqdJaHY2ZLdJ+u/detHLwOM93vsmX062FQP1vnGsIZkpEMSlMw1XGr52&#10;bw/PIHxANtg6Jg0X8rAsbm9yzIwb+ZOGbahELGGfoYY6hC6T0pc1WfQz1xFH7+h6iyHKvpKmxzGW&#10;21Y+KvUkLTYcF2rsaF1TedqerYb3EcdVmrwOm9Nxfdnv5h/fm4S0vr+bVi8gAk3hLwxX/IgORWQ6&#10;uDMbL1oN8ZHwe6+eWqRzEAcNqQJZ5PI/fPEDAAD//wMAUEsBAi0AFAAGAAgAAAAhALaDOJL+AAAA&#10;4QEAABMAAAAAAAAAAAAAAAAAAAAAAFtDb250ZW50X1R5cGVzXS54bWxQSwECLQAUAAYACAAAACEA&#10;OP0h/9YAAACUAQAACwAAAAAAAAAAAAAAAAAvAQAAX3JlbHMvLnJlbHNQSwECLQAUAAYACAAAACEA&#10;3AkfflACAACmBQAADgAAAAAAAAAAAAAAAAAuAgAAZHJzL2Uyb0RvYy54bWxQSwECLQAUAAYACAAA&#10;ACEA1mSd39sAAAAEAQAADwAAAAAAAAAAAAAAAACqBAAAZHJzL2Rvd25yZXYueG1sUEsFBgAAAAAE&#10;AAQA8wAAALIFAAAAAA==&#10;">
                <v:shape id="Shape 138" o:spid="_x0000_s1027" style="position:absolute;width:69437;height:0;visibility:visible;mso-wrap-style:square;v-text-anchor:top" coordsize="694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x9ygAAAOIAAAAPAAAAZHJzL2Rvd25yZXYueG1sRI9BS8NA&#10;FITvQv/D8gpexL6kNGmJ3RYRBMFDta2eH9lnEsy+DbtrGv+9Kwgeh5n5htnuJ9urkX3onGjIFxko&#10;ltqZThoN59Pj7QZUiCSGeies4ZsD7Hezqy1Vxl3klcdjbFSCSKhIQxvjUCGGumVLYeEGluR9OG8p&#10;JukbNJ4uCW57XGZZiZY6SQstDfzQcv15/LIa3vtxQlm9NTceX9bd+XAo8HnU+no+3d+BijzF//Bf&#10;+8lo2KyKZV6WeQG/l9IdwN0PAAAA//8DAFBLAQItABQABgAIAAAAIQDb4fbL7gAAAIUBAAATAAAA&#10;AAAAAAAAAAAAAAAAAABbQ29udGVudF9UeXBlc10ueG1sUEsBAi0AFAAGAAgAAAAhAFr0LFu/AAAA&#10;FQEAAAsAAAAAAAAAAAAAAAAAHwEAAF9yZWxzLy5yZWxzUEsBAi0AFAAGAAgAAAAhAIDR3H3KAAAA&#10;4gAAAA8AAAAAAAAAAAAAAAAABwIAAGRycy9kb3ducmV2LnhtbFBLBQYAAAAAAwADALcAAAD+AgAA&#10;AAA=&#10;" path="m,l6943725,e" filled="f" strokeweight="1.5pt">
                  <v:path arrowok="t" textboxrect="0,0,6943725,0"/>
                </v:shape>
                <w10:anchorlock/>
              </v:group>
            </w:pict>
          </mc:Fallback>
        </mc:AlternateContent>
      </w:r>
    </w:p>
    <w:p w14:paraId="4D5C3A9D" w14:textId="77777777" w:rsidR="00FD515F" w:rsidRDefault="00FD515F" w:rsidP="00BE4D58">
      <w:pPr>
        <w:spacing w:after="0"/>
        <w:ind w:left="567" w:right="241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E5F10A1" w14:textId="5F835B8E" w:rsidR="00C02AC8" w:rsidRPr="004F3292" w:rsidRDefault="00A12BAC" w:rsidP="00BE4D58">
      <w:pPr>
        <w:spacing w:after="0"/>
        <w:ind w:left="567" w:right="2414"/>
        <w:jc w:val="both"/>
        <w:rPr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 xml:space="preserve">DESPESAS FINANCEIRAS  </w:t>
      </w:r>
      <w:r w:rsidRPr="004F3292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F3292">
        <w:rPr>
          <w:rFonts w:ascii="Arial" w:eastAsia="Arial" w:hAnsi="Arial" w:cs="Arial"/>
          <w:b/>
          <w:sz w:val="18"/>
          <w:szCs w:val="18"/>
        </w:rPr>
        <w:t xml:space="preserve">      </w:t>
      </w:r>
      <w:r w:rsidRPr="004F3292">
        <w:rPr>
          <w:rFonts w:ascii="Arial" w:eastAsia="Arial" w:hAnsi="Arial" w:cs="Arial"/>
          <w:sz w:val="18"/>
          <w:szCs w:val="18"/>
        </w:rPr>
        <w:t xml:space="preserve">    </w:t>
      </w:r>
    </w:p>
    <w:p w14:paraId="16CD1661" w14:textId="77777777" w:rsidR="00F66D74" w:rsidRDefault="00F66D74" w:rsidP="00F66D74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JUROS E DESPESAS </w:t>
      </w:r>
      <w:proofErr w:type="gramStart"/>
      <w:r w:rsidRPr="004F3292">
        <w:rPr>
          <w:rFonts w:ascii="Times New Roman" w:eastAsia="Times New Roman" w:hAnsi="Times New Roman" w:cs="Times New Roman"/>
          <w:sz w:val="16"/>
          <w:szCs w:val="16"/>
        </w:rPr>
        <w:t>BANCARIAS</w:t>
      </w:r>
      <w:proofErr w:type="gramEnd"/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35BA1853" w14:textId="7912AEB9" w:rsidR="00F66D74" w:rsidRPr="004F3292" w:rsidRDefault="00F66D74" w:rsidP="00F66D74">
      <w:pPr>
        <w:spacing w:after="0" w:line="348" w:lineRule="auto"/>
        <w:ind w:left="992" w:right="241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3292">
        <w:rPr>
          <w:rFonts w:ascii="Times New Roman" w:eastAsia="Times New Roman" w:hAnsi="Times New Roman" w:cs="Times New Roman"/>
          <w:sz w:val="16"/>
          <w:szCs w:val="16"/>
        </w:rPr>
        <w:t xml:space="preserve">IRRF S/ APLICACAO FINANCEIRA  </w:t>
      </w:r>
    </w:p>
    <w:p w14:paraId="7D1AE6C7" w14:textId="77777777" w:rsidR="0058185A" w:rsidRDefault="0058185A" w:rsidP="00BE4D58">
      <w:pPr>
        <w:spacing w:after="151"/>
        <w:ind w:left="567"/>
        <w:rPr>
          <w:rFonts w:ascii="Times New Roman" w:eastAsia="Arial" w:hAnsi="Times New Roman" w:cs="Times New Roman"/>
          <w:b/>
          <w:bCs/>
          <w:sz w:val="18"/>
          <w:szCs w:val="18"/>
        </w:rPr>
      </w:pPr>
    </w:p>
    <w:p w14:paraId="60FB347D" w14:textId="49DA7F3B" w:rsidR="00C02AC8" w:rsidRDefault="00A12BAC" w:rsidP="00BE4D58">
      <w:pPr>
        <w:spacing w:after="151"/>
        <w:ind w:left="567"/>
        <w:rPr>
          <w:rFonts w:ascii="Times New Roman" w:eastAsia="Arial" w:hAnsi="Times New Roman" w:cs="Times New Roman"/>
          <w:b/>
          <w:bCs/>
          <w:sz w:val="18"/>
          <w:szCs w:val="18"/>
        </w:rPr>
      </w:pPr>
      <w:r w:rsidRPr="004F3292">
        <w:rPr>
          <w:rFonts w:ascii="Times New Roman" w:eastAsia="Arial" w:hAnsi="Times New Roman" w:cs="Times New Roman"/>
          <w:b/>
          <w:bCs/>
          <w:sz w:val="18"/>
          <w:szCs w:val="18"/>
        </w:rPr>
        <w:t>LUCRO / PREJUÍZO</w:t>
      </w:r>
      <w:r w:rsidR="00131A59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</w:t>
      </w:r>
      <w:r w:rsidR="007C7CEF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                                     </w:t>
      </w:r>
      <w:r w:rsidR="00131A59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                                </w:t>
      </w:r>
    </w:p>
    <w:p w14:paraId="5CFF3D5B" w14:textId="77777777" w:rsidR="004F3292" w:rsidRDefault="004F3292" w:rsidP="00BE4D58">
      <w:pPr>
        <w:spacing w:after="151"/>
        <w:ind w:left="567"/>
        <w:rPr>
          <w:rFonts w:ascii="Times New Roman" w:eastAsia="Arial" w:hAnsi="Times New Roman" w:cs="Times New Roman"/>
          <w:b/>
          <w:bCs/>
          <w:sz w:val="18"/>
          <w:szCs w:val="18"/>
        </w:rPr>
      </w:pPr>
    </w:p>
    <w:p w14:paraId="04B748B6" w14:textId="77777777" w:rsidR="004F3292" w:rsidRPr="004F3292" w:rsidRDefault="004F3292" w:rsidP="00BE4D58">
      <w:pPr>
        <w:spacing w:after="151"/>
        <w:ind w:left="567"/>
        <w:rPr>
          <w:rFonts w:ascii="Times New Roman" w:hAnsi="Times New Roman" w:cs="Times New Roman"/>
          <w:b/>
          <w:bCs/>
          <w:sz w:val="18"/>
          <w:szCs w:val="18"/>
        </w:rPr>
      </w:pPr>
    </w:p>
    <w:p w14:paraId="5D3D917F" w14:textId="5244C582" w:rsidR="00C02AC8" w:rsidRDefault="00A12BAC" w:rsidP="004F3292">
      <w:pPr>
        <w:tabs>
          <w:tab w:val="center" w:pos="6993"/>
          <w:tab w:val="center" w:pos="8984"/>
        </w:tabs>
        <w:spacing w:after="92"/>
        <w:ind w:left="426"/>
      </w:pPr>
      <w:r>
        <w:rPr>
          <w:sz w:val="18"/>
          <w:vertAlign w:val="subscript"/>
        </w:rPr>
        <w:t xml:space="preserve"> </w:t>
      </w:r>
      <w:r>
        <w:rPr>
          <w:rFonts w:ascii="Lucida Console" w:eastAsia="Lucida Console" w:hAnsi="Lucida Console" w:cs="Lucida Console"/>
          <w:sz w:val="16"/>
        </w:rPr>
        <w:t xml:space="preserve">----------------------------------------------    </w:t>
      </w:r>
      <w:r w:rsidR="004F3292">
        <w:rPr>
          <w:rFonts w:ascii="Lucida Console" w:eastAsia="Lucida Console" w:hAnsi="Lucida Console" w:cs="Lucida Console"/>
          <w:sz w:val="16"/>
        </w:rPr>
        <w:t xml:space="preserve"> </w:t>
      </w:r>
      <w:r>
        <w:rPr>
          <w:rFonts w:ascii="Lucida Console" w:eastAsia="Lucida Console" w:hAnsi="Lucida Console" w:cs="Lucida Console"/>
          <w:sz w:val="16"/>
        </w:rPr>
        <w:t xml:space="preserve">--------------------------------------------------    </w:t>
      </w:r>
    </w:p>
    <w:p w14:paraId="459763DF" w14:textId="0B128281" w:rsidR="004F3292" w:rsidRDefault="004F3292" w:rsidP="004F3292">
      <w:pPr>
        <w:spacing w:after="0"/>
        <w:ind w:left="426"/>
        <w:rPr>
          <w:rFonts w:ascii="Lucida Console" w:eastAsia="Lucida Console" w:hAnsi="Lucida Console" w:cs="Lucida Console"/>
          <w:sz w:val="16"/>
        </w:rPr>
      </w:pPr>
      <w:r>
        <w:rPr>
          <w:rFonts w:ascii="Lucida Console" w:eastAsia="Lucida Console" w:hAnsi="Lucida Console" w:cs="Lucida Console"/>
          <w:sz w:val="16"/>
        </w:rPr>
        <w:t xml:space="preserve"> Nome                                               </w:t>
      </w:r>
      <w:proofErr w:type="spellStart"/>
      <w:r>
        <w:rPr>
          <w:rFonts w:ascii="Lucida Console" w:eastAsia="Lucida Console" w:hAnsi="Lucida Console" w:cs="Lucida Console"/>
          <w:sz w:val="16"/>
        </w:rPr>
        <w:t>Nome</w:t>
      </w:r>
      <w:proofErr w:type="spellEnd"/>
      <w:r>
        <w:rPr>
          <w:rFonts w:ascii="Lucida Console" w:eastAsia="Lucida Console" w:hAnsi="Lucida Console" w:cs="Lucida Console"/>
          <w:sz w:val="16"/>
        </w:rPr>
        <w:t>:</w:t>
      </w:r>
    </w:p>
    <w:p w14:paraId="7DA4F525" w14:textId="3753207F" w:rsidR="004F3292" w:rsidRDefault="004F3292" w:rsidP="004F3292">
      <w:pPr>
        <w:spacing w:after="0"/>
        <w:ind w:left="426"/>
        <w:rPr>
          <w:rFonts w:ascii="Lucida Console" w:eastAsia="Lucida Console" w:hAnsi="Lucida Console" w:cs="Lucida Console"/>
          <w:sz w:val="16"/>
        </w:rPr>
      </w:pPr>
      <w:r>
        <w:rPr>
          <w:rFonts w:ascii="Lucida Console" w:eastAsia="Lucida Console" w:hAnsi="Lucida Console" w:cs="Lucida Console"/>
          <w:sz w:val="16"/>
        </w:rPr>
        <w:t xml:space="preserve"> CPF:                                               CPF:</w:t>
      </w:r>
    </w:p>
    <w:p w14:paraId="314DC2EA" w14:textId="10C51167" w:rsidR="00C02AC8" w:rsidRDefault="004F3292" w:rsidP="004F3292">
      <w:pPr>
        <w:spacing w:after="0"/>
        <w:ind w:left="426"/>
        <w:rPr>
          <w:rFonts w:ascii="Lucida Console" w:eastAsia="Lucida Console" w:hAnsi="Lucida Console" w:cs="Lucida Console"/>
          <w:sz w:val="16"/>
        </w:rPr>
      </w:pPr>
      <w:r>
        <w:rPr>
          <w:rFonts w:ascii="Lucida Console" w:eastAsia="Lucida Console" w:hAnsi="Lucida Console" w:cs="Lucida Console"/>
          <w:sz w:val="16"/>
        </w:rPr>
        <w:t xml:space="preserve"> </w:t>
      </w:r>
      <w:r w:rsidR="00A12BAC">
        <w:rPr>
          <w:rFonts w:ascii="Lucida Console" w:eastAsia="Lucida Console" w:hAnsi="Lucida Console" w:cs="Lucida Console"/>
          <w:sz w:val="16"/>
        </w:rPr>
        <w:t>DIRETOR EXECUTIVO</w:t>
      </w:r>
      <w:r>
        <w:rPr>
          <w:rFonts w:ascii="Lucida Console" w:eastAsia="Lucida Console" w:hAnsi="Lucida Console" w:cs="Lucida Console"/>
          <w:sz w:val="16"/>
        </w:rPr>
        <w:t xml:space="preserve"> - </w:t>
      </w:r>
      <w:r w:rsidR="00BE4D58">
        <w:rPr>
          <w:rFonts w:ascii="Lucida Console" w:eastAsia="Lucida Console" w:hAnsi="Lucida Console" w:cs="Lucida Console"/>
          <w:sz w:val="16"/>
        </w:rPr>
        <w:t>APM</w:t>
      </w:r>
      <w:r w:rsidR="00A12BAC">
        <w:rPr>
          <w:rFonts w:ascii="Lucida Console" w:eastAsia="Lucida Console" w:hAnsi="Lucida Console" w:cs="Lucida Console"/>
          <w:sz w:val="16"/>
        </w:rPr>
        <w:t xml:space="preserve">                            CONTADOR                                            </w:t>
      </w:r>
    </w:p>
    <w:p w14:paraId="7761E561" w14:textId="124C04B6" w:rsidR="004F3292" w:rsidRDefault="004F3292" w:rsidP="004F3292">
      <w:pPr>
        <w:spacing w:after="0"/>
        <w:ind w:left="426"/>
      </w:pPr>
      <w:r>
        <w:rPr>
          <w:rFonts w:ascii="Lucida Console" w:eastAsia="Lucida Console" w:hAnsi="Lucida Console" w:cs="Lucida Console"/>
          <w:sz w:val="16"/>
        </w:rPr>
        <w:t xml:space="preserve">                                                    CRC:</w:t>
      </w:r>
    </w:p>
    <w:p w14:paraId="3F64FEE3" w14:textId="06E5FC8F" w:rsidR="00C02AC8" w:rsidRDefault="004F3292" w:rsidP="00BE4D58">
      <w:pPr>
        <w:spacing w:after="0"/>
        <w:ind w:left="415" w:hanging="10"/>
      </w:pPr>
      <w:r>
        <w:t xml:space="preserve"> </w:t>
      </w:r>
    </w:p>
    <w:sectPr w:rsidR="00C02AC8">
      <w:pgSz w:w="11906" w:h="16838"/>
      <w:pgMar w:top="0" w:right="14" w:bottom="355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C8"/>
    <w:rsid w:val="000923FF"/>
    <w:rsid w:val="000944C2"/>
    <w:rsid w:val="00131A59"/>
    <w:rsid w:val="00147FF6"/>
    <w:rsid w:val="00154AEC"/>
    <w:rsid w:val="00337734"/>
    <w:rsid w:val="00342E26"/>
    <w:rsid w:val="0037190B"/>
    <w:rsid w:val="0041013D"/>
    <w:rsid w:val="00432EC8"/>
    <w:rsid w:val="004F3292"/>
    <w:rsid w:val="0058185A"/>
    <w:rsid w:val="006D457D"/>
    <w:rsid w:val="00796FB2"/>
    <w:rsid w:val="007C7CEF"/>
    <w:rsid w:val="0096492E"/>
    <w:rsid w:val="00A10107"/>
    <w:rsid w:val="00A12BAC"/>
    <w:rsid w:val="00BE4D58"/>
    <w:rsid w:val="00C02AC8"/>
    <w:rsid w:val="00C30780"/>
    <w:rsid w:val="00C861EA"/>
    <w:rsid w:val="00CF09A3"/>
    <w:rsid w:val="00F66D74"/>
    <w:rsid w:val="00FD515F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AC2D"/>
  <w15:docId w15:val="{2C0D540E-F6AC-4264-A56A-48C1211A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9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6" w:line="260" w:lineRule="auto"/>
      <w:ind w:left="444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5" w:line="259" w:lineRule="auto"/>
      <w:ind w:left="431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D72835A4-AC4C-42CF-AB6C-628198904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E8007-77C3-423D-BA2C-C22F229D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F2D0E-2C6A-473D-943D-7767EDEF7A29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Luiz</dc:creator>
  <cp:keywords/>
  <cp:lastModifiedBy>Ana Lúcia dos Santos</cp:lastModifiedBy>
  <cp:revision>4</cp:revision>
  <dcterms:created xsi:type="dcterms:W3CDTF">2026-05-18T17:53:00Z</dcterms:created>
  <dcterms:modified xsi:type="dcterms:W3CDTF">2026-05-18T17:55:00Z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2026-04-07T14:49:17Z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2f72f0e7-acb1-4f2b-af3c-5bd7702d74d1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