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48FCD4AC" w:rsidP="48FCD4AC" w:rsidRDefault="48FCD4AC" w14:paraId="6A9202E9" w14:textId="563CEEF3">
      <w:pPr>
        <w:spacing w:after="160" w:line="259" w:lineRule="auto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pt-BR"/>
        </w:rPr>
      </w:pPr>
      <w:r w:rsidRPr="48FCD4AC" w:rsidR="48FCD4AC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FF0000"/>
          <w:sz w:val="22"/>
          <w:szCs w:val="22"/>
          <w:lang w:val="pt-BR"/>
        </w:rPr>
        <w:t>ATENÇÃO:</w:t>
      </w:r>
    </w:p>
    <w:p w:rsidR="48FCD4AC" w:rsidP="48FCD4AC" w:rsidRDefault="48FCD4AC" w14:paraId="661F7DEB" w14:textId="11FD34FF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48FCD4AC" w:rsidR="48FCD4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Todos os campos do termo de compromisso e do plano de atividades de estágio devem ser preenchidos.</w:t>
      </w:r>
    </w:p>
    <w:p w:rsidR="48FCD4AC" w:rsidP="48FCD4AC" w:rsidRDefault="48FCD4AC" w14:paraId="6454C15B" w14:textId="0E62A612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48FCD4AC" w:rsidR="48FCD4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 xml:space="preserve">Rubricar todas as páginas, carimbar e assinar na última do Termo de Compromisso de Estágio. </w:t>
      </w:r>
    </w:p>
    <w:p w:rsidR="48FCD4AC" w:rsidP="48FCD4AC" w:rsidRDefault="48FCD4AC" w14:paraId="6DC7D0AE" w14:textId="593AA490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48FCD4AC" w:rsidR="48FCD4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>A última página não deverá conter somente as assinaturas.</w:t>
      </w:r>
    </w:p>
    <w:p w:rsidR="48FCD4AC" w:rsidP="640A7B9E" w:rsidRDefault="48FCD4AC" w14:paraId="5397EEA7" w14:textId="68E30313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640A7B9E" w:rsidR="640A7B9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pt-BR"/>
        </w:rPr>
        <w:t>Providenciar 03 (três) vias do Termo de Compromisso e Plano de Atividades, uma para a empresa, outra para a Instituição de Ensino e outra para o aluno.</w:t>
      </w:r>
    </w:p>
    <w:p w:rsidR="48FCD4AC" w:rsidP="48FCD4AC" w:rsidRDefault="48FCD4AC" w14:paraId="32EED330" w14:textId="1206BA90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48FCD4AC" w:rsidR="48FCD4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Os documentos poderão ser encaminhados por e-mail (</w:t>
      </w:r>
      <w:hyperlink r:id="Rbe153215ce14442b">
        <w:r w:rsidRPr="48FCD4AC" w:rsidR="48FCD4AC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8"/>
            <w:szCs w:val="28"/>
            <w:lang w:val="pt-BR"/>
          </w:rPr>
          <w:t>f301.estagio@fatec.sp.gov.br</w:t>
        </w:r>
      </w:hyperlink>
      <w:r w:rsidRPr="48FCD4AC" w:rsidR="48FCD4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) para análise antes da entrega na Secretaria Acadêmica.</w:t>
      </w:r>
    </w:p>
    <w:p w:rsidR="48FCD4AC" w:rsidP="48FCD4AC" w:rsidRDefault="48FCD4AC" w14:paraId="59447B07" w14:textId="2E389859">
      <w:pPr>
        <w:spacing w:after="160" w:line="259" w:lineRule="auto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</w:pPr>
      <w:r w:rsidRPr="48FCD4AC" w:rsidR="48FCD4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pt-BR"/>
        </w:rPr>
        <w:t>Não é possível assinatura com data retroativa do termo de compromisso e do plano de atividades.</w:t>
      </w:r>
    </w:p>
    <w:p w:rsidR="48FCD4AC" w:rsidRDefault="48FCD4AC" w14:paraId="489D77FC" w14:textId="6CEE8067">
      <w:r>
        <w:br w:type="page"/>
      </w:r>
    </w:p>
    <w:p w:rsidR="00AA5FD3" w:rsidP="00AA5FD3" w:rsidRDefault="00AA5FD3" w14:paraId="46662C7B" w14:textId="77777777">
      <w:pPr>
        <w:jc w:val="center"/>
        <w:rPr>
          <w:rStyle w:val="fontstyle01"/>
          <w:rFonts w:asciiTheme="minorHAnsi" w:hAnsiTheme="minorHAnsi" w:cstheme="minorHAnsi"/>
        </w:rPr>
      </w:pPr>
      <w:r w:rsidRPr="00AA5FD3">
        <w:rPr>
          <w:rStyle w:val="fontstyle01"/>
          <w:rFonts w:asciiTheme="minorHAnsi" w:hAnsiTheme="minorHAnsi" w:cstheme="minorHAnsi"/>
        </w:rPr>
        <w:t>TERMO DE COMPROMISSO PARA A REALIZAÇÃO DE ESTÁGIO SUPERVISIONADO</w:t>
      </w:r>
      <w:r w:rsidRPr="00AA5FD3">
        <w:rPr>
          <w:rFonts w:cstheme="minorHAnsi"/>
          <w:b/>
          <w:bCs/>
          <w:color w:val="000000"/>
        </w:rPr>
        <w:br/>
      </w:r>
      <w:r w:rsidRPr="00AA5FD3">
        <w:rPr>
          <w:rStyle w:val="fontstyle01"/>
          <w:rFonts w:asciiTheme="minorHAnsi" w:hAnsiTheme="minorHAnsi" w:cstheme="minorHAnsi"/>
        </w:rPr>
        <w:t>OBRIGATÓRIO NÃO REMUNERADO (Lei nº 11.778/08)</w:t>
      </w:r>
    </w:p>
    <w:p w:rsidR="002E51FD" w:rsidP="48FCD4AC" w:rsidRDefault="00AA5FD3" w14:paraId="58C543FF" w14:textId="10BE7353">
      <w:pPr>
        <w:pStyle w:val="Normal"/>
        <w:jc w:val="both"/>
        <w:rPr>
          <w:rStyle w:val="fontstyle21"/>
          <w:rFonts w:ascii="Calibri" w:hAnsi="Calibri" w:cs="Calibri" w:asciiTheme="minorAscii" w:hAnsiTheme="minorAscii" w:cstheme="minorAscii"/>
        </w:rPr>
      </w:pPr>
      <w:r>
        <w:br/>
      </w:r>
      <w:r w:rsidRPr="48FCD4AC" w:rsidR="48FCD4AC">
        <w:rPr>
          <w:rStyle w:val="fontstyle21"/>
          <w:rFonts w:ascii="Calibri" w:hAnsi="Calibri" w:cs="Calibri"/>
        </w:rPr>
        <w:t xml:space="preserve">Pelo presente instrumento, as partes a seguir nomeadas e que assinam ao final deste termo, de um lado (Empresa concedente) ____________ , inscrita no CNPJ sob o nº __________________, situada à rua ______________________________________________, doravante denominada CONCEDENTE, neste ato representada por _______________(nome), ______________(Cargo ou função do representante), portador do CPF ____________ e, de outro lado, o(a) estudante (NOME DO ESTAGIÁRIO), RG nº____________, residente à (ENDEREÇO DO ESTAGIÁRIO), na cidade de ___________, doravante denominado ESTAGIÁRIO (A), aluno (a) regularmente matriculado (a) no Curso Superior de Tecnologia em XXXXXX da Faculdade de Tecnologia de Votorantim — Fatec Votorantim, inscrita no CNPJ sob o nº 62.823.257/0301-99, localizada na cidade de Votorantim, Estado de São Paulo, doravante denominada INSTITUIÇÃO DE ENSINO, na condição de interveniente, acordam e estabelecem entre si as cláusulas e condições que regerão este </w:t>
      </w:r>
      <w:r w:rsidRPr="48FCD4AC" w:rsidR="48FCD4AC">
        <w:rPr>
          <w:rStyle w:val="fontstyle01"/>
          <w:rFonts w:ascii="Calibri" w:hAnsi="Calibri" w:cs="Calibri" w:asciiTheme="minorAscii" w:hAnsiTheme="minorAscii" w:cstheme="minorAscii"/>
        </w:rPr>
        <w:t>TERMO DE COMPROMISSO DE ESTÁGIO OBRIGATÓRIO NÃO REMUNERADO</w:t>
      </w:r>
      <w:r w:rsidRPr="48FCD4AC" w:rsidR="48FCD4AC">
        <w:rPr>
          <w:rStyle w:val="fontstyle21"/>
          <w:rFonts w:ascii="Calibri" w:hAnsi="Calibri" w:cs="Calibri" w:asciiTheme="minorAscii" w:hAnsiTheme="minorAscii" w:cstheme="minorAscii"/>
        </w:rPr>
        <w:t>.</w:t>
      </w:r>
    </w:p>
    <w:p w:rsidR="002E51FD" w:rsidP="002E51FD" w:rsidRDefault="00AA5FD3" w14:paraId="22CE7B42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01"/>
          <w:rFonts w:asciiTheme="minorHAnsi" w:hAnsiTheme="minorHAnsi" w:cstheme="minorHAnsi"/>
        </w:rPr>
        <w:t>CLÁUSULA PRIMEIRA</w:t>
      </w:r>
      <w:r w:rsidRPr="00AA5FD3">
        <w:rPr>
          <w:rStyle w:val="fontstyle21"/>
          <w:rFonts w:asciiTheme="minorHAnsi" w:hAnsiTheme="minorHAnsi" w:cstheme="minorHAnsi"/>
        </w:rPr>
        <w:t>. É objeto do presente Termo de Compromisso de Estágio autorizar a realização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de estágio nos termos da Lei 11.788/08 de 25/09/2008, com a finalidade de possibilitar ao (à) Estagiário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(a) complementação e aperfeiçoamento prático de seu Curso Superior de Tecnologia, celebrado entre a</w:t>
      </w:r>
      <w:r w:rsidR="002E51FD">
        <w:rPr>
          <w:rFonts w:cstheme="minorHAnsi"/>
          <w:color w:val="000000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Concedente e a Instituição de Ensino da qual o (a) Estagiário (a) é aluno (a).</w:t>
      </w:r>
    </w:p>
    <w:p w:rsidR="002E51FD" w:rsidP="002E51FD" w:rsidRDefault="00AA5FD3" w14:paraId="665B62D9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Parágrafo Primeiro. Entende-se por estágio profissional aquele desenvolvido em ambiente real de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trabalho, assumido como ato educativo e supervisionado pela instituição de ensino, em regime de parceria com</w:t>
      </w:r>
      <w:r w:rsidR="002E51FD">
        <w:rPr>
          <w:rFonts w:cstheme="minorHAnsi"/>
          <w:color w:val="000000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organizações do mundo do trabalho, objetivando efetiva preparação do estudante para o trabalho, conforme</w:t>
      </w:r>
      <w:r w:rsidR="002E51FD">
        <w:rPr>
          <w:rFonts w:cstheme="minorHAnsi"/>
          <w:color w:val="000000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o art. 34, § 1º da Resolução CNE/CP Nº 1/2021.</w:t>
      </w:r>
    </w:p>
    <w:p w:rsidR="002E51FD" w:rsidP="002E51FD" w:rsidRDefault="00AA5FD3" w14:paraId="5AEC10CC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Parágrafo Segundo. As atividades de estágio somente poderão ser iniciadas após assinatura do Termo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de Compromisso de Estágio pelas partes envolvidas, não sendo reconhecida ou validada com data retroativa.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Parágrafo Terceiro. Em caso de prorrogação de vigência do Termo de Compromisso de Estágio,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o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preenchimento e a assinatura do Termo Aditivo deverão ser providenciados, com antecedência de 20 (vinte)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dias, antes da data de encerramento, contida neste Termo de Compromisso.</w:t>
      </w:r>
    </w:p>
    <w:p w:rsidR="002E51FD" w:rsidP="002E51FD" w:rsidRDefault="00AA5FD3" w14:paraId="2D4D4684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01"/>
          <w:rFonts w:asciiTheme="minorHAnsi" w:hAnsiTheme="minorHAnsi" w:cstheme="minorHAnsi"/>
        </w:rPr>
        <w:t>CLÁUSULA SEGUNDA</w:t>
      </w:r>
      <w:r w:rsidRPr="00AA5FD3">
        <w:rPr>
          <w:rStyle w:val="fontstyle21"/>
          <w:rFonts w:asciiTheme="minorHAnsi" w:hAnsiTheme="minorHAnsi" w:cstheme="minorHAnsi"/>
        </w:rPr>
        <w:t>. As atividades a serem desenvolvidas durante o Estágio, objeto do presente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Termo de Compromisso, constarão de Plano de Estágio construído pelo (a) Estagiário (a) em conjunto com a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Concedente e orientado por professor da Instituição de Ensino.</w:t>
      </w:r>
    </w:p>
    <w:p w:rsidR="002E51FD" w:rsidP="002E51FD" w:rsidRDefault="00AA5FD3" w14:paraId="0896F8B8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Parágrafo primeiro: O Plano de Atividade de Estágio - PAE está anexo ao Termo de Compromisso de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Estágio.</w:t>
      </w:r>
    </w:p>
    <w:p w:rsidR="002E51FD" w:rsidP="002E51FD" w:rsidRDefault="00AA5FD3" w14:paraId="22D05841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01"/>
          <w:rFonts w:asciiTheme="minorHAnsi" w:hAnsiTheme="minorHAnsi" w:cstheme="minorHAnsi"/>
        </w:rPr>
        <w:t>CLÁUSULA TERCEIRA</w:t>
      </w:r>
      <w:r w:rsidRPr="00AA5FD3">
        <w:rPr>
          <w:rStyle w:val="fontstyle21"/>
          <w:rFonts w:asciiTheme="minorHAnsi" w:hAnsiTheme="minorHAnsi" w:cstheme="minorHAnsi"/>
        </w:rPr>
        <w:t>. Fica compromissado entre as partes que:</w:t>
      </w:r>
    </w:p>
    <w:p w:rsidR="002E51FD" w:rsidP="002E51FD" w:rsidRDefault="00AA5FD3" w14:paraId="2DD66BF0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I - As atividades do Estágio a serem cumpridas pelo (a) Estagiário (a) serão no horário das _____ às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____ horas, com intervalo das refeições das _____ às _____ horas, de 2ª a 6ª feira, perfazendo _______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horas semanais;</w:t>
      </w:r>
    </w:p>
    <w:p w:rsidR="002E51FD" w:rsidP="002E51FD" w:rsidRDefault="00AA5FD3" w14:paraId="15F7A41E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II - A jornada de atividade do (a) Estagiário (a) deverá compatibilizar-se com o horário escolar do(a)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Estagiário(a) e com o horário da Concedente;</w:t>
      </w:r>
    </w:p>
    <w:p w:rsidR="002E51FD" w:rsidP="002E51FD" w:rsidRDefault="00AA5FD3" w14:paraId="585FC2C7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III - Este Termo de Compromisso terá vigência de __/___/___ a __/__/____, podendo ser denunciado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a qualquer tempo, por qualquer das três partes envolvidas, unilateralmente, mediante comunicação escrita,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  <w:r w:rsidRPr="00AA5FD3">
        <w:rPr>
          <w:rStyle w:val="fontstyle21"/>
          <w:rFonts w:asciiTheme="minorHAnsi" w:hAnsiTheme="minorHAnsi" w:cstheme="minorHAnsi"/>
        </w:rPr>
        <w:t>com antecedência mínima de 5 (cinco) dias;</w:t>
      </w:r>
    </w:p>
    <w:p w:rsidR="002E51FD" w:rsidP="002E51FD" w:rsidRDefault="00AA5FD3" w14:paraId="6CC028C1" w14:textId="77777777">
      <w:pPr>
        <w:jc w:val="both"/>
        <w:rPr>
          <w:rStyle w:val="fontstyle21"/>
          <w:rFonts w:asciiTheme="minorHAnsi" w:hAnsiTheme="minorHAnsi" w:cstheme="minorHAnsi"/>
        </w:rPr>
      </w:pPr>
      <w:r w:rsidRPr="00AA5FD3">
        <w:rPr>
          <w:rStyle w:val="fontstyle21"/>
          <w:rFonts w:asciiTheme="minorHAnsi" w:hAnsiTheme="minorHAnsi" w:cstheme="minorHAnsi"/>
        </w:rPr>
        <w:t>IV- A vigência deste Termo de Compromisso de Estágio está vinculada à carga horária de Estágio do</w:t>
      </w:r>
      <w:r w:rsidRPr="00AA5FD3">
        <w:rPr>
          <w:rFonts w:cstheme="minorHAnsi"/>
          <w:color w:val="000000"/>
        </w:rPr>
        <w:br/>
      </w:r>
      <w:r w:rsidRPr="00AA5FD3">
        <w:rPr>
          <w:rStyle w:val="fontstyle21"/>
          <w:rFonts w:asciiTheme="minorHAnsi" w:hAnsiTheme="minorHAnsi" w:cstheme="minorHAnsi"/>
        </w:rPr>
        <w:t>Projeto Pedagógico do Curso Superior de Tecnologia em que o (a) aluno (a) está regularmente matriculado(a);</w:t>
      </w:r>
      <w:r w:rsidR="002E51FD">
        <w:rPr>
          <w:rStyle w:val="fontstyle21"/>
          <w:rFonts w:asciiTheme="minorHAnsi" w:hAnsiTheme="minorHAnsi" w:cstheme="minorHAnsi"/>
        </w:rPr>
        <w:t xml:space="preserve"> </w:t>
      </w:r>
    </w:p>
    <w:p w:rsidRPr="00AA5FD3" w:rsidR="00AA5FD3" w:rsidP="002E51FD" w:rsidRDefault="00AA5FD3" w14:paraId="22E85380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 - Nos períodos em que a instituição de ensino adotar verificações de aprendizagem periódica ou final,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a carga horária do estágio será reduzida pelo menos à metade para garantir o bom desempenho do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estudante, conforme o art. 10, § 2º da Lei de Estágio;</w:t>
      </w:r>
    </w:p>
    <w:p w:rsidR="00AA5FD3" w:rsidP="002E51FD" w:rsidRDefault="00AA5FD3" w14:paraId="45D811D1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VI- A duração do estágio, na mesma parte concedente, não poderá exceder 2 (dois) anos, exceto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quando se tratar de estagiário com deficiência, conforme art. 11 da Lei de Estágio;</w:t>
      </w:r>
    </w:p>
    <w:p w:rsidRPr="00AA5FD3" w:rsidR="00AA5FD3" w:rsidP="002E51FD" w:rsidRDefault="00AA5FD3" w14:paraId="0D30613C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VII- O estágio não pode, em qualquer hipótese, se estender após a conclusão do Curso Superior de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Tecnologia.</w:t>
      </w:r>
    </w:p>
    <w:p w:rsidR="002E51FD" w:rsidP="002E51FD" w:rsidRDefault="00AA5FD3" w14:paraId="140EFA44" w14:textId="77777777">
      <w:pPr>
        <w:jc w:val="both"/>
        <w:rPr>
          <w:rFonts w:cstheme="minorHAnsi"/>
        </w:rPr>
      </w:pPr>
      <w:r w:rsidRPr="002E51FD">
        <w:rPr>
          <w:rFonts w:cstheme="minorHAnsi"/>
          <w:b/>
        </w:rPr>
        <w:t>CLÁUSULA QUARTA.</w:t>
      </w:r>
      <w:r w:rsidRPr="00AA5FD3">
        <w:rPr>
          <w:rFonts w:cstheme="minorHAnsi"/>
        </w:rPr>
        <w:t xml:space="preserve"> Além das atribuições e responsabilidade</w:t>
      </w:r>
      <w:r w:rsidR="002E51FD">
        <w:rPr>
          <w:rFonts w:cstheme="minorHAnsi"/>
        </w:rPr>
        <w:t xml:space="preserve"> previstas no presente Termo de </w:t>
      </w:r>
      <w:r w:rsidRPr="00AA5FD3">
        <w:rPr>
          <w:rFonts w:cstheme="minorHAnsi"/>
        </w:rPr>
        <w:t>Compromisso de Estágio, caberá à CONCEDENTE:</w:t>
      </w:r>
    </w:p>
    <w:p w:rsidR="002E51FD" w:rsidP="48FCD4AC" w:rsidRDefault="00AA5FD3" w14:paraId="1DA3B069" w14:textId="4BE7C89F">
      <w:pPr>
        <w:jc w:val="both"/>
        <w:rPr>
          <w:rFonts w:cs="Calibri" w:cstheme="minorAscii"/>
        </w:rPr>
      </w:pPr>
      <w:r w:rsidRPr="48FCD4AC" w:rsidR="48FCD4AC">
        <w:rPr>
          <w:rFonts w:cs="Calibri" w:cstheme="minorAscii"/>
        </w:rPr>
        <w:t>I - Garantir ao(à</w:t>
      </w:r>
      <w:r w:rsidRPr="48FCD4AC" w:rsidR="48FCD4AC">
        <w:rPr>
          <w:rFonts w:cs="Calibri" w:cstheme="minorAscii"/>
        </w:rPr>
        <w:t>) Estagiário</w:t>
      </w:r>
      <w:r w:rsidRPr="48FCD4AC" w:rsidR="48FCD4AC">
        <w:rPr>
          <w:rFonts w:cs="Calibri" w:cstheme="minorAscii"/>
        </w:rPr>
        <w:t xml:space="preserve"> (a) o cumprimento das exigências escolares, inclusive no que se refere ao horário escolar; </w:t>
      </w:r>
    </w:p>
    <w:p w:rsidRPr="00AA5FD3" w:rsidR="00AA5FD3" w:rsidP="48FCD4AC" w:rsidRDefault="00AA5FD3" w14:paraId="2BB37E58" w14:textId="1F2D72D9">
      <w:pPr>
        <w:jc w:val="both"/>
        <w:rPr>
          <w:rFonts w:cs="Calibri" w:cstheme="minorAscii"/>
        </w:rPr>
      </w:pPr>
      <w:r w:rsidRPr="48FCD4AC" w:rsidR="48FCD4AC">
        <w:rPr>
          <w:rFonts w:cs="Calibri" w:cstheme="minorAscii"/>
        </w:rPr>
        <w:t>II - Proporcionar ao(à</w:t>
      </w:r>
      <w:r w:rsidRPr="48FCD4AC" w:rsidR="48FCD4AC">
        <w:rPr>
          <w:rFonts w:cs="Calibri" w:cstheme="minorAscii"/>
        </w:rPr>
        <w:t>) Estagiário</w:t>
      </w:r>
      <w:r w:rsidRPr="48FCD4AC" w:rsidR="48FCD4AC">
        <w:rPr>
          <w:rFonts w:cs="Calibri" w:cstheme="minorAscii"/>
        </w:rPr>
        <w:t xml:space="preserve"> (a) atividades de aprendizagem social, profissional e cultural compatíveis com sua formação profissional;</w:t>
      </w:r>
    </w:p>
    <w:p w:rsidRPr="00AA5FD3" w:rsidR="00AA5FD3" w:rsidP="48FCD4AC" w:rsidRDefault="00AA5FD3" w14:paraId="2002B36A" w14:textId="6AD476A2">
      <w:pPr>
        <w:jc w:val="both"/>
        <w:rPr>
          <w:rFonts w:cs="Calibri" w:cstheme="minorAscii"/>
        </w:rPr>
      </w:pPr>
      <w:r w:rsidRPr="48FCD4AC" w:rsidR="48FCD4AC">
        <w:rPr>
          <w:rFonts w:cs="Calibri" w:cstheme="minorAscii"/>
        </w:rPr>
        <w:t>III - Proporcionar ao(à</w:t>
      </w:r>
      <w:r w:rsidRPr="48FCD4AC" w:rsidR="48FCD4AC">
        <w:rPr>
          <w:rFonts w:cs="Calibri" w:cstheme="minorAscii"/>
        </w:rPr>
        <w:t>) Estagiário</w:t>
      </w:r>
      <w:r w:rsidRPr="48FCD4AC" w:rsidR="48FCD4AC">
        <w:rPr>
          <w:rFonts w:cs="Calibri" w:cstheme="minorAscii"/>
        </w:rPr>
        <w:t xml:space="preserve"> (a) condições de treinamento prático e de relacionamento humano;</w:t>
      </w:r>
    </w:p>
    <w:p w:rsidRPr="00AA5FD3" w:rsidR="00AA5FD3" w:rsidP="002E51FD" w:rsidRDefault="00AA5FD3" w14:paraId="22A99AE3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IV - Designar um (a) Supervisor (a) ou responsável para orientar as tarefas do Estagiário;</w:t>
      </w:r>
    </w:p>
    <w:p w:rsidRPr="00AA5FD3" w:rsidR="00AA5FD3" w:rsidP="002E51FD" w:rsidRDefault="00AA5FD3" w14:paraId="5FA7C4D7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 - Proporcionar à Instituição de Ensino, sempre que necessário, subsídios que possibilitem o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acompanhamento, a supervisão e a avaliação parcial do Estagiário;</w:t>
      </w:r>
    </w:p>
    <w:p w:rsidRPr="00AA5FD3" w:rsidR="00AA5FD3" w:rsidP="002E51FD" w:rsidRDefault="00AA5FD3" w14:paraId="423745CB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VI - Entregar ao (à) Estagiário (a), por ocasião do desligamento, termo de realização do estágio,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 xml:space="preserve">indicando de forma resumida as atividades desenvolvidas, os períodos e a avaliação de </w:t>
      </w:r>
      <w:r w:rsidR="002E51FD">
        <w:rPr>
          <w:rFonts w:cstheme="minorHAnsi"/>
        </w:rPr>
        <w:t>d</w:t>
      </w:r>
      <w:r w:rsidRPr="00AA5FD3">
        <w:rPr>
          <w:rFonts w:cstheme="minorHAnsi"/>
        </w:rPr>
        <w:t>esempenho.</w:t>
      </w:r>
    </w:p>
    <w:p w:rsidRPr="00AA5FD3" w:rsidR="00AA5FD3" w:rsidP="002E51FD" w:rsidRDefault="00AA5FD3" w14:paraId="5D7D66D8" w14:textId="77777777">
      <w:pPr>
        <w:jc w:val="both"/>
        <w:rPr>
          <w:rFonts w:cstheme="minorHAnsi"/>
        </w:rPr>
      </w:pPr>
      <w:r w:rsidRPr="002E51FD">
        <w:rPr>
          <w:rFonts w:cstheme="minorHAnsi"/>
          <w:b/>
        </w:rPr>
        <w:t>CLÁUSULA QUINTA.</w:t>
      </w:r>
      <w:r w:rsidRPr="00AA5FD3">
        <w:rPr>
          <w:rFonts w:cstheme="minorHAnsi"/>
        </w:rPr>
        <w:t xml:space="preserve"> Além das atribuições e responsabilidade previstas no presente Termo de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Compromisso de Estágio, caberá ao (à) ESTAGIÁRIO (A):</w:t>
      </w:r>
    </w:p>
    <w:p w:rsidRPr="00AA5FD3" w:rsidR="00AA5FD3" w:rsidP="002E51FD" w:rsidRDefault="00AA5FD3" w14:paraId="2EDF4E1A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 - Estar regularmente matriculado (a) na Instituição de Ensino, em semestre compatível com a prática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exigida no Estágio;</w:t>
      </w:r>
    </w:p>
    <w:p w:rsidRPr="00AA5FD3" w:rsidR="00AA5FD3" w:rsidP="002E51FD" w:rsidRDefault="00AA5FD3" w14:paraId="47C408EC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II - Observar as diretrizes e/ou normas internas da Concedente e os di</w:t>
      </w:r>
      <w:r w:rsidR="002E51FD">
        <w:rPr>
          <w:rFonts w:cstheme="minorHAnsi"/>
        </w:rPr>
        <w:t xml:space="preserve">spositivos legais aplicáveis ao </w:t>
      </w:r>
      <w:r w:rsidRPr="00AA5FD3">
        <w:rPr>
          <w:rFonts w:cstheme="minorHAnsi"/>
        </w:rPr>
        <w:t>estágio, bem como as orientações do Professor Responsável de Estágios e do seu Supervisor ou responsável;</w:t>
      </w:r>
    </w:p>
    <w:p w:rsidRPr="00AA5FD3" w:rsidR="00AA5FD3" w:rsidP="002E51FD" w:rsidRDefault="00AA5FD3" w14:paraId="46971888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III - Cumprir, com seriedade e responsabilidade, empenho e interesse a programação estabelecida entre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a Concedente, o (a) Estagiário (a) e a Instituição de Ensino e preservar o sigilo das informações a que tiver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acesso;</w:t>
      </w:r>
    </w:p>
    <w:p w:rsidRPr="00AA5FD3" w:rsidR="00AA5FD3" w:rsidP="002E51FD" w:rsidRDefault="00AA5FD3" w14:paraId="2D94E83B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IV - Elaborar e entregar à Instituição de Ensino de relatórios parciais e relatório final sobre seu estágio,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na forma estabelecida por ele;</w:t>
      </w:r>
    </w:p>
    <w:p w:rsidRPr="00AA5FD3" w:rsidR="00AA5FD3" w:rsidP="002E51FD" w:rsidRDefault="00AA5FD3" w14:paraId="449DFC92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 - Cumprir as normas internas da Concedente, principalmente as r</w:t>
      </w:r>
      <w:r w:rsidR="002E51FD">
        <w:rPr>
          <w:rFonts w:cstheme="minorHAnsi"/>
        </w:rPr>
        <w:t xml:space="preserve">elacionadas com o estágio e não </w:t>
      </w:r>
      <w:r w:rsidRPr="00AA5FD3">
        <w:rPr>
          <w:rFonts w:cstheme="minorHAnsi"/>
        </w:rPr>
        <w:t>divulgar ou transmitir, durante ou depois do período de estágio, a quem quer que seja, qualquer informação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confidencial ou material que se relacione com os negócios da Concedente;</w:t>
      </w:r>
    </w:p>
    <w:p w:rsidRPr="00AA5FD3" w:rsidR="00AA5FD3" w:rsidP="002E51FD" w:rsidRDefault="00AA5FD3" w14:paraId="7BEF3E68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VI - Responder pelas perdas e danos consequentes da inobservância das cláusulas constantes do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presente termo;</w:t>
      </w:r>
    </w:p>
    <w:p w:rsidRPr="00AA5FD3" w:rsidR="00AA5FD3" w:rsidP="002E51FD" w:rsidRDefault="00AA5FD3" w14:paraId="243A2607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VII - Comunicar à Concedente, no prazo de 5 (cinco) dias, a ocorrência de qualquer uma das alternativas</w:t>
      </w:r>
      <w:r w:rsidR="002E51FD">
        <w:rPr>
          <w:rFonts w:cstheme="minorHAnsi"/>
        </w:rPr>
        <w:t xml:space="preserve"> </w:t>
      </w:r>
      <w:r w:rsidRPr="00AA5FD3">
        <w:rPr>
          <w:rFonts w:cstheme="minorHAnsi"/>
        </w:rPr>
        <w:t>do inciso I da Cláusula Oitava;</w:t>
      </w:r>
    </w:p>
    <w:p w:rsidRPr="00AA5FD3" w:rsidR="00AA5FD3" w:rsidP="002E51FD" w:rsidRDefault="00AA5FD3" w14:paraId="65D192F6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VIII - Respeitar as cláusulas do Termo de Compromisso;</w:t>
      </w:r>
    </w:p>
    <w:p w:rsidRPr="00AA5FD3" w:rsidR="00AA5FD3" w:rsidP="002E51FD" w:rsidRDefault="00AA5FD3" w14:paraId="33FFDEF4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IX - Encaminhar obrigatoriamente à Instituição de Ensino e à Concedente uma via do presente instrumento, devidamente assinado pelas partes.</w:t>
      </w:r>
    </w:p>
    <w:p w:rsidRPr="00AA5FD3" w:rsidR="00AA5FD3" w:rsidP="002E51FD" w:rsidRDefault="00AA5FD3" w14:paraId="7A190C95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X - Comunicar à Instituição de Ensino qualquer fato relevante sobre o estágio.</w:t>
      </w:r>
    </w:p>
    <w:p w:rsidRPr="00AA5FD3" w:rsidR="00AA5FD3" w:rsidP="002E51FD" w:rsidRDefault="00AA5FD3" w14:paraId="2E049715" w14:textId="77777777">
      <w:pPr>
        <w:jc w:val="both"/>
        <w:rPr>
          <w:rFonts w:cstheme="minorHAnsi"/>
        </w:rPr>
      </w:pPr>
      <w:r w:rsidRPr="00AA5FD3">
        <w:rPr>
          <w:rFonts w:cstheme="minorHAnsi"/>
          <w:b/>
        </w:rPr>
        <w:t>CLÁUSULA SEXTA.</w:t>
      </w:r>
      <w:r w:rsidRPr="00AA5FD3">
        <w:rPr>
          <w:rFonts w:cstheme="minorHAnsi"/>
        </w:rPr>
        <w:t xml:space="preserve"> Caberá à INSTITUIÇÃO DE ENSINO:</w:t>
      </w:r>
    </w:p>
    <w:p w:rsidRPr="00AA5FD3" w:rsidR="00AA5FD3" w:rsidP="002E51FD" w:rsidRDefault="00AA5FD3" w14:paraId="0124CA4A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 - Estabelecer critérios para a realização do Estágio Supervisionado, seu acompanhamento e avaliação bem como encaminhá-los à Concedente;</w:t>
      </w:r>
    </w:p>
    <w:p w:rsidRPr="00AA5FD3" w:rsidR="00AA5FD3" w:rsidP="002E51FD" w:rsidRDefault="00AA5FD3" w14:paraId="7B711B32" w14:textId="77777777">
      <w:pPr>
        <w:jc w:val="both"/>
        <w:rPr>
          <w:rFonts w:cstheme="minorHAnsi"/>
        </w:rPr>
      </w:pPr>
      <w:r w:rsidRPr="00AA5FD3">
        <w:rPr>
          <w:rFonts w:cstheme="minorHAnsi"/>
        </w:rPr>
        <w:t>II - Planejar o estágio, orientar, supervisionar e avaliar o (a) Estagiário (a), parcialmente e ao final do estágio.</w:t>
      </w:r>
    </w:p>
    <w:p w:rsidR="002E51FD" w:rsidP="002E51FD" w:rsidRDefault="00AA5FD3" w14:paraId="3D2D54B6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b/>
          <w:bCs/>
          <w:color w:val="000000"/>
          <w:lang w:eastAsia="pt-BR"/>
        </w:rPr>
        <w:t>CLÁUSULA SÉTIMA</w:t>
      </w:r>
      <w:r w:rsidRPr="00AA5FD3">
        <w:rPr>
          <w:rFonts w:eastAsia="Times New Roman" w:cstheme="minorHAnsi"/>
          <w:color w:val="000000"/>
          <w:lang w:eastAsia="pt-BR"/>
        </w:rPr>
        <w:t>. A Concedente se obriga a fazer o Seguro de Acidentes Pessoais ocorridos nos</w:t>
      </w: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color w:val="000000"/>
          <w:lang w:eastAsia="pt-BR"/>
        </w:rPr>
        <w:t>locais de estágio, conforme legislação vigente, de acordo com a Apólice de Seguro nº __________, da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Seguradora ___________________, nos termos do Artigo 9º Inciso IV da Lei 11.788/08.</w:t>
      </w:r>
    </w:p>
    <w:p w:rsidR="002E51FD" w:rsidP="002E51FD" w:rsidRDefault="002E51FD" w14:paraId="0F179FC3" w14:textId="77777777">
      <w:pPr>
        <w:spacing w:after="0" w:line="240" w:lineRule="auto"/>
        <w:jc w:val="both"/>
        <w:rPr>
          <w:rFonts w:eastAsia="Times New Roman" w:cstheme="minorHAnsi"/>
          <w:b/>
          <w:bCs/>
          <w:color w:val="000000"/>
          <w:lang w:eastAsia="pt-BR"/>
        </w:rPr>
      </w:pPr>
    </w:p>
    <w:p w:rsidR="002E51FD" w:rsidP="002E51FD" w:rsidRDefault="00AA5FD3" w14:paraId="1858C6EC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b/>
          <w:bCs/>
          <w:color w:val="000000"/>
          <w:lang w:eastAsia="pt-BR"/>
        </w:rPr>
        <w:t>CLÁUSULA OITAVA</w:t>
      </w:r>
      <w:r w:rsidRPr="00AA5FD3">
        <w:rPr>
          <w:rFonts w:eastAsia="Times New Roman" w:cstheme="minorHAnsi"/>
          <w:color w:val="000000"/>
          <w:lang w:eastAsia="pt-BR"/>
        </w:rPr>
        <w:t>. Constituem motivo para a rescisão automática do presente Termo de Compromisso:</w:t>
      </w: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color w:val="000000"/>
          <w:lang w:eastAsia="pt-BR"/>
        </w:rPr>
        <w:t>I - A conclusão, abandono ou mudança de Curso, ou trancamento de matrícula do (a) Estagiário (a);</w:t>
      </w: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color w:val="000000"/>
          <w:lang w:eastAsia="pt-BR"/>
        </w:rPr>
        <w:t>II - O não cumprimento do convencionado neste Termo de Compromisso;</w:t>
      </w:r>
    </w:p>
    <w:p w:rsidR="002E51FD" w:rsidP="002E51FD" w:rsidRDefault="00AA5FD3" w14:paraId="20D3FF5D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color w:val="000000"/>
          <w:lang w:eastAsia="pt-BR"/>
        </w:rPr>
        <w:t>III- O abandono do estágio.</w:t>
      </w:r>
    </w:p>
    <w:p w:rsidR="002E51FD" w:rsidP="002E51FD" w:rsidRDefault="002E51FD" w14:paraId="7FF84C07" w14:textId="77777777">
      <w:pPr>
        <w:spacing w:after="0" w:line="240" w:lineRule="auto"/>
        <w:jc w:val="both"/>
        <w:rPr>
          <w:rFonts w:eastAsia="Times New Roman" w:cstheme="minorHAnsi"/>
          <w:b/>
          <w:bCs/>
          <w:color w:val="000000"/>
          <w:lang w:eastAsia="pt-BR"/>
        </w:rPr>
      </w:pPr>
    </w:p>
    <w:p w:rsidR="002E51FD" w:rsidP="002E51FD" w:rsidRDefault="00AA5FD3" w14:paraId="7389A00D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b/>
          <w:bCs/>
          <w:color w:val="000000"/>
          <w:lang w:eastAsia="pt-BR"/>
        </w:rPr>
        <w:t>CLÁUSULA NONA</w:t>
      </w:r>
      <w:r w:rsidRPr="00AA5FD3">
        <w:rPr>
          <w:rFonts w:eastAsia="Times New Roman" w:cstheme="minorHAnsi"/>
          <w:color w:val="000000"/>
          <w:lang w:eastAsia="pt-BR"/>
        </w:rPr>
        <w:t>. É assegurado ao (à) Estagiário (a), sempre que o estágio tenha duração igual ou</w:t>
      </w: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color w:val="000000"/>
          <w:lang w:eastAsia="pt-BR"/>
        </w:rPr>
        <w:t>superior a um ano, período de recesso de trinta dias, a ser gozado preferencialmente durante suas férias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escolares. E proporcional aos estágios inferiores a um ano. O recesso de que trata esse artigo deverá ser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remunerado quando o Estagiário receber bolsa ou outra forma de contraprestação e o auxílio transportes,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conforme artigo 13º, § 1º e § 2º da Lei 11.788.</w:t>
      </w:r>
    </w:p>
    <w:p w:rsidR="002E51FD" w:rsidP="002E51FD" w:rsidRDefault="00AA5FD3" w14:paraId="01CE0824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b/>
          <w:bCs/>
          <w:color w:val="000000"/>
          <w:lang w:eastAsia="pt-BR"/>
        </w:rPr>
        <w:t>CLÁUSULA DÉCIMA</w:t>
      </w:r>
      <w:r w:rsidRPr="00AA5FD3">
        <w:rPr>
          <w:rFonts w:eastAsia="Times New Roman" w:cstheme="minorHAnsi"/>
          <w:color w:val="000000"/>
          <w:lang w:eastAsia="pt-BR"/>
        </w:rPr>
        <w:t>. Assim, materializado e caracterizado, o presente Estágio, segundo a legislação,</w:t>
      </w: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color w:val="000000"/>
          <w:lang w:eastAsia="pt-BR"/>
        </w:rPr>
        <w:t>não acarretará vínculo empregatício de qualquer natureza entre o Estagiário e a Concedente, nos termos do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que dispõem o Artigo 12º da Lei nº 11.788/08.</w:t>
      </w:r>
    </w:p>
    <w:p w:rsidR="002E51FD" w:rsidP="002E51FD" w:rsidRDefault="00AA5FD3" w14:paraId="581AF277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b/>
          <w:bCs/>
          <w:color w:val="000000"/>
          <w:lang w:eastAsia="pt-BR"/>
        </w:rPr>
        <w:t>CLÁUSULA DÉCIMA PRIMEIRA</w:t>
      </w:r>
      <w:r w:rsidRPr="00AA5FD3">
        <w:rPr>
          <w:rFonts w:eastAsia="Times New Roman" w:cstheme="minorHAnsi"/>
          <w:color w:val="000000"/>
          <w:lang w:eastAsia="pt-BR"/>
        </w:rPr>
        <w:t>. As partes elegem o Foro da Comarca da Capital do Estado de São</w:t>
      </w:r>
      <w:r w:rsidRPr="00AA5FD3">
        <w:rPr>
          <w:rFonts w:eastAsia="Times New Roman" w:cstheme="minorHAnsi"/>
          <w:color w:val="000000"/>
          <w:lang w:eastAsia="pt-BR"/>
        </w:rPr>
        <w:br/>
      </w:r>
      <w:r w:rsidRPr="00AA5FD3">
        <w:rPr>
          <w:rFonts w:eastAsia="Times New Roman" w:cstheme="minorHAnsi"/>
          <w:color w:val="000000"/>
          <w:lang w:eastAsia="pt-BR"/>
        </w:rPr>
        <w:t>Paulo, com expressa renúncia de outro, por mais privilegiado que seja para dirimir qualquer questão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emergente do presente Termo de Compromisso.</w:t>
      </w:r>
    </w:p>
    <w:p w:rsidR="002E51FD" w:rsidP="002E51FD" w:rsidRDefault="002E51FD" w14:paraId="1CD4B193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</w:p>
    <w:p w:rsidR="002E51FD" w:rsidP="002E51FD" w:rsidRDefault="00AA5FD3" w14:paraId="26AD25ED" w14:textId="77777777">
      <w:pPr>
        <w:spacing w:after="0" w:line="240" w:lineRule="auto"/>
        <w:jc w:val="both"/>
        <w:rPr>
          <w:rFonts w:eastAsia="Times New Roman" w:cstheme="minorHAnsi"/>
          <w:color w:val="000000"/>
          <w:lang w:eastAsia="pt-BR"/>
        </w:rPr>
      </w:pPr>
      <w:r w:rsidRPr="00AA5FD3">
        <w:rPr>
          <w:rFonts w:eastAsia="Times New Roman" w:cstheme="minorHAnsi"/>
          <w:color w:val="000000"/>
          <w:lang w:eastAsia="pt-BR"/>
        </w:rPr>
        <w:t>Por estarem de inteiro e comum acordo com as condições e dizeres deste instrumento, as partes assinam em 3 (três) vias de igual teor e forma, todas assinadas pelas partes, depois de lido, conferido e achado</w:t>
      </w:r>
      <w:r w:rsidR="002E51FD">
        <w:rPr>
          <w:rFonts w:eastAsia="Times New Roman" w:cstheme="minorHAnsi"/>
          <w:color w:val="000000"/>
          <w:lang w:eastAsia="pt-BR"/>
        </w:rPr>
        <w:t xml:space="preserve"> </w:t>
      </w:r>
      <w:r w:rsidRPr="00AA5FD3">
        <w:rPr>
          <w:rFonts w:eastAsia="Times New Roman" w:cstheme="minorHAnsi"/>
          <w:color w:val="000000"/>
          <w:lang w:eastAsia="pt-BR"/>
        </w:rPr>
        <w:t>conforme em todos os seus termos.</w:t>
      </w:r>
    </w:p>
    <w:p w:rsidR="00AA5FD3" w:rsidP="48FCD4AC" w:rsidRDefault="00AA5FD3" w14:paraId="5B94C08D" w14:textId="0BB8E63B">
      <w:pPr>
        <w:spacing w:after="0" w:line="240" w:lineRule="auto"/>
        <w:rPr>
          <w:rFonts w:eastAsia="Times New Roman" w:cs="Calibri" w:cstheme="minorAscii"/>
          <w:color w:val="000000"/>
          <w:lang w:eastAsia="pt-BR"/>
        </w:rPr>
      </w:pPr>
      <w:r>
        <w:br/>
      </w:r>
      <w:r w:rsidRPr="48FCD4AC" w:rsidR="48FCD4AC">
        <w:rPr>
          <w:rFonts w:eastAsia="Times New Roman" w:cs="Calibri" w:cstheme="minorAscii"/>
          <w:color w:val="000000" w:themeColor="text1" w:themeTint="FF" w:themeShade="FF"/>
          <w:lang w:eastAsia="pt-BR"/>
        </w:rPr>
        <w:t>VOTORANTIM, XX de XXXXX de 20XX.</w:t>
      </w:r>
    </w:p>
    <w:p w:rsidR="002E51FD" w:rsidP="002E51FD" w:rsidRDefault="002E51FD" w14:paraId="74ABB7B0" w14:textId="77777777">
      <w:pPr>
        <w:spacing w:after="0" w:line="240" w:lineRule="auto"/>
        <w:rPr>
          <w:rFonts w:eastAsia="Times New Roman" w:cstheme="minorHAnsi"/>
          <w:color w:val="000000"/>
          <w:lang w:eastAsia="pt-BR"/>
        </w:rPr>
      </w:pPr>
    </w:p>
    <w:p w:rsidR="002E51FD" w:rsidP="002E51FD" w:rsidRDefault="002E51FD" w14:paraId="7AB2CC4D" w14:textId="77777777">
      <w:pPr>
        <w:spacing w:after="0" w:line="240" w:lineRule="auto"/>
        <w:rPr>
          <w:rFonts w:eastAsia="Times New Roman" w:cstheme="minorHAnsi"/>
          <w:color w:val="000000"/>
          <w:lang w:eastAsia="pt-BR"/>
        </w:rPr>
      </w:pPr>
    </w:p>
    <w:p w:rsidRPr="00AA5FD3" w:rsidR="002E51FD" w:rsidP="002E51FD" w:rsidRDefault="002E51FD" w14:paraId="38549F6F" w14:textId="77777777">
      <w:pPr>
        <w:spacing w:after="0" w:line="240" w:lineRule="auto"/>
        <w:rPr>
          <w:rFonts w:eastAsia="Times New Roman" w:cstheme="minorHAnsi"/>
          <w:sz w:val="24"/>
          <w:szCs w:val="24"/>
          <w:lang w:eastAsia="pt-BR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Pr="00AA5FD3" w:rsidR="00AA5FD3" w:rsidTr="002E51FD" w14:paraId="6F2CAD6D" w14:textId="77777777">
        <w:trPr>
          <w:trHeight w:val="1050"/>
        </w:trPr>
        <w:tc>
          <w:tcPr>
            <w:tcW w:w="3000" w:type="dxa"/>
            <w:vAlign w:val="center"/>
            <w:hideMark/>
          </w:tcPr>
          <w:p w:rsidRPr="00AA5FD3" w:rsidR="00AA5FD3" w:rsidP="002E51FD" w:rsidRDefault="00AA5FD3" w14:paraId="217529BC" w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AA5FD3">
              <w:rPr>
                <w:rFonts w:eastAsia="Times New Roman" w:cstheme="minorHAnsi"/>
                <w:color w:val="000000"/>
                <w:lang w:eastAsia="pt-BR"/>
              </w:rPr>
              <w:t>(NOME DO ESTAGIÁRIO)</w:t>
            </w:r>
          </w:p>
        </w:tc>
        <w:tc>
          <w:tcPr>
            <w:tcW w:w="3000" w:type="dxa"/>
            <w:vAlign w:val="center"/>
            <w:hideMark/>
          </w:tcPr>
          <w:p w:rsidRPr="00AA5FD3" w:rsidR="00AA5FD3" w:rsidP="002E51FD" w:rsidRDefault="00AA5FD3" w14:paraId="26CEE4EB" w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AA5FD3">
              <w:rPr>
                <w:rFonts w:eastAsia="Times New Roman" w:cstheme="minorHAnsi"/>
                <w:color w:val="000000"/>
                <w:lang w:eastAsia="pt-BR"/>
              </w:rPr>
              <w:t>CONCEDENTE DE ESTÁGIO (nome</w:t>
            </w:r>
            <w:r w:rsidR="002E51FD"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AA5FD3">
              <w:rPr>
                <w:rFonts w:eastAsia="Times New Roman" w:cstheme="minorHAnsi"/>
                <w:color w:val="000000"/>
                <w:lang w:eastAsia="pt-BR"/>
              </w:rPr>
              <w:t>completo/ carimbo e assinatura)</w:t>
            </w:r>
          </w:p>
        </w:tc>
        <w:tc>
          <w:tcPr>
            <w:tcW w:w="3000" w:type="dxa"/>
            <w:vAlign w:val="center"/>
            <w:hideMark/>
          </w:tcPr>
          <w:p w:rsidRPr="00AA5FD3" w:rsidR="00AA5FD3" w:rsidP="002E51FD" w:rsidRDefault="00AA5FD3" w14:paraId="6A30DA1E" w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AA5FD3">
              <w:rPr>
                <w:rFonts w:eastAsia="Times New Roman" w:cstheme="minorHAnsi"/>
                <w:color w:val="000000"/>
                <w:lang w:eastAsia="pt-BR"/>
              </w:rPr>
              <w:t>Nome do Diretor da Fatec</w:t>
            </w:r>
            <w:r w:rsidRPr="00AA5FD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AA5FD3">
              <w:rPr>
                <w:rFonts w:eastAsia="Times New Roman" w:cstheme="minorHAnsi"/>
                <w:color w:val="000000"/>
                <w:lang w:eastAsia="pt-BR"/>
              </w:rPr>
              <w:t>(nome completo / carimbo e</w:t>
            </w:r>
            <w:r w:rsidRPr="00AA5FD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AA5FD3">
              <w:rPr>
                <w:rFonts w:eastAsia="Times New Roman" w:cstheme="minorHAnsi"/>
                <w:color w:val="000000"/>
                <w:lang w:eastAsia="pt-BR"/>
              </w:rPr>
              <w:t>assinatura)</w:t>
            </w:r>
          </w:p>
        </w:tc>
      </w:tr>
    </w:tbl>
    <w:p w:rsidR="00AA5FD3" w:rsidP="002E51FD" w:rsidRDefault="00AA5FD3" w14:paraId="20062A75" w14:textId="77777777"/>
    <w:p w:rsidR="00D87A7C" w:rsidP="002E51FD" w:rsidRDefault="00D87A7C" w14:paraId="279787B9" w14:textId="77777777"/>
    <w:p w:rsidRPr="00BB3FD6" w:rsidR="00D87A7C" w:rsidP="00D87A7C" w:rsidRDefault="00D87A7C" w14:paraId="7B3E870A" w14:textId="77777777">
      <w:pPr>
        <w:spacing w:after="0" w:line="240" w:lineRule="auto"/>
        <w:jc w:val="center"/>
        <w:rPr>
          <w:rFonts w:ascii="Calibri" w:hAnsi="Calibri" w:eastAsia="Times New Roman" w:cs="Calibri"/>
          <w:b/>
          <w:sz w:val="24"/>
          <w:highlight w:val="yellow"/>
          <w:lang w:eastAsia="pt-BR"/>
        </w:rPr>
      </w:pPr>
      <w:r w:rsidRPr="00BB3FD6">
        <w:rPr>
          <w:rFonts w:ascii="Calibri" w:hAnsi="Calibri" w:eastAsia="Times New Roman" w:cs="Calibri"/>
          <w:b/>
          <w:sz w:val="24"/>
          <w:lang w:eastAsia="pt-BR"/>
        </w:rPr>
        <w:t>Plano de Atividades de Estágio (PAE)</w:t>
      </w:r>
    </w:p>
    <w:p w:rsidR="00D87A7C" w:rsidP="48FCD4AC" w:rsidRDefault="00D87A7C" w14:paraId="3D3083F0" w14:textId="6DE0E324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szCs w:val="24"/>
          <w:highlight w:val="yellow"/>
          <w:lang w:eastAsia="pt-BR"/>
        </w:rPr>
      </w:pPr>
      <w:r w:rsidRPr="48FCD4AC" w:rsidR="48FCD4AC">
        <w:rPr>
          <w:rFonts w:ascii="Calibri" w:hAnsi="Calibri" w:eastAsia="Times New Roman" w:cs="Calibri"/>
          <w:color w:val="FF0000"/>
          <w:sz w:val="24"/>
          <w:szCs w:val="24"/>
          <w:highlight w:val="yellow"/>
          <w:lang w:eastAsia="pt-BR"/>
        </w:rPr>
        <w:t>[EM PAPEL TIMBRADO DA EMPRESA CONCEDENTE DO ESTÁGIO]</w:t>
      </w:r>
      <w:r>
        <w:br/>
      </w:r>
    </w:p>
    <w:p w:rsidR="48FCD4AC" w:rsidP="48FCD4AC" w:rsidRDefault="48FCD4AC" w14:paraId="00106897" w14:textId="0846ED6D">
      <w:pPr>
        <w:spacing w:after="0" w:line="240" w:lineRule="auto"/>
        <w:jc w:val="center"/>
      </w:pPr>
    </w:p>
    <w:p w:rsidRPr="005360ED" w:rsidR="00D87A7C" w:rsidP="00D87A7C" w:rsidRDefault="00D87A7C" w14:paraId="09426376" w14:textId="77777777">
      <w:pPr>
        <w:spacing w:line="240" w:lineRule="auto"/>
        <w:rPr>
          <w:rFonts w:ascii="Calibri" w:hAnsi="Calibri" w:eastAsia="Times New Roman" w:cs="Calibri"/>
          <w:b/>
          <w:sz w:val="28"/>
          <w:szCs w:val="24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do(a) aluno(a):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ook w:val="04A0" w:firstRow="1" w:lastRow="0" w:firstColumn="1" w:lastColumn="0" w:noHBand="0" w:noVBand="1"/>
      </w:tblPr>
      <w:tblGrid>
        <w:gridCol w:w="2689"/>
        <w:gridCol w:w="286"/>
        <w:gridCol w:w="2974"/>
        <w:gridCol w:w="3118"/>
      </w:tblGrid>
      <w:tr w:rsidRPr="00980098" w:rsidR="00D87A7C" w:rsidTr="006D534B" w14:paraId="2E549F5F" w14:textId="77777777">
        <w:trPr>
          <w:trHeight w:val="397"/>
        </w:trPr>
        <w:tc>
          <w:tcPr>
            <w:tcW w:w="2689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52EE4E1A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 xml:space="preserve">Matrícula: </w:t>
            </w:r>
          </w:p>
        </w:tc>
        <w:tc>
          <w:tcPr>
            <w:tcW w:w="6378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1B372A0B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>Nome:</w:t>
            </w:r>
          </w:p>
        </w:tc>
      </w:tr>
      <w:tr w:rsidRPr="005360ED" w:rsidR="00D87A7C" w:rsidTr="006D534B" w14:paraId="53861795" w14:textId="77777777">
        <w:trPr>
          <w:trHeight w:val="397"/>
        </w:trPr>
        <w:tc>
          <w:tcPr>
            <w:tcW w:w="594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7F72BBE6" w14:textId="77777777">
            <w:pPr>
              <w:spacing w:after="0" w:line="240" w:lineRule="auto"/>
              <w:rPr>
                <w:rFonts w:ascii="Calibri" w:hAnsi="Calibri" w:eastAsia="Times New Roman" w:cs="Calibri"/>
                <w:szCs w:val="2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Curso: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6F9F7631" w14:textId="77777777">
            <w:pPr>
              <w:spacing w:after="0" w:line="240" w:lineRule="auto"/>
              <w:rPr>
                <w:rFonts w:ascii="Calibri" w:hAnsi="Calibri" w:eastAsia="Times New Roman" w:cs="Calibri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Semestre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6C29A0EB" w14:textId="77777777">
        <w:trPr>
          <w:trHeight w:val="397"/>
        </w:trPr>
        <w:tc>
          <w:tcPr>
            <w:tcW w:w="9067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5A438A9D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 domiciliar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6A684B27" w14:textId="77777777">
        <w:trPr>
          <w:trHeight w:val="397"/>
        </w:trPr>
        <w:tc>
          <w:tcPr>
            <w:tcW w:w="594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140F4931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Bairro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: 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29778CFB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Telefone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34AF2ADA" w14:textId="77777777">
        <w:trPr>
          <w:trHeight w:val="397"/>
        </w:trPr>
        <w:tc>
          <w:tcPr>
            <w:tcW w:w="2975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3E180C6E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CEP: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</w:t>
            </w:r>
          </w:p>
        </w:tc>
        <w:tc>
          <w:tcPr>
            <w:tcW w:w="2974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3BA1BC11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Cidade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  <w:tc>
          <w:tcPr>
            <w:tcW w:w="311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46B8A56D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Estado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4213339D" w14:textId="77777777">
        <w:trPr>
          <w:trHeight w:val="397"/>
        </w:trPr>
        <w:tc>
          <w:tcPr>
            <w:tcW w:w="9067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3F0BC862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 eletrônico (e-mail):</w:t>
            </w:r>
          </w:p>
        </w:tc>
      </w:tr>
    </w:tbl>
    <w:p w:rsidR="00D87A7C" w:rsidP="00D87A7C" w:rsidRDefault="00D87A7C" w14:paraId="75AFE9F8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D87A7C" w:rsidP="00D87A7C" w:rsidRDefault="00D87A7C" w14:paraId="78AFCA6C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D87A7C" w:rsidP="00D87A7C" w:rsidRDefault="00D87A7C" w14:paraId="0AF590D7" w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da empresa: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ayout w:type="fixed"/>
        <w:tblLook w:val="04A0" w:firstRow="1" w:lastRow="0" w:firstColumn="1" w:lastColumn="0" w:noHBand="0" w:noVBand="1"/>
      </w:tblPr>
      <w:tblGrid>
        <w:gridCol w:w="2974"/>
        <w:gridCol w:w="564"/>
        <w:gridCol w:w="1277"/>
        <w:gridCol w:w="850"/>
        <w:gridCol w:w="3402"/>
      </w:tblGrid>
      <w:tr w:rsidRPr="005360ED" w:rsidR="00D87A7C" w:rsidTr="006D534B" w14:paraId="7D62FE8E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09C2487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  <w:t xml:space="preserve">Nome </w:t>
            </w: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shd w:val="clear" w:color="auto" w:fill="FBE4D5" w:themeFill="accent2" w:themeFillTint="33"/>
                <w:lang w:eastAsia="pt-BR"/>
              </w:rPr>
              <w:t>da empresa:</w:t>
            </w:r>
          </w:p>
        </w:tc>
      </w:tr>
      <w:tr w:rsidRPr="005360ED" w:rsidR="00D87A7C" w:rsidTr="006D534B" w14:paraId="1499B077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59CC7B0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Divisão ou departamento de aplicação do estágio:</w:t>
            </w:r>
          </w:p>
        </w:tc>
      </w:tr>
      <w:tr w:rsidRPr="005360ED" w:rsidR="00D87A7C" w:rsidTr="006D534B" w14:paraId="712FE7BE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671379A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Endereço:</w:t>
            </w:r>
          </w:p>
        </w:tc>
      </w:tr>
      <w:tr w:rsidRPr="005360ED" w:rsidR="00D87A7C" w:rsidTr="006D534B" w14:paraId="5C1B5D01" w14:textId="77777777">
        <w:trPr>
          <w:trHeight w:val="397"/>
        </w:trPr>
        <w:tc>
          <w:tcPr>
            <w:tcW w:w="5665" w:type="dxa"/>
            <w:gridSpan w:val="4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55DA549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Bairro:</w:t>
            </w:r>
          </w:p>
        </w:tc>
        <w:tc>
          <w:tcPr>
            <w:tcW w:w="340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33EB11E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Telefone/ramal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5E939770" w14:textId="77777777">
        <w:trPr>
          <w:trHeight w:val="397"/>
        </w:trPr>
        <w:tc>
          <w:tcPr>
            <w:tcW w:w="2974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20CBDA23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CEP: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</w:t>
            </w:r>
          </w:p>
        </w:tc>
        <w:tc>
          <w:tcPr>
            <w:tcW w:w="2691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477C4456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Cidade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  <w:tc>
          <w:tcPr>
            <w:tcW w:w="340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055665FF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Estado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1389913C" w14:textId="77777777">
        <w:trPr>
          <w:trHeight w:val="397"/>
        </w:trPr>
        <w:tc>
          <w:tcPr>
            <w:tcW w:w="4815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5F259F8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Endereço eletrônico (e-mail): </w:t>
            </w:r>
          </w:p>
        </w:tc>
        <w:tc>
          <w:tcPr>
            <w:tcW w:w="4252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Pr="005360ED" w:rsidR="00D87A7C" w:rsidP="006D534B" w:rsidRDefault="00D87A7C" w14:paraId="41667B0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Site:</w:t>
            </w:r>
          </w:p>
        </w:tc>
      </w:tr>
      <w:tr w:rsidRPr="005360ED" w:rsidR="00D87A7C" w:rsidTr="006D534B" w14:paraId="410F0C70" w14:textId="77777777">
        <w:trPr>
          <w:trHeight w:val="397"/>
        </w:trPr>
        <w:tc>
          <w:tcPr>
            <w:tcW w:w="9067" w:type="dxa"/>
            <w:gridSpan w:val="5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D87A7C" w:rsidP="006D534B" w:rsidRDefault="00D87A7C" w14:paraId="1F95634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Nome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w:rsidRPr="005360ED" w:rsidR="00D87A7C" w:rsidTr="006D534B" w14:paraId="0517B132" w14:textId="77777777">
        <w:trPr>
          <w:trHeight w:val="397"/>
        </w:trPr>
        <w:tc>
          <w:tcPr>
            <w:tcW w:w="3538" w:type="dxa"/>
            <w:gridSpan w:val="2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="00D87A7C" w:rsidP="006D534B" w:rsidRDefault="00D87A7C" w14:paraId="795CF68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Cargo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  <w:p w:rsidRPr="005360ED" w:rsidR="00D87A7C" w:rsidP="006D534B" w:rsidRDefault="00D87A7C" w14:paraId="7E69C08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</w:p>
        </w:tc>
        <w:tc>
          <w:tcPr>
            <w:tcW w:w="5529" w:type="dxa"/>
            <w:gridSpan w:val="3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="00D87A7C" w:rsidP="006D534B" w:rsidRDefault="00D87A7C" w14:paraId="3A0CCDA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Contato do supervisor (fone e e-mail)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  <w:p w:rsidRPr="005360ED" w:rsidR="00D87A7C" w:rsidP="006D534B" w:rsidRDefault="00D87A7C" w14:paraId="183A067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</w:p>
        </w:tc>
      </w:tr>
    </w:tbl>
    <w:p w:rsidR="00D87A7C" w:rsidP="00D87A7C" w:rsidRDefault="00D87A7C" w14:paraId="78F57F16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D87A7C" w:rsidP="00D87A7C" w:rsidRDefault="00D87A7C" w14:paraId="7D196A78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D87A7C" w:rsidP="00D87A7C" w:rsidRDefault="00D87A7C" w14:paraId="53168AFC" w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980098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do estágio:</w:t>
      </w:r>
    </w:p>
    <w:tbl>
      <w:tblPr>
        <w:tblW w:w="9067" w:type="dxa"/>
        <w:tblBorders>
          <w:top w:val="single" w:color="767171" w:themeColor="background2" w:themeShade="80" w:sz="8" w:space="0"/>
          <w:left w:val="single" w:color="767171" w:themeColor="background2" w:themeShade="80" w:sz="8" w:space="0"/>
          <w:bottom w:val="single" w:color="767171" w:themeColor="background2" w:themeShade="80" w:sz="8" w:space="0"/>
          <w:right w:val="single" w:color="767171" w:themeColor="background2" w:themeShade="80" w:sz="8" w:space="0"/>
          <w:insideH w:val="single" w:color="767171" w:themeColor="background2" w:themeShade="80" w:sz="8" w:space="0"/>
          <w:insideV w:val="single" w:color="767171" w:themeColor="background2" w:themeShade="80" w:sz="8" w:space="0"/>
        </w:tblBorders>
        <w:tblLook w:val="04A0" w:firstRow="1" w:lastRow="0" w:firstColumn="1" w:lastColumn="0" w:noHBand="0" w:noVBand="1"/>
      </w:tblPr>
      <w:tblGrid>
        <w:gridCol w:w="4248"/>
        <w:gridCol w:w="4819"/>
      </w:tblGrid>
      <w:tr w:rsidRPr="005360ED" w:rsidR="00D87A7C" w:rsidTr="006D534B" w14:paraId="79C69E29" w14:textId="77777777">
        <w:trPr>
          <w:trHeight w:val="918"/>
        </w:trPr>
        <w:tc>
          <w:tcPr>
            <w:tcW w:w="4248" w:type="dxa"/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22DEB619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t>Classificação:</w:t>
            </w:r>
            <w:r w:rsidRPr="005360ED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br/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>(</w:t>
            </w:r>
            <w:r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</w:t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) obrigatório (</w:t>
            </w:r>
            <w:r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</w:t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 xml:space="preserve"> ) não obrigatório</w:t>
            </w:r>
          </w:p>
        </w:tc>
        <w:tc>
          <w:tcPr>
            <w:tcW w:w="4819" w:type="dxa"/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54FC9AAC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t>Período previsto de realização:</w:t>
            </w:r>
            <w:r w:rsidRPr="005360ED"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  <w:br/>
            </w:r>
            <w:r w:rsidRPr="00980098">
              <w:rPr>
                <w:rFonts w:ascii="Calibri" w:hAnsi="Calibri" w:eastAsia="Times New Roman" w:cs="Calibri"/>
                <w:b/>
                <w:bCs/>
                <w:sz w:val="24"/>
                <w:szCs w:val="20"/>
                <w:lang w:eastAsia="pt-BR"/>
              </w:rPr>
              <w:t>Início:___/___/____ Término: ___/___/____</w:t>
            </w:r>
          </w:p>
        </w:tc>
      </w:tr>
      <w:tr w:rsidRPr="005360ED" w:rsidR="00D87A7C" w:rsidTr="006D534B" w14:paraId="60E16F42" w14:textId="77777777">
        <w:trPr>
          <w:trHeight w:val="1244"/>
        </w:trPr>
        <w:tc>
          <w:tcPr>
            <w:tcW w:w="4248" w:type="dxa"/>
            <w:vAlign w:val="center"/>
            <w:hideMark/>
          </w:tcPr>
          <w:p w:rsidRPr="005360ED" w:rsidR="00D87A7C" w:rsidP="006D534B" w:rsidRDefault="00D87A7C" w14:paraId="53AE7764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Valor mensal da bolsa estágio (R$)</w:t>
            </w:r>
          </w:p>
        </w:tc>
        <w:tc>
          <w:tcPr>
            <w:tcW w:w="4819" w:type="dxa"/>
            <w:vAlign w:val="center"/>
            <w:hideMark/>
          </w:tcPr>
          <w:p w:rsidRPr="005360ED" w:rsidR="00D87A7C" w:rsidP="006D534B" w:rsidRDefault="00D87A7C" w14:paraId="672711C4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Período real de execução: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Início:___/___/____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Término: ___/___/____</w:t>
            </w:r>
          </w:p>
        </w:tc>
      </w:tr>
      <w:tr w:rsidRPr="005360ED" w:rsidR="00D87A7C" w:rsidTr="006D534B" w14:paraId="242DAB10" w14:textId="77777777">
        <w:trPr>
          <w:trHeight w:val="964"/>
        </w:trPr>
        <w:tc>
          <w:tcPr>
            <w:tcW w:w="9067" w:type="dxa"/>
            <w:gridSpan w:val="2"/>
            <w:vAlign w:val="center"/>
            <w:hideMark/>
          </w:tcPr>
          <w:p w:rsidRPr="005360ED" w:rsidR="00D87A7C" w:rsidP="006D534B" w:rsidRDefault="00D87A7C" w14:paraId="437615C3" w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Horário: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De segunda a sexta, das ____</w:t>
            </w:r>
            <w:r w:rsidRPr="00980098"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 h às _</w:t>
            </w:r>
            <w:r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_______ h, aos sábados, das __</w:t>
            </w:r>
            <w:r w:rsidRPr="00980098">
              <w:rPr>
                <w:rFonts w:ascii="Calibri" w:hAnsi="Calibri" w:eastAsia="Times New Roman" w:cs="Calibri"/>
                <w:color w:val="000000"/>
                <w:szCs w:val="20"/>
                <w:lang w:eastAsia="pt-BR"/>
              </w:rPr>
              <w:t>______h às ________h.</w:t>
            </w:r>
          </w:p>
        </w:tc>
      </w:tr>
    </w:tbl>
    <w:p w:rsidR="00D87A7C" w:rsidP="00D87A7C" w:rsidRDefault="00D87A7C" w14:paraId="07085AC2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D87A7C" w:rsidP="00D87A7C" w:rsidRDefault="00D87A7C" w14:paraId="668E8510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D87A7C" w:rsidP="00D87A7C" w:rsidRDefault="00D87A7C" w14:paraId="0493A6AF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D87A7C" w:rsidP="00D87A7C" w:rsidRDefault="00D87A7C" w14:paraId="2F6E4252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="00D87A7C" w:rsidP="00D87A7C" w:rsidRDefault="00D87A7C" w14:paraId="33F306DA" w14:textId="77777777">
      <w:pPr>
        <w:spacing w:after="0" w:line="240" w:lineRule="auto"/>
        <w:rPr>
          <w:rFonts w:ascii="Calibri" w:hAnsi="Calibri" w:eastAsia="Times New Roman" w:cs="Calibri"/>
          <w:color w:val="000000"/>
          <w:sz w:val="24"/>
          <w:szCs w:val="20"/>
          <w:lang w:eastAsia="pt-BR"/>
        </w:rPr>
      </w:pPr>
    </w:p>
    <w:p w:rsidRPr="005360ED" w:rsidR="00D87A7C" w:rsidP="00D87A7C" w:rsidRDefault="00D87A7C" w14:paraId="0D5AA27B" w14:textId="77777777">
      <w:pPr>
        <w:spacing w:after="0" w:line="240" w:lineRule="auto"/>
        <w:rPr>
          <w:rFonts w:ascii="Calibri" w:hAnsi="Calibri" w:eastAsia="Times New Roman" w:cs="Calibri"/>
          <w:sz w:val="32"/>
          <w:szCs w:val="24"/>
          <w:lang w:eastAsia="pt-BR"/>
        </w:rPr>
      </w:pPr>
      <w:r w:rsidRPr="005360ED"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>Cronograma (escreva a seguir as atividades que serão desenvolvidas no estágio. Explique cada uma</w:t>
      </w:r>
      <w:r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 xml:space="preserve"> </w:t>
      </w:r>
      <w:r w:rsidRPr="005360ED">
        <w:rPr>
          <w:rFonts w:ascii="Calibri" w:hAnsi="Calibri" w:eastAsia="Times New Roman" w:cs="Calibri"/>
          <w:color w:val="000000"/>
          <w:sz w:val="24"/>
          <w:szCs w:val="20"/>
          <w:lang w:eastAsia="pt-BR"/>
        </w:rPr>
        <w:t>resumidamente e inclua linhas, se necessário):</w:t>
      </w:r>
    </w:p>
    <w:tbl>
      <w:tblPr>
        <w:tblW w:w="9067" w:type="dxa"/>
        <w:tblBorders>
          <w:top w:val="single" w:color="767171" w:themeColor="background2" w:themeShade="80" w:sz="8" w:space="0"/>
          <w:left w:val="single" w:color="767171" w:themeColor="background2" w:themeShade="80" w:sz="8" w:space="0"/>
          <w:bottom w:val="single" w:color="767171" w:themeColor="background2" w:themeShade="80" w:sz="8" w:space="0"/>
          <w:right w:val="single" w:color="767171" w:themeColor="background2" w:themeShade="80" w:sz="8" w:space="0"/>
          <w:insideH w:val="single" w:color="767171" w:themeColor="background2" w:themeShade="80" w:sz="8" w:space="0"/>
          <w:insideV w:val="single" w:color="767171" w:themeColor="background2" w:themeShade="80" w:sz="8" w:space="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693"/>
        <w:gridCol w:w="2974"/>
        <w:gridCol w:w="1845"/>
      </w:tblGrid>
      <w:tr w:rsidRPr="005360ED" w:rsidR="00D87A7C" w:rsidTr="006D534B" w14:paraId="19E8F1FE" w14:textId="77777777">
        <w:trPr>
          <w:trHeight w:val="454"/>
        </w:trPr>
        <w:tc>
          <w:tcPr>
            <w:tcW w:w="1555" w:type="dxa"/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6917EE85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Atividade: </w:t>
            </w:r>
          </w:p>
        </w:tc>
        <w:tc>
          <w:tcPr>
            <w:tcW w:w="2693" w:type="dxa"/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56265A1A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Descrição da atividade: </w:t>
            </w:r>
          </w:p>
        </w:tc>
        <w:tc>
          <w:tcPr>
            <w:tcW w:w="2974" w:type="dxa"/>
            <w:shd w:val="clear" w:color="auto" w:fill="FBE4D5" w:themeFill="accent2" w:themeFillTint="33"/>
            <w:vAlign w:val="center"/>
            <w:hideMark/>
          </w:tcPr>
          <w:p w:rsidRPr="005360ED" w:rsidR="00D87A7C" w:rsidP="006D534B" w:rsidRDefault="00D87A7C" w14:paraId="185B85F8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Objetivo ou resultado esperado: </w:t>
            </w:r>
          </w:p>
        </w:tc>
        <w:tc>
          <w:tcPr>
            <w:tcW w:w="1845" w:type="dxa"/>
            <w:shd w:val="clear" w:color="auto" w:fill="FBE4D5" w:themeFill="accent2" w:themeFillTint="33"/>
            <w:vAlign w:val="center"/>
            <w:hideMark/>
          </w:tcPr>
          <w:p w:rsidRPr="00980098" w:rsidR="00D87A7C" w:rsidP="006D534B" w:rsidRDefault="00D87A7C" w14:paraId="0A2F2B80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 xml:space="preserve">Período previsto </w:t>
            </w:r>
          </w:p>
          <w:p w:rsidRPr="005360ED" w:rsidR="00D87A7C" w:rsidP="006D534B" w:rsidRDefault="00D87A7C" w14:paraId="4EA48E03" w14:textId="77777777">
            <w:pPr>
              <w:spacing w:after="0" w:line="240" w:lineRule="auto"/>
              <w:rPr>
                <w:rFonts w:ascii="Calibri" w:hAnsi="Calibri" w:eastAsia="Times New Roman" w:cs="Calibri"/>
                <w:szCs w:val="20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bCs/>
                <w:szCs w:val="20"/>
                <w:lang w:eastAsia="pt-BR"/>
              </w:rPr>
              <w:t>(início e término)</w:t>
            </w:r>
          </w:p>
        </w:tc>
      </w:tr>
      <w:tr w:rsidRPr="005360ED" w:rsidR="00D87A7C" w:rsidTr="006D534B" w14:paraId="64AB5B89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D87A7C" w:rsidP="006D534B" w:rsidRDefault="00D87A7C" w14:paraId="18985C2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D87A7C" w:rsidP="006D534B" w:rsidRDefault="00D87A7C" w14:paraId="281393C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D87A7C" w:rsidP="006D534B" w:rsidRDefault="00D87A7C" w14:paraId="12189302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D87A7C" w:rsidP="006D534B" w:rsidRDefault="00D87A7C" w14:paraId="53CC6E2B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D87A7C" w:rsidTr="006D534B" w14:paraId="33312AB0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D87A7C" w:rsidP="006D534B" w:rsidRDefault="00D87A7C" w14:paraId="1CE3708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D87A7C" w:rsidP="006D534B" w:rsidRDefault="00D87A7C" w14:paraId="5C61027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D87A7C" w:rsidP="006D534B" w:rsidRDefault="00D87A7C" w14:paraId="10A8B979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D87A7C" w:rsidP="006D534B" w:rsidRDefault="00D87A7C" w14:paraId="33DFFE72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D87A7C" w:rsidTr="006D534B" w14:paraId="3A090B8B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D87A7C" w:rsidP="006D534B" w:rsidRDefault="00D87A7C" w14:paraId="003F8286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D87A7C" w:rsidP="006D534B" w:rsidRDefault="00D87A7C" w14:paraId="1F7F075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D87A7C" w:rsidP="006D534B" w:rsidRDefault="00D87A7C" w14:paraId="6748E14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D87A7C" w:rsidP="006D534B" w:rsidRDefault="00D87A7C" w14:paraId="71F75F1F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  <w:tr w:rsidRPr="005360ED" w:rsidR="00D87A7C" w:rsidTr="006D534B" w14:paraId="65DFC4A8" w14:textId="77777777">
        <w:trPr>
          <w:trHeight w:val="454"/>
        </w:trPr>
        <w:tc>
          <w:tcPr>
            <w:tcW w:w="1555" w:type="dxa"/>
            <w:vAlign w:val="center"/>
          </w:tcPr>
          <w:p w:rsidRPr="00980098" w:rsidR="00D87A7C" w:rsidP="006D534B" w:rsidRDefault="00D87A7C" w14:paraId="080CA0E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693" w:type="dxa"/>
            <w:vAlign w:val="center"/>
          </w:tcPr>
          <w:p w:rsidRPr="00980098" w:rsidR="00D87A7C" w:rsidP="006D534B" w:rsidRDefault="00D87A7C" w14:paraId="67856361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2974" w:type="dxa"/>
            <w:vAlign w:val="center"/>
          </w:tcPr>
          <w:p w:rsidRPr="00980098" w:rsidR="00D87A7C" w:rsidP="006D534B" w:rsidRDefault="00D87A7C" w14:paraId="0342798D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  <w:tc>
          <w:tcPr>
            <w:tcW w:w="1845" w:type="dxa"/>
            <w:vAlign w:val="center"/>
          </w:tcPr>
          <w:p w:rsidRPr="00980098" w:rsidR="00D87A7C" w:rsidP="006D534B" w:rsidRDefault="00D87A7C" w14:paraId="283DCC9F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sz w:val="18"/>
                <w:szCs w:val="14"/>
                <w:lang w:eastAsia="pt-BR"/>
              </w:rPr>
            </w:pPr>
          </w:p>
        </w:tc>
      </w:tr>
    </w:tbl>
    <w:p w:rsidRPr="005360ED" w:rsidR="00D87A7C" w:rsidP="00D87A7C" w:rsidRDefault="00D87A7C" w14:paraId="54884A28" w14:textId="77777777">
      <w:pPr>
        <w:spacing w:after="0" w:line="240" w:lineRule="auto"/>
        <w:rPr>
          <w:rFonts w:ascii="Calibri" w:hAnsi="Calibri" w:eastAsia="Times New Roman" w:cs="Calibri"/>
          <w:sz w:val="32"/>
          <w:szCs w:val="24"/>
          <w:lang w:eastAsia="pt-BR"/>
        </w:rPr>
      </w:pPr>
    </w:p>
    <w:tbl>
      <w:tblPr>
        <w:tblW w:w="9151" w:type="dxa"/>
        <w:tblBorders>
          <w:top w:val="single" w:color="767171" w:themeColor="background2" w:themeShade="80" w:sz="6" w:space="0"/>
          <w:left w:val="single" w:color="767171" w:themeColor="background2" w:themeShade="80" w:sz="6" w:space="0"/>
          <w:bottom w:val="single" w:color="767171" w:themeColor="background2" w:themeShade="80" w:sz="6" w:space="0"/>
          <w:right w:val="single" w:color="767171" w:themeColor="background2" w:themeShade="80" w:sz="6" w:space="0"/>
          <w:insideH w:val="single" w:color="767171" w:themeColor="background2" w:themeShade="80" w:sz="6" w:space="0"/>
          <w:insideV w:val="single" w:color="767171" w:themeColor="background2" w:themeShade="80" w:sz="6" w:space="0"/>
        </w:tblBorders>
        <w:tblLook w:val="04A0" w:firstRow="1" w:lastRow="0" w:firstColumn="1" w:lastColumn="0" w:noHBand="0" w:noVBand="1"/>
      </w:tblPr>
      <w:tblGrid>
        <w:gridCol w:w="4186"/>
        <w:gridCol w:w="4965"/>
      </w:tblGrid>
      <w:tr w:rsidRPr="005360ED" w:rsidR="00D87A7C" w:rsidTr="58E99DCE" w14:paraId="34336CB1" w14:textId="77777777">
        <w:tc>
          <w:tcPr>
            <w:tcW w:w="4186" w:type="dxa"/>
            <w:vMerge w:val="restart"/>
            <w:tcMar/>
            <w:vAlign w:val="center"/>
            <w:hideMark/>
          </w:tcPr>
          <w:p w:rsidR="00D87A7C" w:rsidP="006D534B" w:rsidRDefault="00D87A7C" w14:paraId="0B91B44E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Empresa:</w:t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t>DECLARAÇÃO: plano definido em</w:t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t>___/___/_______</w:t>
            </w:r>
          </w:p>
          <w:p w:rsidR="00D87A7C" w:rsidP="006D534B" w:rsidRDefault="00D87A7C" w14:paraId="6FBECAA8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D87A7C" w:rsidP="006D534B" w:rsidRDefault="00D87A7C" w14:paraId="05718353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D87A7C" w:rsidP="006D534B" w:rsidRDefault="00D87A7C" w14:paraId="6EC7B70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D87A7C" w:rsidP="006D534B" w:rsidRDefault="00D87A7C" w14:paraId="7EC58A5D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D87A7C" w:rsidP="006D534B" w:rsidRDefault="00D87A7C" w14:paraId="7B5A17AE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D87A7C" w:rsidP="006D534B" w:rsidRDefault="00D87A7C" w14:paraId="4A4B5ED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D87A7C" w:rsidP="006D534B" w:rsidRDefault="00D87A7C" w14:paraId="4881C527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Pr="005360ED" w:rsidR="00D87A7C" w:rsidP="006D534B" w:rsidRDefault="00D87A7C" w14:paraId="357556B7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(carimbos da empresa com CNPJ e do supervisor, com sua assinatura)</w:t>
            </w:r>
          </w:p>
        </w:tc>
        <w:tc>
          <w:tcPr>
            <w:tcW w:w="4965" w:type="dxa"/>
            <w:tcMar/>
            <w:vAlign w:val="center"/>
            <w:hideMark/>
          </w:tcPr>
          <w:p w:rsidRPr="005360ED" w:rsidR="00D87A7C" w:rsidP="48FCD4AC" w:rsidRDefault="00D87A7C" w14:paraId="36019404" w14:textId="4F738EF3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 w:rsidRPr="48FCD4AC" w:rsidR="48FCD4AC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Estagiário:</w:t>
            </w:r>
          </w:p>
          <w:p w:rsidRPr="005360ED" w:rsidR="00D87A7C" w:rsidP="006D534B" w:rsidRDefault="00D87A7C" w14:paraId="646B5703" w14:textId="4AA00674">
            <w:pPr>
              <w:spacing w:after="0" w:line="240" w:lineRule="auto"/>
            </w:pPr>
          </w:p>
          <w:p w:rsidRPr="005360ED" w:rsidR="00D87A7C" w:rsidP="006D534B" w:rsidRDefault="00D87A7C" w14:paraId="718C7362" w14:textId="00117398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>
              <w:br/>
            </w:r>
            <w:r w:rsidRPr="48FCD4AC" w:rsidR="48FCD4AC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Identificação e assinatura</w:t>
            </w:r>
          </w:p>
        </w:tc>
      </w:tr>
      <w:tr w:rsidRPr="005360ED" w:rsidR="00D87A7C" w:rsidTr="58E99DCE" w14:paraId="20A13AB2" w14:textId="77777777">
        <w:trPr>
          <w:trHeight w:val="3341"/>
        </w:trPr>
        <w:tc>
          <w:tcPr>
            <w:tcW w:w="4186" w:type="dxa"/>
            <w:vMerge/>
            <w:tcMar/>
            <w:vAlign w:val="center"/>
            <w:hideMark/>
          </w:tcPr>
          <w:p w:rsidRPr="005360ED" w:rsidR="00D87A7C" w:rsidP="006D534B" w:rsidRDefault="00D87A7C" w14:paraId="33DD7FF8" w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</w:p>
        </w:tc>
        <w:tc>
          <w:tcPr>
            <w:tcW w:w="4965" w:type="dxa"/>
            <w:tcMar/>
            <w:vAlign w:val="center"/>
            <w:hideMark/>
          </w:tcPr>
          <w:p w:rsidR="00922888" w:rsidP="58E99DCE" w:rsidRDefault="00D87A7C" w14:paraId="53831360" w14:textId="55466B8F">
            <w:pPr>
              <w:pStyle w:val="Normal"/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pt-BR"/>
              </w:rPr>
            </w:pPr>
            <w:r w:rsidRPr="58E99DCE" w:rsidR="58E99DC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18"/>
                <w:szCs w:val="18"/>
                <w:u w:val="none"/>
                <w:lang w:val="pt-BR"/>
              </w:rPr>
              <w:t xml:space="preserve">Professor Responsável </w:t>
            </w:r>
            <w:r w:rsidRPr="58E99DCE" w:rsidR="58E99DCE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  <w:t>de estágios:</w:t>
            </w:r>
          </w:p>
          <w:p w:rsidR="00922888" w:rsidP="00922888" w:rsidRDefault="00922888" w14:paraId="668B324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922888" w:rsidP="00922888" w:rsidRDefault="00922888" w14:paraId="05139C1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922888" w:rsidP="00922888" w:rsidRDefault="00922888" w14:paraId="5C56F15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922888" w:rsidP="48FCD4AC" w:rsidRDefault="00922888" w14:paraId="643AD314" w14:noSpellErr="1" w14:textId="0444B73E">
            <w:pPr>
              <w:pStyle w:val="Normal"/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pt-BR"/>
              </w:rPr>
            </w:pPr>
          </w:p>
          <w:p w:rsidR="48FCD4AC" w:rsidP="48FCD4AC" w:rsidRDefault="48FCD4AC" w14:paraId="07F60750" w14:textId="3E89EE25">
            <w:pPr>
              <w:pStyle w:val="Normal"/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</w:pPr>
          </w:p>
          <w:p w:rsidR="00922888" w:rsidP="006D534B" w:rsidRDefault="00922888" w14:paraId="3FC09F8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922888" w:rsidP="006D534B" w:rsidRDefault="00922888" w14:paraId="5BB3C74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</w:pPr>
          </w:p>
          <w:p w:rsidR="00D87A7C" w:rsidP="006D534B" w:rsidRDefault="00D87A7C" w14:paraId="1AF1614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PARECER: plano</w:t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( ) Aprovado ( ) Reprovado. Motivo:</w:t>
            </w:r>
          </w:p>
          <w:p w:rsidR="00D87A7C" w:rsidP="48FCD4AC" w:rsidRDefault="00D87A7C" w14:paraId="3BAC7188" w14:textId="150E726B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48FCD4AC" w:rsidR="48FCD4AC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_______________________________________</w:t>
            </w:r>
          </w:p>
          <w:p w:rsidR="00D87A7C" w:rsidP="006D534B" w:rsidRDefault="00D87A7C" w14:paraId="392D1916" w14:textId="1BC50D3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48FCD4AC" w:rsidR="48FCD4AC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_______________________________________</w:t>
            </w:r>
          </w:p>
          <w:p w:rsidR="00D87A7C" w:rsidP="006D534B" w:rsidRDefault="00D87A7C" w14:paraId="1228415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</w:pPr>
            <w:r w:rsidRPr="48FCD4AC" w:rsidR="48FCD4AC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_______________________________________</w:t>
            </w:r>
          </w:p>
          <w:p w:rsidR="48FCD4AC" w:rsidP="48FCD4AC" w:rsidRDefault="48FCD4AC" w14:paraId="0EABBF2F" w14:textId="358CE01B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="00D87A7C" w:rsidP="48FCD4AC" w:rsidRDefault="00D87A7C" w14:paraId="6610BA60" w14:textId="44D0C050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48FCD4AC" w:rsidR="48FCD4AC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_______________________________________</w:t>
            </w:r>
          </w:p>
          <w:p w:rsidR="00D87A7C" w:rsidP="006D534B" w:rsidRDefault="00D87A7C" w14:paraId="2D5FE3CD" w14:textId="0ADD53C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48FCD4AC" w:rsidR="48FCD4AC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_______________________________________</w:t>
            </w:r>
          </w:p>
          <w:p w:rsidR="00D87A7C" w:rsidP="006D534B" w:rsidRDefault="00D87A7C" w14:paraId="52B2FB9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</w:pPr>
          </w:p>
          <w:p w:rsidRPr="005360ED" w:rsidR="00D87A7C" w:rsidP="006D534B" w:rsidRDefault="00D87A7C" w14:paraId="376B0B67" w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Data: ____/_____/ ___________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(carimbos e assinatura)</w:t>
            </w:r>
          </w:p>
        </w:tc>
      </w:tr>
    </w:tbl>
    <w:p w:rsidRPr="005360ED" w:rsidR="00D87A7C" w:rsidP="00D87A7C" w:rsidRDefault="00D87A7C" w14:paraId="6455950E" w14:textId="77777777">
      <w:pPr>
        <w:rPr>
          <w:rFonts w:ascii="Calibri" w:hAnsi="Calibri" w:cs="Calibri"/>
          <w:sz w:val="28"/>
        </w:rPr>
      </w:pPr>
    </w:p>
    <w:p w:rsidR="00D87A7C" w:rsidP="002E51FD" w:rsidRDefault="00D87A7C" w14:paraId="4244247C" w14:textId="77777777"/>
    <w:sectPr w:rsidR="00D87A7C" w:rsidSect="00AA5FD3">
      <w:pgSz w:w="11906" w:h="16838" w:orient="portrait"/>
      <w:pgMar w:top="1134" w:right="1106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CenMT-Bold">
    <w:altName w:val="Times New Roman"/>
    <w:panose1 w:val="00000000000000000000"/>
    <w:charset w:val="00"/>
    <w:family w:val="roman"/>
    <w:notTrueType/>
    <w:pitch w:val="default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141"/>
    <w:rsid w:val="002E51FD"/>
    <w:rsid w:val="00347141"/>
    <w:rsid w:val="00922888"/>
    <w:rsid w:val="00A71358"/>
    <w:rsid w:val="00AA5FD3"/>
    <w:rsid w:val="00B72899"/>
    <w:rsid w:val="00D87A7C"/>
    <w:rsid w:val="48FCD4AC"/>
    <w:rsid w:val="58E99DCE"/>
    <w:rsid w:val="640A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F9A10"/>
  <w15:chartTrackingRefBased/>
  <w15:docId w15:val="{9C28259F-BD6A-4B16-9AEA-AA52D366C99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AA5FD3"/>
    <w:rPr>
      <w:rFonts w:hint="default" w:ascii="TwCenMT-Bold" w:hAnsi="TwCenMT-Bold"/>
      <w:b/>
      <w:bCs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AA5FD3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Fontepargpadro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2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6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mailto:f301acad@cps.sp.gov.br" TargetMode="External" Id="Rbe153215ce14442b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9</revision>
  <dcterms:created xsi:type="dcterms:W3CDTF">2023-09-14T23:53:00.0000000Z</dcterms:created>
  <dcterms:modified xsi:type="dcterms:W3CDTF">2024-09-12T00:05:36.0128170Z</dcterms:modified>
</coreProperties>
</file>