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5304E" w:rsidRDefault="00A148A2" w:rsidP="00D5304E">
      <w:pPr>
        <w:jc w:val="both"/>
        <w:rPr>
          <w:sz w:val="24"/>
          <w:szCs w:val="24"/>
        </w:rPr>
      </w:pPr>
      <w:bookmarkStart w:id="0" w:name="_GoBack"/>
      <w:bookmarkEnd w:id="0"/>
    </w:p>
    <w:p w14:paraId="0792A678" w14:textId="54EEA42D" w:rsidR="00D5304E" w:rsidRPr="00D5304E" w:rsidRDefault="00D5304E" w:rsidP="00D5304E">
      <w:pPr>
        <w:jc w:val="center"/>
        <w:rPr>
          <w:sz w:val="24"/>
          <w:szCs w:val="24"/>
        </w:rPr>
      </w:pPr>
      <w:r w:rsidRPr="00D5304E">
        <w:rPr>
          <w:sz w:val="24"/>
          <w:szCs w:val="24"/>
        </w:rPr>
        <w:t>TERMO DE HOMOLOGAÇÃO DO CHAMAMENTO PÚBLICO Nº 0</w:t>
      </w:r>
      <w:r w:rsidR="0038766F">
        <w:rPr>
          <w:sz w:val="24"/>
          <w:szCs w:val="24"/>
        </w:rPr>
        <w:t>0</w:t>
      </w:r>
      <w:r w:rsidR="004C6AB6">
        <w:rPr>
          <w:sz w:val="24"/>
          <w:szCs w:val="24"/>
        </w:rPr>
        <w:t>7</w:t>
      </w:r>
      <w:r w:rsidRPr="00D5304E">
        <w:rPr>
          <w:sz w:val="24"/>
          <w:szCs w:val="24"/>
        </w:rPr>
        <w:t>/20</w:t>
      </w:r>
      <w:r w:rsidR="0038766F">
        <w:rPr>
          <w:sz w:val="24"/>
          <w:szCs w:val="24"/>
        </w:rPr>
        <w:t>20</w:t>
      </w:r>
    </w:p>
    <w:p w14:paraId="200909BC" w14:textId="77777777" w:rsidR="00D5304E" w:rsidRPr="00D5304E" w:rsidRDefault="00D5304E" w:rsidP="00D5304E">
      <w:pPr>
        <w:jc w:val="both"/>
        <w:rPr>
          <w:sz w:val="24"/>
          <w:szCs w:val="24"/>
        </w:rPr>
      </w:pPr>
    </w:p>
    <w:p w14:paraId="4A08A40A" w14:textId="5B9CB496" w:rsidR="00FB652A" w:rsidRDefault="00D5304E" w:rsidP="00D5304E">
      <w:pPr>
        <w:jc w:val="both"/>
        <w:rPr>
          <w:rFonts w:cs="Calibri"/>
          <w:sz w:val="24"/>
          <w:szCs w:val="24"/>
        </w:rPr>
      </w:pPr>
      <w:r w:rsidRPr="00D5304E">
        <w:rPr>
          <w:sz w:val="24"/>
          <w:szCs w:val="24"/>
        </w:rPr>
        <w:t>Objeto:</w:t>
      </w:r>
      <w:r w:rsidR="00FB652A">
        <w:rPr>
          <w:sz w:val="24"/>
          <w:szCs w:val="24"/>
        </w:rPr>
        <w:t xml:space="preserve"> </w:t>
      </w:r>
      <w:r w:rsidR="00854AAC">
        <w:rPr>
          <w:sz w:val="24"/>
          <w:szCs w:val="24"/>
        </w:rPr>
        <w:t>R</w:t>
      </w:r>
      <w:r w:rsidR="00854AAC" w:rsidRPr="00854AAC">
        <w:rPr>
          <w:sz w:val="24"/>
          <w:szCs w:val="24"/>
        </w:rPr>
        <w:t>ealização de um Programa de Complementação Tecnológica e Interação com a empresa para que os alunos do Curso superior de Tecnologia em Sistemas Embarcados da Fatec Jundiaí – Deputado Ary Fossen possam desfrutar da participação de atividades nas dependências de uma empresa, sendo assim submetidos ao ambiente empresarial e a uma experiência hands on, efetivamente na prática, experimentando todos os problemas, percalços e suportes que encontrarão na vida profissional, após formados e inseridos no mercado de trabalh</w:t>
      </w:r>
      <w:r w:rsidR="00854AAC">
        <w:rPr>
          <w:sz w:val="24"/>
          <w:szCs w:val="24"/>
        </w:rPr>
        <w:t>o</w:t>
      </w:r>
      <w:r w:rsidR="00F617C9">
        <w:rPr>
          <w:rFonts w:cstheme="minorHAnsi"/>
          <w:sz w:val="24"/>
          <w:szCs w:val="24"/>
        </w:rPr>
        <w:t>.</w:t>
      </w:r>
    </w:p>
    <w:p w14:paraId="20EB55C1" w14:textId="6E37C7B0" w:rsidR="00D5304E" w:rsidRDefault="00D5304E" w:rsidP="5EDF31C1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Considerando a decisão da Comissão de Seleção do Chamamento Público do processo administrativo em epígrafe e em cumprimento às formalidades legais, HOMOLOGO o resultado definitivo do Chamamento </w:t>
      </w:r>
      <w:r w:rsidR="008A42D4" w:rsidRPr="5EDF31C1">
        <w:rPr>
          <w:sz w:val="24"/>
          <w:szCs w:val="24"/>
        </w:rPr>
        <w:t>P</w:t>
      </w:r>
      <w:r w:rsidRPr="5EDF31C1">
        <w:rPr>
          <w:sz w:val="24"/>
          <w:szCs w:val="24"/>
        </w:rPr>
        <w:t xml:space="preserve">úblico </w:t>
      </w:r>
      <w:r w:rsidR="0038766F" w:rsidRPr="5EDF31C1">
        <w:rPr>
          <w:sz w:val="24"/>
          <w:szCs w:val="24"/>
        </w:rPr>
        <w:t>00</w:t>
      </w:r>
      <w:r w:rsidR="00854AAC" w:rsidRPr="5EDF31C1">
        <w:rPr>
          <w:sz w:val="24"/>
          <w:szCs w:val="24"/>
        </w:rPr>
        <w:t>7</w:t>
      </w:r>
      <w:r w:rsidRPr="5EDF31C1">
        <w:rPr>
          <w:sz w:val="24"/>
          <w:szCs w:val="24"/>
        </w:rPr>
        <w:t>/20</w:t>
      </w:r>
      <w:r w:rsidR="0038766F" w:rsidRPr="5EDF31C1">
        <w:rPr>
          <w:sz w:val="24"/>
          <w:szCs w:val="24"/>
        </w:rPr>
        <w:t>20</w:t>
      </w:r>
      <w:r w:rsidRPr="5EDF31C1">
        <w:rPr>
          <w:sz w:val="24"/>
          <w:szCs w:val="24"/>
        </w:rPr>
        <w:t xml:space="preserve">, tendo </w:t>
      </w:r>
      <w:r w:rsidR="00506F84" w:rsidRPr="5EDF31C1">
        <w:rPr>
          <w:sz w:val="24"/>
          <w:szCs w:val="24"/>
        </w:rPr>
        <w:t>01</w:t>
      </w:r>
      <w:r w:rsidRPr="5EDF31C1">
        <w:rPr>
          <w:sz w:val="24"/>
          <w:szCs w:val="24"/>
        </w:rPr>
        <w:t xml:space="preserve"> (</w:t>
      </w:r>
      <w:r w:rsidR="00506F84" w:rsidRPr="5EDF31C1">
        <w:rPr>
          <w:sz w:val="24"/>
          <w:szCs w:val="24"/>
        </w:rPr>
        <w:t>uma</w:t>
      </w:r>
      <w:r w:rsidRPr="5EDF31C1">
        <w:rPr>
          <w:sz w:val="24"/>
          <w:szCs w:val="24"/>
        </w:rPr>
        <w:t xml:space="preserve">) entidade selecionada para a realização do objeto </w:t>
      </w:r>
      <w:r w:rsidR="008A42D4" w:rsidRPr="5EDF31C1">
        <w:rPr>
          <w:sz w:val="24"/>
          <w:szCs w:val="24"/>
        </w:rPr>
        <w:t>proposto</w:t>
      </w:r>
      <w:r w:rsidRPr="5EDF31C1">
        <w:rPr>
          <w:sz w:val="24"/>
          <w:szCs w:val="24"/>
        </w:rPr>
        <w:t>:</w:t>
      </w:r>
    </w:p>
    <w:p w14:paraId="3DA8E220" w14:textId="77777777" w:rsidR="00506F84" w:rsidRDefault="00506F84" w:rsidP="00D5304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F617C9" w:rsidRPr="00F132AC" w14:paraId="4247BCC6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F617C9" w:rsidRPr="00F132AC" w14:paraId="50E2B885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160D116D" w:rsidR="00F617C9" w:rsidRPr="00FD2868" w:rsidRDefault="001F6876" w:rsidP="005467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6876">
              <w:rPr>
                <w:rFonts w:cstheme="minorHAnsi"/>
              </w:rPr>
              <w:t>SIEMENS INFRAESTRUTURA E INDUSTRIA LTDA.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3FF0DE2F" w:rsidR="00F617C9" w:rsidRPr="00FD2868" w:rsidRDefault="001F6876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6876">
              <w:rPr>
                <w:rFonts w:asciiTheme="minorHAnsi" w:hAnsiTheme="minorHAnsi" w:cstheme="minorHAnsi"/>
                <w:sz w:val="22"/>
                <w:szCs w:val="22"/>
              </w:rPr>
              <w:t>34.776.007/0002-00</w:t>
            </w:r>
          </w:p>
        </w:tc>
      </w:tr>
    </w:tbl>
    <w:p w14:paraId="68D2D3F2" w14:textId="77777777" w:rsidR="00FB652A" w:rsidRDefault="00FB652A" w:rsidP="0038766F">
      <w:pPr>
        <w:jc w:val="both"/>
        <w:rPr>
          <w:sz w:val="24"/>
          <w:szCs w:val="24"/>
        </w:rPr>
      </w:pPr>
    </w:p>
    <w:p w14:paraId="0CC7F852" w14:textId="47907220" w:rsidR="006E5E32" w:rsidRPr="0038766F" w:rsidRDefault="5A6DB435" w:rsidP="0038766F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A </w:t>
      </w:r>
      <w:r w:rsidR="00D5304E" w:rsidRPr="5EDF31C1">
        <w:rPr>
          <w:sz w:val="24"/>
          <w:szCs w:val="24"/>
        </w:rPr>
        <w:t xml:space="preserve">homologação não gera direito à entidade selecionada </w:t>
      </w:r>
      <w:r w:rsidR="006E5E32" w:rsidRPr="5EDF31C1">
        <w:rPr>
          <w:sz w:val="24"/>
          <w:szCs w:val="24"/>
        </w:rPr>
        <w:t>à celebração da parceria.</w:t>
      </w:r>
    </w:p>
    <w:p w14:paraId="2AA41A7A" w14:textId="2FAC84BA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B19D9A8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A2E4D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6A2E4D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D5304E" w:rsidRDefault="006E5E32" w:rsidP="006E5E32">
      <w:pPr>
        <w:rPr>
          <w:sz w:val="24"/>
          <w:szCs w:val="24"/>
        </w:rPr>
      </w:pPr>
      <w:r w:rsidRPr="006A2E4D">
        <w:rPr>
          <w:rFonts w:cstheme="minorHAnsi"/>
          <w:szCs w:val="24"/>
        </w:rPr>
        <w:t>Centro Estadual de Educação Tecnológica Paula Souza</w:t>
      </w:r>
    </w:p>
    <w:sectPr w:rsidR="006E5E32" w:rsidRPr="00D53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4E1B" w14:textId="77777777" w:rsidR="00234986" w:rsidRDefault="00234986" w:rsidP="00D5304E">
      <w:pPr>
        <w:spacing w:after="0" w:line="240" w:lineRule="auto"/>
      </w:pPr>
      <w:r>
        <w:separator/>
      </w:r>
    </w:p>
  </w:endnote>
  <w:endnote w:type="continuationSeparator" w:id="0">
    <w:p w14:paraId="2B3E39DD" w14:textId="77777777" w:rsidR="00234986" w:rsidRDefault="00234986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58F6" w14:textId="77777777" w:rsidR="00234986" w:rsidRDefault="00234986" w:rsidP="00D5304E">
      <w:pPr>
        <w:spacing w:after="0" w:line="240" w:lineRule="auto"/>
      </w:pPr>
      <w:r>
        <w:separator/>
      </w:r>
    </w:p>
  </w:footnote>
  <w:footnote w:type="continuationSeparator" w:id="0">
    <w:p w14:paraId="4F1EC3E0" w14:textId="77777777" w:rsidR="00234986" w:rsidRDefault="00234986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453C4"/>
    <w:rsid w:val="001F6876"/>
    <w:rsid w:val="00234986"/>
    <w:rsid w:val="002367C9"/>
    <w:rsid w:val="0038766F"/>
    <w:rsid w:val="004C6AB6"/>
    <w:rsid w:val="00506F84"/>
    <w:rsid w:val="00521C62"/>
    <w:rsid w:val="006E5E32"/>
    <w:rsid w:val="0072676B"/>
    <w:rsid w:val="00782ABE"/>
    <w:rsid w:val="007B305E"/>
    <w:rsid w:val="00854AAC"/>
    <w:rsid w:val="008A42D4"/>
    <w:rsid w:val="00A148A2"/>
    <w:rsid w:val="00A520BF"/>
    <w:rsid w:val="00AC43F8"/>
    <w:rsid w:val="00C170E5"/>
    <w:rsid w:val="00D5304E"/>
    <w:rsid w:val="00DA08E6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2</cp:revision>
  <cp:lastPrinted>2019-09-06T16:27:00Z</cp:lastPrinted>
  <dcterms:created xsi:type="dcterms:W3CDTF">2020-04-27T18:05:00Z</dcterms:created>
  <dcterms:modified xsi:type="dcterms:W3CDTF">2020-04-27T18:05:00Z</dcterms:modified>
</cp:coreProperties>
</file>