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7C2D4" w14:textId="57FD9806" w:rsidR="007370C1" w:rsidRDefault="00154A99" w:rsidP="00AE2848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RELATÓRIO ANUAL DE ATIVIDADES</w:t>
      </w:r>
      <w:r w:rsidR="0027522D">
        <w:rPr>
          <w:b/>
          <w:sz w:val="24"/>
        </w:rPr>
        <w:t xml:space="preserve"> </w:t>
      </w:r>
      <w:r>
        <w:rPr>
          <w:b/>
          <w:sz w:val="24"/>
        </w:rPr>
        <w:t>–</w:t>
      </w:r>
      <w:r w:rsidR="0027522D">
        <w:rPr>
          <w:b/>
          <w:sz w:val="24"/>
        </w:rPr>
        <w:t xml:space="preserve"> PDI</w:t>
      </w:r>
    </w:p>
    <w:p w14:paraId="2791E1D9" w14:textId="77777777" w:rsidR="00154A99" w:rsidRPr="00AE2848" w:rsidRDefault="00154A99" w:rsidP="00AE2848">
      <w:pPr>
        <w:spacing w:line="240" w:lineRule="auto"/>
        <w:jc w:val="center"/>
        <w:rPr>
          <w:b/>
          <w:sz w:val="24"/>
        </w:rPr>
      </w:pPr>
    </w:p>
    <w:p w14:paraId="2FB9E3A8" w14:textId="77777777" w:rsidR="00601A8C" w:rsidRPr="006F2597" w:rsidRDefault="00601A8C" w:rsidP="00AE2848">
      <w:pPr>
        <w:spacing w:line="240" w:lineRule="auto"/>
        <w:jc w:val="center"/>
        <w:rPr>
          <w:b/>
        </w:rPr>
      </w:pPr>
      <w:r w:rsidRPr="006F2597">
        <w:rPr>
          <w:b/>
        </w:rPr>
        <w:t>FATEC</w:t>
      </w:r>
      <w:r w:rsidR="00E776D7">
        <w:rPr>
          <w:b/>
        </w:rPr>
        <w:t xml:space="preserve"> / Código</w:t>
      </w:r>
      <w:r w:rsidRPr="006F2597">
        <w:rPr>
          <w:b/>
        </w:rPr>
        <w:t xml:space="preserve">: </w:t>
      </w:r>
      <w:permStart w:id="644443901" w:edGrp="everyone"/>
      <w:r w:rsidRPr="006F2597">
        <w:rPr>
          <w:b/>
        </w:rPr>
        <w:t>____________________________</w:t>
      </w:r>
      <w:permEnd w:id="644443901"/>
      <w:r w:rsidRPr="006F2597">
        <w:rPr>
          <w:b/>
        </w:rPr>
        <w:t xml:space="preserve">_ Diretor(a): </w:t>
      </w:r>
      <w:permStart w:id="130035241" w:edGrp="everyone"/>
      <w:r w:rsidRPr="006F2597">
        <w:rPr>
          <w:b/>
        </w:rPr>
        <w:t>______________________</w:t>
      </w:r>
      <w:permEnd w:id="130035241"/>
    </w:p>
    <w:p w14:paraId="095F770E" w14:textId="77777777" w:rsidR="00932ACB" w:rsidRDefault="00932ACB" w:rsidP="00D53BD8">
      <w:pPr>
        <w:spacing w:line="240" w:lineRule="auto"/>
        <w:jc w:val="both"/>
      </w:pPr>
    </w:p>
    <w:p w14:paraId="2E671174" w14:textId="77777777" w:rsidR="000B71DD" w:rsidRDefault="000B71DD" w:rsidP="00D53BD8">
      <w:pPr>
        <w:spacing w:line="240" w:lineRule="auto"/>
        <w:jc w:val="both"/>
      </w:pPr>
      <w:r>
        <w:t>Prezado(a) Diretor(a),</w:t>
      </w:r>
    </w:p>
    <w:p w14:paraId="43155FEA" w14:textId="47A54850" w:rsidR="005643D9" w:rsidRDefault="00154A99" w:rsidP="00EE10E9">
      <w:pPr>
        <w:spacing w:line="240" w:lineRule="auto"/>
        <w:ind w:firstLine="708"/>
        <w:jc w:val="both"/>
      </w:pPr>
      <w:r>
        <w:t>Anualmente deverá ser elaborado o Relatório Anual de Atividades – RAA e, conforme estabelecido em Portaria CESU n</w:t>
      </w:r>
      <w:r w:rsidRPr="00154A99">
        <w:rPr>
          <w:u w:val="single"/>
          <w:vertAlign w:val="superscript"/>
        </w:rPr>
        <w:t>o</w:t>
      </w:r>
      <w:r>
        <w:t xml:space="preserve"> 9 de 21-11-2019, encaminhar para a CESU até o dia 15 de janeiro do ano subsequente.</w:t>
      </w:r>
    </w:p>
    <w:p w14:paraId="260D6681" w14:textId="1454FED9" w:rsidR="00892B4A" w:rsidRDefault="00154A99" w:rsidP="00694115">
      <w:pPr>
        <w:spacing w:line="240" w:lineRule="auto"/>
        <w:ind w:firstLine="708"/>
        <w:jc w:val="both"/>
      </w:pPr>
      <w:r>
        <w:t>Nesse relatório a Direção da Unidade deverá pontuar todos os itens que foram planejados e realizados, dentro do estabelecido</w:t>
      </w:r>
      <w:r w:rsidR="000C18A0">
        <w:t>:</w:t>
      </w:r>
    </w:p>
    <w:p w14:paraId="6E14CFF5" w14:textId="55826363" w:rsidR="00963DA6" w:rsidRDefault="00154A99" w:rsidP="00154A99">
      <w:pPr>
        <w:pStyle w:val="PargrafodaLista"/>
        <w:numPr>
          <w:ilvl w:val="0"/>
          <w:numId w:val="9"/>
        </w:numPr>
        <w:spacing w:line="240" w:lineRule="auto"/>
        <w:jc w:val="both"/>
      </w:pPr>
      <w:r>
        <w:t>Nos itens III.A, III.B, III.C e III.D do modelo e;</w:t>
      </w:r>
    </w:p>
    <w:p w14:paraId="062BA11D" w14:textId="2B3382B6" w:rsidR="00154A99" w:rsidRDefault="00154A99" w:rsidP="00154A99">
      <w:pPr>
        <w:pStyle w:val="PargrafodaLista"/>
        <w:numPr>
          <w:ilvl w:val="0"/>
          <w:numId w:val="9"/>
        </w:numPr>
        <w:spacing w:line="240" w:lineRule="auto"/>
        <w:jc w:val="both"/>
      </w:pPr>
      <w:r>
        <w:t>Nos formulários eletrônicos preenchidos.</w:t>
      </w:r>
    </w:p>
    <w:p w14:paraId="722A4340" w14:textId="3A73F16C" w:rsidR="00154A99" w:rsidRDefault="00154A99" w:rsidP="00154A99">
      <w:pPr>
        <w:spacing w:line="240" w:lineRule="auto"/>
        <w:ind w:firstLine="708"/>
        <w:jc w:val="both"/>
      </w:pPr>
      <w:r>
        <w:t>Além disso, deve-se informar o que, por alguma razão, não foi possível de ser realizado, dentro de tudo que foi planejado, justificando os motivos da não realização.</w:t>
      </w:r>
    </w:p>
    <w:p w14:paraId="0D019EEB" w14:textId="347AF2F2" w:rsidR="00154A99" w:rsidRDefault="00154A99" w:rsidP="00154A99">
      <w:pPr>
        <w:spacing w:line="240" w:lineRule="auto"/>
        <w:ind w:firstLine="708"/>
        <w:jc w:val="both"/>
      </w:pPr>
      <w:r>
        <w:t xml:space="preserve">Dúvidas, favor entrar em contato com: </w:t>
      </w:r>
      <w:hyperlink r:id="rId8" w:history="1">
        <w:r w:rsidRPr="00D11111">
          <w:rPr>
            <w:rStyle w:val="Hyperlink"/>
          </w:rPr>
          <w:t>cesu</w:t>
        </w:r>
        <w:r w:rsidRPr="00D11111">
          <w:rPr>
            <w:rStyle w:val="Hyperlink"/>
          </w:rPr>
          <w:t>.</w:t>
        </w:r>
        <w:r w:rsidRPr="00D11111">
          <w:rPr>
            <w:rStyle w:val="Hyperlink"/>
          </w:rPr>
          <w:t>pdi@cps.sp.gov.br</w:t>
        </w:r>
      </w:hyperlink>
    </w:p>
    <w:p w14:paraId="445B2786" w14:textId="489435DA" w:rsidR="00BE6062" w:rsidRDefault="00BE6062" w:rsidP="00154A99">
      <w:pPr>
        <w:spacing w:line="240" w:lineRule="auto"/>
        <w:ind w:firstLine="708"/>
        <w:jc w:val="both"/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9150FF" w:rsidRPr="009245C6" w14:paraId="0C44DDF7" w14:textId="77777777" w:rsidTr="009150FF">
        <w:tc>
          <w:tcPr>
            <w:tcW w:w="8642" w:type="dxa"/>
            <w:shd w:val="clear" w:color="auto" w:fill="D9D9D9" w:themeFill="background1" w:themeFillShade="D9"/>
          </w:tcPr>
          <w:p w14:paraId="464CD2EE" w14:textId="04452ECB" w:rsidR="009150FF" w:rsidRPr="009245C6" w:rsidRDefault="009150FF" w:rsidP="00096061">
            <w:pPr>
              <w:pStyle w:val="PargrafodaLista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ATIVIDADES REALIZADAS </w:t>
            </w:r>
            <w:r w:rsidRPr="009245C6">
              <w:rPr>
                <w:b/>
                <w:sz w:val="20"/>
              </w:rPr>
              <w:t xml:space="preserve">(máximo </w:t>
            </w:r>
            <w:r>
              <w:rPr>
                <w:b/>
                <w:sz w:val="20"/>
              </w:rPr>
              <w:t>12</w:t>
            </w:r>
            <w:r w:rsidRPr="009245C6">
              <w:rPr>
                <w:b/>
                <w:sz w:val="20"/>
              </w:rPr>
              <w:t>.000 caracteres)</w:t>
            </w:r>
          </w:p>
        </w:tc>
      </w:tr>
      <w:permStart w:id="781334118" w:edGrp="everyone"/>
      <w:tr w:rsidR="009150FF" w:rsidRPr="00415FE6" w14:paraId="08B5B7A3" w14:textId="77777777" w:rsidTr="009150FF">
        <w:trPr>
          <w:trHeight w:val="475"/>
        </w:trPr>
        <w:tc>
          <w:tcPr>
            <w:tcW w:w="8642" w:type="dxa"/>
          </w:tcPr>
          <w:p w14:paraId="4903F69D" w14:textId="11EE8E17" w:rsidR="009150FF" w:rsidRDefault="009150FF" w:rsidP="00096061">
            <w:pPr>
              <w:pStyle w:val="PargrafodaLista"/>
              <w:ind w:left="24"/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12000"/>
                  </w:textInput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5A8B09A6" w14:textId="77777777" w:rsidR="009150FF" w:rsidRDefault="009150FF" w:rsidP="00096061">
            <w:pPr>
              <w:pStyle w:val="PargrafodaLista"/>
              <w:ind w:left="24"/>
              <w:jc w:val="both"/>
            </w:pPr>
          </w:p>
          <w:permEnd w:id="781334118"/>
          <w:p w14:paraId="22FE1699" w14:textId="77777777" w:rsidR="009150FF" w:rsidRPr="00415FE6" w:rsidRDefault="009150FF" w:rsidP="00096061">
            <w:pPr>
              <w:pStyle w:val="PargrafodaLista"/>
              <w:ind w:left="24"/>
              <w:jc w:val="both"/>
            </w:pPr>
          </w:p>
        </w:tc>
      </w:tr>
      <w:tr w:rsidR="00954189" w:rsidRPr="009245C6" w14:paraId="7AD0FE6A" w14:textId="77777777" w:rsidTr="009150FF">
        <w:trPr>
          <w:tblHeader/>
        </w:trPr>
        <w:tc>
          <w:tcPr>
            <w:tcW w:w="8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6D0121" w14:textId="3391D95C" w:rsidR="00954189" w:rsidRPr="009245C6" w:rsidRDefault="00954189" w:rsidP="00096061">
            <w:pPr>
              <w:pStyle w:val="PargrafodaLista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ATIVIDADES </w:t>
            </w:r>
            <w:r>
              <w:rPr>
                <w:b/>
                <w:sz w:val="20"/>
              </w:rPr>
              <w:t xml:space="preserve">NÃO </w:t>
            </w:r>
            <w:r>
              <w:rPr>
                <w:b/>
                <w:sz w:val="20"/>
              </w:rPr>
              <w:t>REALIZADAS</w:t>
            </w:r>
            <w:r>
              <w:rPr>
                <w:b/>
                <w:sz w:val="20"/>
              </w:rPr>
              <w:t xml:space="preserve"> E JUSTIFICATIVAS</w:t>
            </w:r>
            <w:r>
              <w:rPr>
                <w:b/>
                <w:sz w:val="20"/>
              </w:rPr>
              <w:t xml:space="preserve"> </w:t>
            </w:r>
            <w:r w:rsidRPr="009245C6">
              <w:rPr>
                <w:b/>
                <w:sz w:val="20"/>
              </w:rPr>
              <w:t xml:space="preserve">(máximo </w:t>
            </w:r>
            <w:r>
              <w:rPr>
                <w:b/>
                <w:sz w:val="20"/>
              </w:rPr>
              <w:t>12</w:t>
            </w:r>
            <w:r w:rsidRPr="009245C6">
              <w:rPr>
                <w:b/>
                <w:sz w:val="20"/>
              </w:rPr>
              <w:t>.000 caracteres)</w:t>
            </w:r>
          </w:p>
        </w:tc>
      </w:tr>
      <w:permStart w:id="195639172" w:edGrp="everyone"/>
      <w:tr w:rsidR="00954189" w:rsidRPr="00415FE6" w14:paraId="34AB355A" w14:textId="77777777" w:rsidTr="009150FF">
        <w:trPr>
          <w:trHeight w:val="47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7EB2" w14:textId="556033C4" w:rsidR="00954189" w:rsidRPr="00415FE6" w:rsidRDefault="009150FF" w:rsidP="00096061">
            <w:pPr>
              <w:pStyle w:val="PargrafodaLista"/>
              <w:ind w:left="24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>
                    <w:maxLength w:val="12000"/>
                  </w:textInput>
                </w:ffData>
              </w:fldChar>
            </w:r>
            <w:bookmarkStart w:id="1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Start w:id="2" w:name="_GoBack"/>
            <w:bookmarkEnd w:id="1"/>
            <w:bookmarkEnd w:id="2"/>
            <w:permEnd w:id="195639172"/>
          </w:p>
        </w:tc>
      </w:tr>
    </w:tbl>
    <w:p w14:paraId="4B30FB22" w14:textId="77777777" w:rsidR="002A7D9C" w:rsidRDefault="002A7D9C" w:rsidP="00653686">
      <w:pPr>
        <w:pStyle w:val="PargrafodaLista"/>
        <w:ind w:left="0"/>
        <w:jc w:val="both"/>
      </w:pPr>
    </w:p>
    <w:p w14:paraId="5D4E8686" w14:textId="77777777" w:rsidR="009150FF" w:rsidRDefault="009150FF" w:rsidP="00EE10E9">
      <w:pPr>
        <w:pStyle w:val="PargrafodaLista"/>
        <w:spacing w:line="240" w:lineRule="auto"/>
        <w:ind w:left="0" w:firstLine="708"/>
        <w:jc w:val="both"/>
        <w:rPr>
          <w:b/>
          <w:bCs/>
        </w:rPr>
      </w:pPr>
    </w:p>
    <w:p w14:paraId="34B1A6AB" w14:textId="66AEDC83" w:rsidR="00933145" w:rsidRPr="00954189" w:rsidRDefault="00933145" w:rsidP="00EE10E9">
      <w:pPr>
        <w:pStyle w:val="PargrafodaLista"/>
        <w:spacing w:line="240" w:lineRule="auto"/>
        <w:ind w:left="0" w:firstLine="708"/>
        <w:jc w:val="both"/>
        <w:rPr>
          <w:b/>
          <w:bCs/>
        </w:rPr>
      </w:pPr>
      <w:r w:rsidRPr="00954189">
        <w:rPr>
          <w:b/>
          <w:bCs/>
        </w:rPr>
        <w:t xml:space="preserve">Comissão de Análise dos </w:t>
      </w:r>
      <w:proofErr w:type="spellStart"/>
      <w:r w:rsidRPr="00954189">
        <w:rPr>
          <w:b/>
          <w:bCs/>
        </w:rPr>
        <w:t>PDIs</w:t>
      </w:r>
      <w:proofErr w:type="spellEnd"/>
      <w:r w:rsidRPr="00954189">
        <w:rPr>
          <w:b/>
          <w:bCs/>
        </w:rPr>
        <w:t xml:space="preserve"> das FATECS.</w:t>
      </w:r>
      <w:permStart w:id="1957394873" w:edGrp="everyone"/>
      <w:permEnd w:id="1957394873"/>
    </w:p>
    <w:sectPr w:rsidR="00933145" w:rsidRPr="00954189" w:rsidSect="005505BA">
      <w:headerReference w:type="default" r:id="rId9"/>
      <w:footerReference w:type="default" r:id="rId10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1E603" w14:textId="77777777" w:rsidR="000709AD" w:rsidRDefault="000709AD" w:rsidP="003D3882">
      <w:pPr>
        <w:spacing w:after="0" w:line="240" w:lineRule="auto"/>
      </w:pPr>
      <w:r>
        <w:separator/>
      </w:r>
    </w:p>
  </w:endnote>
  <w:endnote w:type="continuationSeparator" w:id="0">
    <w:p w14:paraId="0B9A6FE4" w14:textId="77777777" w:rsidR="000709AD" w:rsidRDefault="000709AD" w:rsidP="003D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ABB06" w14:textId="77777777" w:rsidR="007F0B1C" w:rsidRPr="00F646E2" w:rsidRDefault="007F0B1C" w:rsidP="009B31A7">
    <w:pPr>
      <w:pStyle w:val="Cabealho"/>
      <w:jc w:val="center"/>
      <w:rPr>
        <w:sz w:val="12"/>
        <w:szCs w:val="12"/>
      </w:rPr>
    </w:pPr>
    <w:r w:rsidRPr="00F646E2">
      <w:rPr>
        <w:sz w:val="12"/>
        <w:szCs w:val="12"/>
      </w:rPr>
      <w:t>___________________________________________________</w:t>
    </w:r>
    <w:r>
      <w:rPr>
        <w:sz w:val="12"/>
        <w:szCs w:val="12"/>
      </w:rPr>
      <w:t>___________________________________</w:t>
    </w:r>
    <w:r w:rsidRPr="00F646E2">
      <w:rPr>
        <w:sz w:val="12"/>
        <w:szCs w:val="12"/>
      </w:rPr>
      <w:t>_______________________________________________________</w:t>
    </w:r>
  </w:p>
  <w:p w14:paraId="7C05BFB9" w14:textId="77777777" w:rsidR="007F0B1C" w:rsidRPr="00590401" w:rsidRDefault="007F0B1C" w:rsidP="009B31A7">
    <w:pPr>
      <w:spacing w:after="0" w:line="276" w:lineRule="auto"/>
      <w:jc w:val="center"/>
      <w:rPr>
        <w:rFonts w:ascii="Verdana" w:hAnsi="Verdana"/>
        <w:color w:val="880E1B"/>
        <w:sz w:val="14"/>
        <w:szCs w:val="14"/>
      </w:rPr>
    </w:pPr>
    <w:r w:rsidRPr="00590401">
      <w:rPr>
        <w:rFonts w:ascii="Verdana" w:hAnsi="Verdana"/>
        <w:color w:val="880E1B"/>
        <w:sz w:val="14"/>
        <w:szCs w:val="14"/>
      </w:rPr>
      <w:t>www.cps.sp.gov.br</w:t>
    </w:r>
  </w:p>
  <w:p w14:paraId="039927A7" w14:textId="77777777" w:rsidR="007F0B1C" w:rsidRPr="006F1226" w:rsidRDefault="007F0B1C" w:rsidP="009B31A7">
    <w:pPr>
      <w:spacing w:after="0"/>
      <w:jc w:val="center"/>
      <w:rPr>
        <w:rFonts w:ascii="Verdana" w:hAnsi="Verdana"/>
        <w:color w:val="272727"/>
        <w:sz w:val="14"/>
        <w:szCs w:val="14"/>
      </w:rPr>
    </w:pPr>
    <w:r w:rsidRPr="00590401">
      <w:rPr>
        <w:rFonts w:ascii="Verdana" w:hAnsi="Verdana"/>
        <w:color w:val="272727"/>
        <w:sz w:val="14"/>
        <w:szCs w:val="14"/>
      </w:rPr>
      <w:t xml:space="preserve">Rua dos Andradas, </w:t>
    </w:r>
    <w:proofErr w:type="gramStart"/>
    <w:r w:rsidRPr="00590401">
      <w:rPr>
        <w:rFonts w:ascii="Verdana" w:hAnsi="Verdana"/>
        <w:color w:val="272727"/>
        <w:sz w:val="14"/>
        <w:szCs w:val="14"/>
      </w:rPr>
      <w:t>140  •</w:t>
    </w:r>
    <w:proofErr w:type="gramEnd"/>
    <w:r w:rsidRPr="00590401">
      <w:rPr>
        <w:rFonts w:ascii="Verdana" w:hAnsi="Verdana"/>
        <w:color w:val="272727"/>
        <w:sz w:val="14"/>
        <w:szCs w:val="14"/>
      </w:rPr>
      <w:t xml:space="preserve">  Santa Ifigênia  •  01208-000  •  São P</w:t>
    </w:r>
    <w:r>
      <w:rPr>
        <w:rFonts w:ascii="Verdana" w:hAnsi="Verdana"/>
        <w:color w:val="272727"/>
        <w:sz w:val="14"/>
        <w:szCs w:val="14"/>
      </w:rPr>
      <w:t>aulo  •  SP  •  Tel.: (11) 3324-</w:t>
    </w:r>
    <w:r w:rsidRPr="00590401">
      <w:rPr>
        <w:rFonts w:ascii="Verdana" w:hAnsi="Verdana"/>
        <w:color w:val="272727"/>
        <w:sz w:val="14"/>
        <w:szCs w:val="14"/>
      </w:rPr>
      <w:t>3300</w:t>
    </w:r>
  </w:p>
  <w:p w14:paraId="2592E67F" w14:textId="77777777" w:rsidR="007F0B1C" w:rsidRPr="00517FD3" w:rsidRDefault="009150FF" w:rsidP="00517FD3">
    <w:pPr>
      <w:pStyle w:val="Rodap"/>
      <w:jc w:val="right"/>
    </w:pPr>
    <w:sdt>
      <w:sdtPr>
        <w:id w:val="64995952"/>
        <w:docPartObj>
          <w:docPartGallery w:val="Page Numbers (Bottom of Page)"/>
          <w:docPartUnique/>
        </w:docPartObj>
      </w:sdtPr>
      <w:sdtEndPr/>
      <w:sdtContent>
        <w:r w:rsidR="007F0B1C" w:rsidRPr="009B31A7">
          <w:rPr>
            <w:sz w:val="16"/>
          </w:rPr>
          <w:fldChar w:fldCharType="begin"/>
        </w:r>
        <w:r w:rsidR="007F0B1C" w:rsidRPr="009B31A7">
          <w:rPr>
            <w:sz w:val="16"/>
          </w:rPr>
          <w:instrText>PAGE   \* MERGEFORMAT</w:instrText>
        </w:r>
        <w:r w:rsidR="007F0B1C" w:rsidRPr="009B31A7">
          <w:rPr>
            <w:sz w:val="16"/>
          </w:rPr>
          <w:fldChar w:fldCharType="separate"/>
        </w:r>
        <w:r w:rsidR="00B404B8">
          <w:rPr>
            <w:noProof/>
            <w:sz w:val="16"/>
          </w:rPr>
          <w:t>5</w:t>
        </w:r>
        <w:r w:rsidR="007F0B1C" w:rsidRPr="009B31A7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3C843" w14:textId="77777777" w:rsidR="000709AD" w:rsidRDefault="000709AD" w:rsidP="003D3882">
      <w:pPr>
        <w:spacing w:after="0" w:line="240" w:lineRule="auto"/>
      </w:pPr>
      <w:r>
        <w:separator/>
      </w:r>
    </w:p>
  </w:footnote>
  <w:footnote w:type="continuationSeparator" w:id="0">
    <w:p w14:paraId="37E0D296" w14:textId="77777777" w:rsidR="000709AD" w:rsidRDefault="000709AD" w:rsidP="003D3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F8D32" w14:textId="77777777" w:rsidR="00742A5C" w:rsidRPr="00742A5C" w:rsidRDefault="00742A5C" w:rsidP="00742A5C">
    <w:pPr>
      <w:pStyle w:val="Cabealho"/>
      <w:jc w:val="center"/>
      <w:rPr>
        <w:sz w:val="18"/>
        <w:szCs w:val="18"/>
      </w:rPr>
    </w:pPr>
    <w:r>
      <w:rPr>
        <w:noProof/>
        <w:sz w:val="12"/>
        <w:szCs w:val="12"/>
      </w:rPr>
      <w:drawing>
        <wp:inline distT="0" distB="0" distL="0" distR="0" wp14:anchorId="29ED40F9" wp14:editId="0DE2698D">
          <wp:extent cx="2495550" cy="933450"/>
          <wp:effectExtent l="0" t="0" r="0" b="0"/>
          <wp:docPr id="1" name="Imagem 1" descr="logo_cps_brasa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ps_brasa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2"/>
        <w:szCs w:val="12"/>
      </w:rPr>
      <w:br/>
    </w:r>
    <w:r w:rsidRPr="00742A5C">
      <w:rPr>
        <w:sz w:val="18"/>
        <w:szCs w:val="18"/>
      </w:rPr>
      <w:t>_____________________________________________________________________________________________</w:t>
    </w:r>
  </w:p>
  <w:p w14:paraId="0F88A397" w14:textId="77777777" w:rsidR="00742A5C" w:rsidRPr="00A01402" w:rsidRDefault="00742A5C" w:rsidP="00742A5C">
    <w:pPr>
      <w:pStyle w:val="Cabealho"/>
      <w:jc w:val="center"/>
      <w:rPr>
        <w:sz w:val="8"/>
        <w:szCs w:val="16"/>
      </w:rPr>
    </w:pPr>
  </w:p>
  <w:p w14:paraId="07F884F7" w14:textId="77777777" w:rsidR="00742A5C" w:rsidRPr="00AA5F20" w:rsidRDefault="00742A5C" w:rsidP="00742A5C">
    <w:pPr>
      <w:tabs>
        <w:tab w:val="left" w:pos="3540"/>
      </w:tabs>
      <w:spacing w:after="0"/>
      <w:jc w:val="center"/>
      <w:rPr>
        <w:rFonts w:ascii="Verdana" w:hAnsi="Verdana"/>
        <w:b/>
        <w:color w:val="880E1B"/>
        <w:sz w:val="20"/>
      </w:rPr>
    </w:pPr>
    <w:r w:rsidRPr="00AA5F20">
      <w:rPr>
        <w:rFonts w:ascii="Verdana" w:hAnsi="Verdana"/>
        <w:b/>
        <w:color w:val="880E1B"/>
        <w:sz w:val="20"/>
      </w:rPr>
      <w:t>Administração Central</w:t>
    </w:r>
  </w:p>
  <w:p w14:paraId="6411B88B" w14:textId="77777777" w:rsidR="007F0B1C" w:rsidRPr="00742A5C" w:rsidRDefault="006F08E2" w:rsidP="00CD2A7F">
    <w:pPr>
      <w:tabs>
        <w:tab w:val="left" w:pos="3540"/>
        <w:tab w:val="center" w:pos="6718"/>
        <w:tab w:val="left" w:pos="8064"/>
      </w:tabs>
      <w:spacing w:after="0"/>
      <w:jc w:val="center"/>
      <w:rPr>
        <w:rFonts w:ascii="Verdana" w:hAnsi="Verdana"/>
        <w:b/>
        <w:color w:val="272727"/>
        <w:sz w:val="16"/>
        <w:szCs w:val="18"/>
      </w:rPr>
    </w:pPr>
    <w:r>
      <w:rPr>
        <w:rFonts w:ascii="Verdana" w:hAnsi="Verdana"/>
        <w:b/>
        <w:color w:val="272727"/>
        <w:sz w:val="16"/>
        <w:szCs w:val="18"/>
      </w:rPr>
      <w:t>Unidade do Ensino Superior de Graduação</w:t>
    </w:r>
    <w:r w:rsidR="008F4F63">
      <w:rPr>
        <w:rFonts w:ascii="Verdana" w:hAnsi="Verdana"/>
        <w:b/>
        <w:color w:val="272727"/>
        <w:sz w:val="16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6664B"/>
    <w:multiLevelType w:val="hybridMultilevel"/>
    <w:tmpl w:val="89C4A1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9F3"/>
    <w:multiLevelType w:val="multilevel"/>
    <w:tmpl w:val="A0D20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F537118"/>
    <w:multiLevelType w:val="hybridMultilevel"/>
    <w:tmpl w:val="F38C04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021FB"/>
    <w:multiLevelType w:val="hybridMultilevel"/>
    <w:tmpl w:val="89C4A1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81CA5"/>
    <w:multiLevelType w:val="hybridMultilevel"/>
    <w:tmpl w:val="5740AC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320EF"/>
    <w:multiLevelType w:val="hybridMultilevel"/>
    <w:tmpl w:val="537044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71750"/>
    <w:multiLevelType w:val="hybridMultilevel"/>
    <w:tmpl w:val="0646E900"/>
    <w:lvl w:ilvl="0" w:tplc="59AEDB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C30F5"/>
    <w:multiLevelType w:val="hybridMultilevel"/>
    <w:tmpl w:val="A5123F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C16BD"/>
    <w:multiLevelType w:val="hybridMultilevel"/>
    <w:tmpl w:val="0FBE2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9QpOXL6YI27Awje0nMdd6ZKbmbTSc8XZXrbxVgB7gnKUdVReJvmSp3V47K48HPIqWGOO31vjmUfTQBDEyL5Ug==" w:salt="wIeaImxrVm5dahi44ZSo0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F8"/>
    <w:rsid w:val="00005AA7"/>
    <w:rsid w:val="00013AE7"/>
    <w:rsid w:val="0001464F"/>
    <w:rsid w:val="00023721"/>
    <w:rsid w:val="00023846"/>
    <w:rsid w:val="00030522"/>
    <w:rsid w:val="00051D2E"/>
    <w:rsid w:val="000600CE"/>
    <w:rsid w:val="00064B70"/>
    <w:rsid w:val="000709AD"/>
    <w:rsid w:val="00070CD9"/>
    <w:rsid w:val="00072AB4"/>
    <w:rsid w:val="000734E8"/>
    <w:rsid w:val="00075DEC"/>
    <w:rsid w:val="00077827"/>
    <w:rsid w:val="00083A70"/>
    <w:rsid w:val="0008575B"/>
    <w:rsid w:val="0008621E"/>
    <w:rsid w:val="000879DF"/>
    <w:rsid w:val="000911BF"/>
    <w:rsid w:val="00092051"/>
    <w:rsid w:val="00094E13"/>
    <w:rsid w:val="00094F7D"/>
    <w:rsid w:val="0009652B"/>
    <w:rsid w:val="000A0F20"/>
    <w:rsid w:val="000A239E"/>
    <w:rsid w:val="000A4464"/>
    <w:rsid w:val="000A572E"/>
    <w:rsid w:val="000A7152"/>
    <w:rsid w:val="000B650C"/>
    <w:rsid w:val="000B6E2D"/>
    <w:rsid w:val="000B71DD"/>
    <w:rsid w:val="000C18A0"/>
    <w:rsid w:val="000C20CB"/>
    <w:rsid w:val="000C2107"/>
    <w:rsid w:val="000C3D3A"/>
    <w:rsid w:val="000D1ACF"/>
    <w:rsid w:val="000D2843"/>
    <w:rsid w:val="000D3481"/>
    <w:rsid w:val="000D54C6"/>
    <w:rsid w:val="000D6551"/>
    <w:rsid w:val="000E4D0B"/>
    <w:rsid w:val="000F26B8"/>
    <w:rsid w:val="000F5726"/>
    <w:rsid w:val="000F5D38"/>
    <w:rsid w:val="000F6433"/>
    <w:rsid w:val="000F6A3D"/>
    <w:rsid w:val="000F6A65"/>
    <w:rsid w:val="000F785E"/>
    <w:rsid w:val="00101C21"/>
    <w:rsid w:val="00104201"/>
    <w:rsid w:val="00107D2B"/>
    <w:rsid w:val="00122A05"/>
    <w:rsid w:val="0012348D"/>
    <w:rsid w:val="00130501"/>
    <w:rsid w:val="0013112A"/>
    <w:rsid w:val="00143B6A"/>
    <w:rsid w:val="00143BB7"/>
    <w:rsid w:val="00144714"/>
    <w:rsid w:val="00146D1F"/>
    <w:rsid w:val="00150483"/>
    <w:rsid w:val="001512A9"/>
    <w:rsid w:val="00154A99"/>
    <w:rsid w:val="0016182C"/>
    <w:rsid w:val="0016273E"/>
    <w:rsid w:val="001635D8"/>
    <w:rsid w:val="0016557B"/>
    <w:rsid w:val="001664BC"/>
    <w:rsid w:val="00170960"/>
    <w:rsid w:val="001758DA"/>
    <w:rsid w:val="001803ED"/>
    <w:rsid w:val="00180B79"/>
    <w:rsid w:val="00183919"/>
    <w:rsid w:val="00184B65"/>
    <w:rsid w:val="001859BC"/>
    <w:rsid w:val="001908CA"/>
    <w:rsid w:val="00195903"/>
    <w:rsid w:val="001A0E8E"/>
    <w:rsid w:val="001A28A1"/>
    <w:rsid w:val="001A354F"/>
    <w:rsid w:val="001A7546"/>
    <w:rsid w:val="001B15EC"/>
    <w:rsid w:val="001B2209"/>
    <w:rsid w:val="001B23C2"/>
    <w:rsid w:val="001B29C2"/>
    <w:rsid w:val="001B39A6"/>
    <w:rsid w:val="001B6C7A"/>
    <w:rsid w:val="001C0BCF"/>
    <w:rsid w:val="001C2F89"/>
    <w:rsid w:val="001C5D0A"/>
    <w:rsid w:val="001D4F57"/>
    <w:rsid w:val="001D6D9E"/>
    <w:rsid w:val="001E2B10"/>
    <w:rsid w:val="001E30D6"/>
    <w:rsid w:val="001E3244"/>
    <w:rsid w:val="001E355F"/>
    <w:rsid w:val="001E3746"/>
    <w:rsid w:val="001E534F"/>
    <w:rsid w:val="001F3299"/>
    <w:rsid w:val="001F4F9C"/>
    <w:rsid w:val="001F7F1B"/>
    <w:rsid w:val="002047F3"/>
    <w:rsid w:val="002228D0"/>
    <w:rsid w:val="00222CAA"/>
    <w:rsid w:val="002340BF"/>
    <w:rsid w:val="0024247B"/>
    <w:rsid w:val="0024263F"/>
    <w:rsid w:val="0024482B"/>
    <w:rsid w:val="002466E5"/>
    <w:rsid w:val="0024778E"/>
    <w:rsid w:val="00250B5E"/>
    <w:rsid w:val="00256E54"/>
    <w:rsid w:val="00260F2E"/>
    <w:rsid w:val="002615AB"/>
    <w:rsid w:val="00270BD4"/>
    <w:rsid w:val="00270FE0"/>
    <w:rsid w:val="0027522D"/>
    <w:rsid w:val="00275A7C"/>
    <w:rsid w:val="002769AB"/>
    <w:rsid w:val="00281D40"/>
    <w:rsid w:val="002867A1"/>
    <w:rsid w:val="00295495"/>
    <w:rsid w:val="00297637"/>
    <w:rsid w:val="002A45AC"/>
    <w:rsid w:val="002A7D9C"/>
    <w:rsid w:val="002C3F1D"/>
    <w:rsid w:val="002C5D32"/>
    <w:rsid w:val="002D2AF5"/>
    <w:rsid w:val="002D39BD"/>
    <w:rsid w:val="002D4EF6"/>
    <w:rsid w:val="002E02C0"/>
    <w:rsid w:val="002E0318"/>
    <w:rsid w:val="002E16DC"/>
    <w:rsid w:val="002E47CC"/>
    <w:rsid w:val="002E6824"/>
    <w:rsid w:val="002F110D"/>
    <w:rsid w:val="002F41C3"/>
    <w:rsid w:val="002F50F9"/>
    <w:rsid w:val="002F7F09"/>
    <w:rsid w:val="0030378D"/>
    <w:rsid w:val="00306846"/>
    <w:rsid w:val="00323130"/>
    <w:rsid w:val="00326AB7"/>
    <w:rsid w:val="00330B07"/>
    <w:rsid w:val="00331F62"/>
    <w:rsid w:val="003363D7"/>
    <w:rsid w:val="00337DD2"/>
    <w:rsid w:val="00341F2F"/>
    <w:rsid w:val="0034262A"/>
    <w:rsid w:val="00345A11"/>
    <w:rsid w:val="003471C0"/>
    <w:rsid w:val="00347D53"/>
    <w:rsid w:val="003533F8"/>
    <w:rsid w:val="00353C5C"/>
    <w:rsid w:val="00355210"/>
    <w:rsid w:val="00357EC7"/>
    <w:rsid w:val="003607C3"/>
    <w:rsid w:val="00361A45"/>
    <w:rsid w:val="00372369"/>
    <w:rsid w:val="003743D6"/>
    <w:rsid w:val="00374C5D"/>
    <w:rsid w:val="0037652D"/>
    <w:rsid w:val="0037759F"/>
    <w:rsid w:val="003801E5"/>
    <w:rsid w:val="00384544"/>
    <w:rsid w:val="0038699C"/>
    <w:rsid w:val="0039089E"/>
    <w:rsid w:val="00392E8E"/>
    <w:rsid w:val="00394BFD"/>
    <w:rsid w:val="003A21D1"/>
    <w:rsid w:val="003A5DBE"/>
    <w:rsid w:val="003B1BC9"/>
    <w:rsid w:val="003B4A86"/>
    <w:rsid w:val="003B640B"/>
    <w:rsid w:val="003C0BFA"/>
    <w:rsid w:val="003C4A4E"/>
    <w:rsid w:val="003C4FA2"/>
    <w:rsid w:val="003C6692"/>
    <w:rsid w:val="003D29E4"/>
    <w:rsid w:val="003D356B"/>
    <w:rsid w:val="003D3882"/>
    <w:rsid w:val="003D3EE0"/>
    <w:rsid w:val="003D409A"/>
    <w:rsid w:val="003D4485"/>
    <w:rsid w:val="003D58E3"/>
    <w:rsid w:val="003D5B82"/>
    <w:rsid w:val="003D6975"/>
    <w:rsid w:val="003E4E74"/>
    <w:rsid w:val="003E54B6"/>
    <w:rsid w:val="003E702D"/>
    <w:rsid w:val="003F2119"/>
    <w:rsid w:val="003F2C24"/>
    <w:rsid w:val="003F3BD4"/>
    <w:rsid w:val="003F43BE"/>
    <w:rsid w:val="00401D08"/>
    <w:rsid w:val="00402D18"/>
    <w:rsid w:val="004063EA"/>
    <w:rsid w:val="00406ABE"/>
    <w:rsid w:val="004150D6"/>
    <w:rsid w:val="00415FE6"/>
    <w:rsid w:val="00416421"/>
    <w:rsid w:val="00421193"/>
    <w:rsid w:val="00421622"/>
    <w:rsid w:val="00425156"/>
    <w:rsid w:val="00427372"/>
    <w:rsid w:val="00427B2C"/>
    <w:rsid w:val="0043617D"/>
    <w:rsid w:val="004444DE"/>
    <w:rsid w:val="00450D50"/>
    <w:rsid w:val="004518D8"/>
    <w:rsid w:val="0047166E"/>
    <w:rsid w:val="00476722"/>
    <w:rsid w:val="00480DEA"/>
    <w:rsid w:val="0048443C"/>
    <w:rsid w:val="004867FD"/>
    <w:rsid w:val="00486842"/>
    <w:rsid w:val="0048732C"/>
    <w:rsid w:val="004876B9"/>
    <w:rsid w:val="00492478"/>
    <w:rsid w:val="0049394D"/>
    <w:rsid w:val="004A1FB7"/>
    <w:rsid w:val="004A2429"/>
    <w:rsid w:val="004A297C"/>
    <w:rsid w:val="004A48E9"/>
    <w:rsid w:val="004A623F"/>
    <w:rsid w:val="004B17C3"/>
    <w:rsid w:val="004C00CE"/>
    <w:rsid w:val="004C2F44"/>
    <w:rsid w:val="004C7405"/>
    <w:rsid w:val="004D0A0A"/>
    <w:rsid w:val="004D4C21"/>
    <w:rsid w:val="004E3074"/>
    <w:rsid w:val="004E42D3"/>
    <w:rsid w:val="004E4FA1"/>
    <w:rsid w:val="004F0F37"/>
    <w:rsid w:val="004F398B"/>
    <w:rsid w:val="004F5581"/>
    <w:rsid w:val="00504D40"/>
    <w:rsid w:val="0051026E"/>
    <w:rsid w:val="005134D3"/>
    <w:rsid w:val="0051693D"/>
    <w:rsid w:val="00517FD3"/>
    <w:rsid w:val="00521BBF"/>
    <w:rsid w:val="00530593"/>
    <w:rsid w:val="005316E5"/>
    <w:rsid w:val="00532529"/>
    <w:rsid w:val="0054047B"/>
    <w:rsid w:val="00547697"/>
    <w:rsid w:val="00547DCB"/>
    <w:rsid w:val="005505BA"/>
    <w:rsid w:val="00553D35"/>
    <w:rsid w:val="0055430C"/>
    <w:rsid w:val="00557E5D"/>
    <w:rsid w:val="00561CB7"/>
    <w:rsid w:val="00563249"/>
    <w:rsid w:val="005643D9"/>
    <w:rsid w:val="0056655F"/>
    <w:rsid w:val="00571C48"/>
    <w:rsid w:val="00580BC0"/>
    <w:rsid w:val="00581E4F"/>
    <w:rsid w:val="0058467B"/>
    <w:rsid w:val="00586F24"/>
    <w:rsid w:val="0058747B"/>
    <w:rsid w:val="00591235"/>
    <w:rsid w:val="00592E74"/>
    <w:rsid w:val="00594C44"/>
    <w:rsid w:val="005A2BA1"/>
    <w:rsid w:val="005A362E"/>
    <w:rsid w:val="005A5138"/>
    <w:rsid w:val="005A5722"/>
    <w:rsid w:val="005A5E73"/>
    <w:rsid w:val="005A6A4D"/>
    <w:rsid w:val="005B337D"/>
    <w:rsid w:val="005B567C"/>
    <w:rsid w:val="005B7A56"/>
    <w:rsid w:val="005C1A0B"/>
    <w:rsid w:val="005C3AEF"/>
    <w:rsid w:val="005D026B"/>
    <w:rsid w:val="005D0BD3"/>
    <w:rsid w:val="005D45C9"/>
    <w:rsid w:val="005D526F"/>
    <w:rsid w:val="005E261D"/>
    <w:rsid w:val="005E3B93"/>
    <w:rsid w:val="005F021C"/>
    <w:rsid w:val="005F0BC4"/>
    <w:rsid w:val="005F2A64"/>
    <w:rsid w:val="005F4012"/>
    <w:rsid w:val="00601A8C"/>
    <w:rsid w:val="00602676"/>
    <w:rsid w:val="0061122C"/>
    <w:rsid w:val="00611929"/>
    <w:rsid w:val="0061768E"/>
    <w:rsid w:val="006243EC"/>
    <w:rsid w:val="0062476F"/>
    <w:rsid w:val="0062555C"/>
    <w:rsid w:val="00625D91"/>
    <w:rsid w:val="006321E5"/>
    <w:rsid w:val="00634422"/>
    <w:rsid w:val="00641488"/>
    <w:rsid w:val="0064198A"/>
    <w:rsid w:val="00641F5A"/>
    <w:rsid w:val="00641F6A"/>
    <w:rsid w:val="00650BB8"/>
    <w:rsid w:val="00652ACA"/>
    <w:rsid w:val="00653686"/>
    <w:rsid w:val="00655BB0"/>
    <w:rsid w:val="00665436"/>
    <w:rsid w:val="00667F7F"/>
    <w:rsid w:val="00675970"/>
    <w:rsid w:val="00675F88"/>
    <w:rsid w:val="006819C1"/>
    <w:rsid w:val="006851A5"/>
    <w:rsid w:val="006854E6"/>
    <w:rsid w:val="006861CA"/>
    <w:rsid w:val="00686CA4"/>
    <w:rsid w:val="00687501"/>
    <w:rsid w:val="00690207"/>
    <w:rsid w:val="0069061C"/>
    <w:rsid w:val="00694115"/>
    <w:rsid w:val="0069668D"/>
    <w:rsid w:val="006A1695"/>
    <w:rsid w:val="006A2560"/>
    <w:rsid w:val="006A4CEF"/>
    <w:rsid w:val="006A5C6D"/>
    <w:rsid w:val="006A6B67"/>
    <w:rsid w:val="006B54B4"/>
    <w:rsid w:val="006B749D"/>
    <w:rsid w:val="006C09B0"/>
    <w:rsid w:val="006D090A"/>
    <w:rsid w:val="006D10AD"/>
    <w:rsid w:val="006D1126"/>
    <w:rsid w:val="006D584A"/>
    <w:rsid w:val="006E3ED4"/>
    <w:rsid w:val="006E51C0"/>
    <w:rsid w:val="006E6D19"/>
    <w:rsid w:val="006F08E2"/>
    <w:rsid w:val="006F1226"/>
    <w:rsid w:val="006F1741"/>
    <w:rsid w:val="006F1A53"/>
    <w:rsid w:val="006F2597"/>
    <w:rsid w:val="006F295B"/>
    <w:rsid w:val="006F35C7"/>
    <w:rsid w:val="006F63C3"/>
    <w:rsid w:val="006F6E23"/>
    <w:rsid w:val="006F7658"/>
    <w:rsid w:val="00700EAC"/>
    <w:rsid w:val="007023B6"/>
    <w:rsid w:val="0070280D"/>
    <w:rsid w:val="007065C0"/>
    <w:rsid w:val="0070720D"/>
    <w:rsid w:val="007111BF"/>
    <w:rsid w:val="00722300"/>
    <w:rsid w:val="00730D14"/>
    <w:rsid w:val="00732EF3"/>
    <w:rsid w:val="00734A90"/>
    <w:rsid w:val="007355AF"/>
    <w:rsid w:val="00736E01"/>
    <w:rsid w:val="007370C1"/>
    <w:rsid w:val="00742A5C"/>
    <w:rsid w:val="00745C27"/>
    <w:rsid w:val="00751144"/>
    <w:rsid w:val="007519B2"/>
    <w:rsid w:val="00751AEE"/>
    <w:rsid w:val="007566B2"/>
    <w:rsid w:val="00762C7A"/>
    <w:rsid w:val="00766CF4"/>
    <w:rsid w:val="007704AC"/>
    <w:rsid w:val="00772D6B"/>
    <w:rsid w:val="0077379D"/>
    <w:rsid w:val="00774AD5"/>
    <w:rsid w:val="00775382"/>
    <w:rsid w:val="007756F0"/>
    <w:rsid w:val="0078484B"/>
    <w:rsid w:val="007858D6"/>
    <w:rsid w:val="0079336C"/>
    <w:rsid w:val="00797062"/>
    <w:rsid w:val="007A25EB"/>
    <w:rsid w:val="007A5FDA"/>
    <w:rsid w:val="007B34E8"/>
    <w:rsid w:val="007B3863"/>
    <w:rsid w:val="007B41AB"/>
    <w:rsid w:val="007B51A2"/>
    <w:rsid w:val="007B5FE6"/>
    <w:rsid w:val="007B6AEC"/>
    <w:rsid w:val="007B7467"/>
    <w:rsid w:val="007C0DB4"/>
    <w:rsid w:val="007C24B2"/>
    <w:rsid w:val="007C5726"/>
    <w:rsid w:val="007E0F63"/>
    <w:rsid w:val="007E4570"/>
    <w:rsid w:val="007F0B1C"/>
    <w:rsid w:val="008005D2"/>
    <w:rsid w:val="00800A81"/>
    <w:rsid w:val="00802688"/>
    <w:rsid w:val="00805BCD"/>
    <w:rsid w:val="00806812"/>
    <w:rsid w:val="008101F8"/>
    <w:rsid w:val="00812C09"/>
    <w:rsid w:val="00813DC9"/>
    <w:rsid w:val="008209F1"/>
    <w:rsid w:val="00823C6E"/>
    <w:rsid w:val="00823D42"/>
    <w:rsid w:val="00824FC2"/>
    <w:rsid w:val="00835068"/>
    <w:rsid w:val="00835A4F"/>
    <w:rsid w:val="00837437"/>
    <w:rsid w:val="008374AD"/>
    <w:rsid w:val="008410A3"/>
    <w:rsid w:val="0084273C"/>
    <w:rsid w:val="00843BAE"/>
    <w:rsid w:val="00846F40"/>
    <w:rsid w:val="008549BE"/>
    <w:rsid w:val="008551BD"/>
    <w:rsid w:val="00855FA4"/>
    <w:rsid w:val="008576A3"/>
    <w:rsid w:val="00861FEC"/>
    <w:rsid w:val="00882CE3"/>
    <w:rsid w:val="008853FD"/>
    <w:rsid w:val="0088674C"/>
    <w:rsid w:val="00887FF2"/>
    <w:rsid w:val="00892B4A"/>
    <w:rsid w:val="008946C3"/>
    <w:rsid w:val="00896F14"/>
    <w:rsid w:val="0089799D"/>
    <w:rsid w:val="00897A19"/>
    <w:rsid w:val="008A0FC8"/>
    <w:rsid w:val="008A2473"/>
    <w:rsid w:val="008A5547"/>
    <w:rsid w:val="008B01F1"/>
    <w:rsid w:val="008B2E13"/>
    <w:rsid w:val="008C2226"/>
    <w:rsid w:val="008C294D"/>
    <w:rsid w:val="008C7B07"/>
    <w:rsid w:val="008D0D3F"/>
    <w:rsid w:val="008D0F84"/>
    <w:rsid w:val="008D6FDD"/>
    <w:rsid w:val="008D7575"/>
    <w:rsid w:val="008E5727"/>
    <w:rsid w:val="008F16C7"/>
    <w:rsid w:val="008F4F63"/>
    <w:rsid w:val="008F54A3"/>
    <w:rsid w:val="008F67CB"/>
    <w:rsid w:val="008F7B7C"/>
    <w:rsid w:val="00900CB2"/>
    <w:rsid w:val="009069FE"/>
    <w:rsid w:val="009071C4"/>
    <w:rsid w:val="00907852"/>
    <w:rsid w:val="009150FF"/>
    <w:rsid w:val="00915BF5"/>
    <w:rsid w:val="0092130F"/>
    <w:rsid w:val="00921B5C"/>
    <w:rsid w:val="00921F6D"/>
    <w:rsid w:val="00922A4F"/>
    <w:rsid w:val="00923002"/>
    <w:rsid w:val="00923C50"/>
    <w:rsid w:val="009245C6"/>
    <w:rsid w:val="00924BDF"/>
    <w:rsid w:val="00925F20"/>
    <w:rsid w:val="00931F63"/>
    <w:rsid w:val="00932ACB"/>
    <w:rsid w:val="00933145"/>
    <w:rsid w:val="00936677"/>
    <w:rsid w:val="00942ECD"/>
    <w:rsid w:val="009454E7"/>
    <w:rsid w:val="00952882"/>
    <w:rsid w:val="00953A1C"/>
    <w:rsid w:val="00953ECA"/>
    <w:rsid w:val="00953FCB"/>
    <w:rsid w:val="00954189"/>
    <w:rsid w:val="0095470A"/>
    <w:rsid w:val="009559E3"/>
    <w:rsid w:val="00963DA6"/>
    <w:rsid w:val="00967DF8"/>
    <w:rsid w:val="00971E67"/>
    <w:rsid w:val="009726BF"/>
    <w:rsid w:val="009840B2"/>
    <w:rsid w:val="00984AA1"/>
    <w:rsid w:val="0099688D"/>
    <w:rsid w:val="00996A43"/>
    <w:rsid w:val="009A23B8"/>
    <w:rsid w:val="009A7933"/>
    <w:rsid w:val="009B29D9"/>
    <w:rsid w:val="009B31A7"/>
    <w:rsid w:val="009B406F"/>
    <w:rsid w:val="009B60BC"/>
    <w:rsid w:val="009B650B"/>
    <w:rsid w:val="009B6C14"/>
    <w:rsid w:val="009B73B6"/>
    <w:rsid w:val="009B7EC2"/>
    <w:rsid w:val="009C1FD0"/>
    <w:rsid w:val="009C2458"/>
    <w:rsid w:val="009C75EE"/>
    <w:rsid w:val="009C78B3"/>
    <w:rsid w:val="009D3A44"/>
    <w:rsid w:val="009D7001"/>
    <w:rsid w:val="009D7119"/>
    <w:rsid w:val="009E172A"/>
    <w:rsid w:val="009F209B"/>
    <w:rsid w:val="009F3EE2"/>
    <w:rsid w:val="009F4AB8"/>
    <w:rsid w:val="009F6BDA"/>
    <w:rsid w:val="009F77B5"/>
    <w:rsid w:val="00A044E3"/>
    <w:rsid w:val="00A053C0"/>
    <w:rsid w:val="00A0784A"/>
    <w:rsid w:val="00A109B4"/>
    <w:rsid w:val="00A170B3"/>
    <w:rsid w:val="00A17E79"/>
    <w:rsid w:val="00A20642"/>
    <w:rsid w:val="00A20D41"/>
    <w:rsid w:val="00A33C7A"/>
    <w:rsid w:val="00A362E6"/>
    <w:rsid w:val="00A3631A"/>
    <w:rsid w:val="00A43FBF"/>
    <w:rsid w:val="00A53C9A"/>
    <w:rsid w:val="00A54489"/>
    <w:rsid w:val="00A54D0D"/>
    <w:rsid w:val="00A5500E"/>
    <w:rsid w:val="00A5737A"/>
    <w:rsid w:val="00A57A1C"/>
    <w:rsid w:val="00A61E3A"/>
    <w:rsid w:val="00A625B6"/>
    <w:rsid w:val="00A65A11"/>
    <w:rsid w:val="00A67CB4"/>
    <w:rsid w:val="00A7051D"/>
    <w:rsid w:val="00A80C6B"/>
    <w:rsid w:val="00A827A7"/>
    <w:rsid w:val="00A8424E"/>
    <w:rsid w:val="00A8590A"/>
    <w:rsid w:val="00A85CCB"/>
    <w:rsid w:val="00A8672D"/>
    <w:rsid w:val="00A90F06"/>
    <w:rsid w:val="00A95DD0"/>
    <w:rsid w:val="00A96745"/>
    <w:rsid w:val="00AA0BFA"/>
    <w:rsid w:val="00AA240E"/>
    <w:rsid w:val="00AA27AA"/>
    <w:rsid w:val="00AA4BB2"/>
    <w:rsid w:val="00AA4D9F"/>
    <w:rsid w:val="00AA5F20"/>
    <w:rsid w:val="00AB79A5"/>
    <w:rsid w:val="00AC08D0"/>
    <w:rsid w:val="00AC298C"/>
    <w:rsid w:val="00AC6674"/>
    <w:rsid w:val="00AC6B92"/>
    <w:rsid w:val="00AC71D3"/>
    <w:rsid w:val="00AE2848"/>
    <w:rsid w:val="00AE52ED"/>
    <w:rsid w:val="00AE5E18"/>
    <w:rsid w:val="00AF0004"/>
    <w:rsid w:val="00AF0DB2"/>
    <w:rsid w:val="00AF7E20"/>
    <w:rsid w:val="00B1083F"/>
    <w:rsid w:val="00B11181"/>
    <w:rsid w:val="00B11E77"/>
    <w:rsid w:val="00B16729"/>
    <w:rsid w:val="00B17664"/>
    <w:rsid w:val="00B224BB"/>
    <w:rsid w:val="00B30ABC"/>
    <w:rsid w:val="00B30E51"/>
    <w:rsid w:val="00B31FBC"/>
    <w:rsid w:val="00B33127"/>
    <w:rsid w:val="00B35AC9"/>
    <w:rsid w:val="00B404B8"/>
    <w:rsid w:val="00B43B02"/>
    <w:rsid w:val="00B464F7"/>
    <w:rsid w:val="00B50E22"/>
    <w:rsid w:val="00B51478"/>
    <w:rsid w:val="00B51F12"/>
    <w:rsid w:val="00B5202A"/>
    <w:rsid w:val="00B52706"/>
    <w:rsid w:val="00B54253"/>
    <w:rsid w:val="00B6144A"/>
    <w:rsid w:val="00B65EDD"/>
    <w:rsid w:val="00B6688D"/>
    <w:rsid w:val="00B66D0A"/>
    <w:rsid w:val="00B7452C"/>
    <w:rsid w:val="00B76E28"/>
    <w:rsid w:val="00B80A6E"/>
    <w:rsid w:val="00B80BDD"/>
    <w:rsid w:val="00B8787F"/>
    <w:rsid w:val="00BA5530"/>
    <w:rsid w:val="00BA5B88"/>
    <w:rsid w:val="00BB263E"/>
    <w:rsid w:val="00BB29A5"/>
    <w:rsid w:val="00BC11E2"/>
    <w:rsid w:val="00BC1943"/>
    <w:rsid w:val="00BC25B7"/>
    <w:rsid w:val="00BC5B67"/>
    <w:rsid w:val="00BC7766"/>
    <w:rsid w:val="00BD06FC"/>
    <w:rsid w:val="00BD3F1D"/>
    <w:rsid w:val="00BD45B8"/>
    <w:rsid w:val="00BE00A7"/>
    <w:rsid w:val="00BE1537"/>
    <w:rsid w:val="00BE17DC"/>
    <w:rsid w:val="00BE5E2C"/>
    <w:rsid w:val="00BE6062"/>
    <w:rsid w:val="00BF02CE"/>
    <w:rsid w:val="00BF08E7"/>
    <w:rsid w:val="00BF68E0"/>
    <w:rsid w:val="00BF7F67"/>
    <w:rsid w:val="00C00A17"/>
    <w:rsid w:val="00C04DE1"/>
    <w:rsid w:val="00C05EFE"/>
    <w:rsid w:val="00C12107"/>
    <w:rsid w:val="00C12321"/>
    <w:rsid w:val="00C12F70"/>
    <w:rsid w:val="00C17E13"/>
    <w:rsid w:val="00C20B2D"/>
    <w:rsid w:val="00C2399D"/>
    <w:rsid w:val="00C258C3"/>
    <w:rsid w:val="00C26408"/>
    <w:rsid w:val="00C273C4"/>
    <w:rsid w:val="00C3041D"/>
    <w:rsid w:val="00C36771"/>
    <w:rsid w:val="00C42D38"/>
    <w:rsid w:val="00C46855"/>
    <w:rsid w:val="00C5565F"/>
    <w:rsid w:val="00C64D6A"/>
    <w:rsid w:val="00C65436"/>
    <w:rsid w:val="00C7232B"/>
    <w:rsid w:val="00C72AE4"/>
    <w:rsid w:val="00C72C4A"/>
    <w:rsid w:val="00C74AF5"/>
    <w:rsid w:val="00C760A3"/>
    <w:rsid w:val="00C77B0E"/>
    <w:rsid w:val="00C8109B"/>
    <w:rsid w:val="00C84903"/>
    <w:rsid w:val="00C853B9"/>
    <w:rsid w:val="00C86613"/>
    <w:rsid w:val="00C92F64"/>
    <w:rsid w:val="00C9301F"/>
    <w:rsid w:val="00C954DD"/>
    <w:rsid w:val="00C964F4"/>
    <w:rsid w:val="00C97874"/>
    <w:rsid w:val="00C97BCA"/>
    <w:rsid w:val="00CA3CBC"/>
    <w:rsid w:val="00CA4A87"/>
    <w:rsid w:val="00CA5484"/>
    <w:rsid w:val="00CA7A47"/>
    <w:rsid w:val="00CB0E54"/>
    <w:rsid w:val="00CB0F6E"/>
    <w:rsid w:val="00CB7133"/>
    <w:rsid w:val="00CB71E0"/>
    <w:rsid w:val="00CC18A0"/>
    <w:rsid w:val="00CC6714"/>
    <w:rsid w:val="00CD1A17"/>
    <w:rsid w:val="00CD2A7F"/>
    <w:rsid w:val="00CD3F14"/>
    <w:rsid w:val="00CD4E98"/>
    <w:rsid w:val="00CE5CC2"/>
    <w:rsid w:val="00CE6CF6"/>
    <w:rsid w:val="00CF30B0"/>
    <w:rsid w:val="00CF5CCF"/>
    <w:rsid w:val="00D028D8"/>
    <w:rsid w:val="00D04632"/>
    <w:rsid w:val="00D05DD2"/>
    <w:rsid w:val="00D05F75"/>
    <w:rsid w:val="00D11AFC"/>
    <w:rsid w:val="00D123CA"/>
    <w:rsid w:val="00D124BA"/>
    <w:rsid w:val="00D172C3"/>
    <w:rsid w:val="00D17311"/>
    <w:rsid w:val="00D25997"/>
    <w:rsid w:val="00D260E6"/>
    <w:rsid w:val="00D329DE"/>
    <w:rsid w:val="00D32DF2"/>
    <w:rsid w:val="00D45C35"/>
    <w:rsid w:val="00D45F40"/>
    <w:rsid w:val="00D46C89"/>
    <w:rsid w:val="00D52D68"/>
    <w:rsid w:val="00D53BD8"/>
    <w:rsid w:val="00D556E1"/>
    <w:rsid w:val="00D6081E"/>
    <w:rsid w:val="00D62CED"/>
    <w:rsid w:val="00D726AA"/>
    <w:rsid w:val="00D82BB4"/>
    <w:rsid w:val="00D846AA"/>
    <w:rsid w:val="00D95A53"/>
    <w:rsid w:val="00DA004B"/>
    <w:rsid w:val="00DA0BC0"/>
    <w:rsid w:val="00DA1B17"/>
    <w:rsid w:val="00DA3D89"/>
    <w:rsid w:val="00DA5F5C"/>
    <w:rsid w:val="00DB118A"/>
    <w:rsid w:val="00DB7DC1"/>
    <w:rsid w:val="00DC0F45"/>
    <w:rsid w:val="00DD2C65"/>
    <w:rsid w:val="00DD3CFD"/>
    <w:rsid w:val="00DD6623"/>
    <w:rsid w:val="00DD7043"/>
    <w:rsid w:val="00DD7AAB"/>
    <w:rsid w:val="00DE1791"/>
    <w:rsid w:val="00DE299A"/>
    <w:rsid w:val="00DE3288"/>
    <w:rsid w:val="00DE7901"/>
    <w:rsid w:val="00DF4770"/>
    <w:rsid w:val="00DF51FF"/>
    <w:rsid w:val="00DF7E87"/>
    <w:rsid w:val="00E04D8F"/>
    <w:rsid w:val="00E12A14"/>
    <w:rsid w:val="00E145FA"/>
    <w:rsid w:val="00E22D0A"/>
    <w:rsid w:val="00E273D5"/>
    <w:rsid w:val="00E27904"/>
    <w:rsid w:val="00E34E33"/>
    <w:rsid w:val="00E361D6"/>
    <w:rsid w:val="00E40C3D"/>
    <w:rsid w:val="00E41333"/>
    <w:rsid w:val="00E445D0"/>
    <w:rsid w:val="00E4492F"/>
    <w:rsid w:val="00E45710"/>
    <w:rsid w:val="00E46AF2"/>
    <w:rsid w:val="00E5002B"/>
    <w:rsid w:val="00E55836"/>
    <w:rsid w:val="00E5771F"/>
    <w:rsid w:val="00E607A7"/>
    <w:rsid w:val="00E630B0"/>
    <w:rsid w:val="00E64816"/>
    <w:rsid w:val="00E70A95"/>
    <w:rsid w:val="00E717EB"/>
    <w:rsid w:val="00E776D7"/>
    <w:rsid w:val="00E83929"/>
    <w:rsid w:val="00E83D02"/>
    <w:rsid w:val="00E8544E"/>
    <w:rsid w:val="00E908A5"/>
    <w:rsid w:val="00E92464"/>
    <w:rsid w:val="00E94C73"/>
    <w:rsid w:val="00E97FEC"/>
    <w:rsid w:val="00EA0D69"/>
    <w:rsid w:val="00EA4D03"/>
    <w:rsid w:val="00EA53BB"/>
    <w:rsid w:val="00EA6DA3"/>
    <w:rsid w:val="00EA7635"/>
    <w:rsid w:val="00EB59CA"/>
    <w:rsid w:val="00EB656B"/>
    <w:rsid w:val="00EB6890"/>
    <w:rsid w:val="00EB7A9E"/>
    <w:rsid w:val="00EC1409"/>
    <w:rsid w:val="00EC435A"/>
    <w:rsid w:val="00EC5A5C"/>
    <w:rsid w:val="00ED04F7"/>
    <w:rsid w:val="00ED1C69"/>
    <w:rsid w:val="00ED3953"/>
    <w:rsid w:val="00ED3C99"/>
    <w:rsid w:val="00ED4C39"/>
    <w:rsid w:val="00ED5475"/>
    <w:rsid w:val="00EE10E9"/>
    <w:rsid w:val="00EE1E45"/>
    <w:rsid w:val="00EE4727"/>
    <w:rsid w:val="00EE4DED"/>
    <w:rsid w:val="00EF035C"/>
    <w:rsid w:val="00EF0B6F"/>
    <w:rsid w:val="00EF3DF6"/>
    <w:rsid w:val="00EF74BD"/>
    <w:rsid w:val="00F01CD2"/>
    <w:rsid w:val="00F01D2E"/>
    <w:rsid w:val="00F059F2"/>
    <w:rsid w:val="00F067E3"/>
    <w:rsid w:val="00F068D0"/>
    <w:rsid w:val="00F119CE"/>
    <w:rsid w:val="00F12ACE"/>
    <w:rsid w:val="00F13F06"/>
    <w:rsid w:val="00F16103"/>
    <w:rsid w:val="00F20C5F"/>
    <w:rsid w:val="00F23E99"/>
    <w:rsid w:val="00F242EE"/>
    <w:rsid w:val="00F27433"/>
    <w:rsid w:val="00F300E2"/>
    <w:rsid w:val="00F413F6"/>
    <w:rsid w:val="00F431AC"/>
    <w:rsid w:val="00F43E47"/>
    <w:rsid w:val="00F45751"/>
    <w:rsid w:val="00F458B8"/>
    <w:rsid w:val="00F469D3"/>
    <w:rsid w:val="00F47B3B"/>
    <w:rsid w:val="00F57420"/>
    <w:rsid w:val="00F65859"/>
    <w:rsid w:val="00F733A5"/>
    <w:rsid w:val="00F77393"/>
    <w:rsid w:val="00F834EF"/>
    <w:rsid w:val="00F8646E"/>
    <w:rsid w:val="00F87A0A"/>
    <w:rsid w:val="00F90307"/>
    <w:rsid w:val="00F9132F"/>
    <w:rsid w:val="00F919C6"/>
    <w:rsid w:val="00F968DA"/>
    <w:rsid w:val="00FA109D"/>
    <w:rsid w:val="00FA23CD"/>
    <w:rsid w:val="00FA4079"/>
    <w:rsid w:val="00FA796A"/>
    <w:rsid w:val="00FB1CC4"/>
    <w:rsid w:val="00FB4E48"/>
    <w:rsid w:val="00FB5D8E"/>
    <w:rsid w:val="00FC1A49"/>
    <w:rsid w:val="00FC2559"/>
    <w:rsid w:val="00FC44F4"/>
    <w:rsid w:val="00FC4FF5"/>
    <w:rsid w:val="00FC50DF"/>
    <w:rsid w:val="00FC549C"/>
    <w:rsid w:val="00FD376E"/>
    <w:rsid w:val="00FE32D9"/>
    <w:rsid w:val="00FE7315"/>
    <w:rsid w:val="00FF010D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07FBA3"/>
  <w15:chartTrackingRefBased/>
  <w15:docId w15:val="{4AFC2A3B-33D5-4304-AD60-37A95F10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86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1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82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3D3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3882"/>
  </w:style>
  <w:style w:type="paragraph" w:styleId="Rodap">
    <w:name w:val="footer"/>
    <w:basedOn w:val="Normal"/>
    <w:link w:val="RodapChar"/>
    <w:uiPriority w:val="99"/>
    <w:unhideWhenUsed/>
    <w:rsid w:val="003D3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3882"/>
  </w:style>
  <w:style w:type="table" w:styleId="Tabelacomgrade">
    <w:name w:val="Table Grid"/>
    <w:basedOn w:val="Tabelanormal"/>
    <w:uiPriority w:val="39"/>
    <w:rsid w:val="00BC7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24FC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7538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538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D3C99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866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u.pdi@cps.sp.gov.br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38C61E7F4E2643971111881F7D0979" ma:contentTypeVersion="4" ma:contentTypeDescription="Crie um novo documento." ma:contentTypeScope="" ma:versionID="ccadf3e2e18ad72d639a20457d0f17a8">
  <xsd:schema xmlns:xsd="http://www.w3.org/2001/XMLSchema" xmlns:xs="http://www.w3.org/2001/XMLSchema" xmlns:p="http://schemas.microsoft.com/office/2006/metadata/properties" xmlns:ns2="6754426d-1c99-46b9-aac1-f3e26630d8bf" xmlns:ns3="291939d4-352f-44ff-af95-7a5a78283fab" targetNamespace="http://schemas.microsoft.com/office/2006/metadata/properties" ma:root="true" ma:fieldsID="590e53a4c3265b15ab0aa0152d4daa2f" ns2:_="" ns3:_="">
    <xsd:import namespace="6754426d-1c99-46b9-aac1-f3e26630d8bf"/>
    <xsd:import namespace="291939d4-352f-44ff-af95-7a5a78283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4426d-1c99-46b9-aac1-f3e26630d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939d4-352f-44ff-af95-7a5a78283f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741FC9-9546-4835-8B11-1A0B1EF563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196D18-9E28-490C-849E-DFC9EAA7582B}"/>
</file>

<file path=customXml/itemProps3.xml><?xml version="1.0" encoding="utf-8"?>
<ds:datastoreItem xmlns:ds="http://schemas.openxmlformats.org/officeDocument/2006/customXml" ds:itemID="{C9FCB47B-6D69-43B0-BC87-89EB25C70F6B}"/>
</file>

<file path=customXml/itemProps4.xml><?xml version="1.0" encoding="utf-8"?>
<ds:datastoreItem xmlns:ds="http://schemas.openxmlformats.org/officeDocument/2006/customXml" ds:itemID="{A68D3DCB-5FAE-4462-9348-36C969CD44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879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Zerinto Martins</dc:creator>
  <cp:keywords/>
  <dc:description/>
  <cp:lastModifiedBy>Leandro Zeidan Toquetti</cp:lastModifiedBy>
  <cp:revision>2</cp:revision>
  <cp:lastPrinted>2018-07-05T13:58:00Z</cp:lastPrinted>
  <dcterms:created xsi:type="dcterms:W3CDTF">2019-12-03T18:26:00Z</dcterms:created>
  <dcterms:modified xsi:type="dcterms:W3CDTF">2019-12-03T18:26:00Z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0x0101002638C61E7F4E2643971111881F7D0979</vt:lpwstr>
  </property>
</Properties>
</file>