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2D9DA" w14:textId="77777777" w:rsidR="00A541F4" w:rsidRPr="00A541F4" w:rsidRDefault="001313F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ANEXO VII</w:t>
      </w:r>
    </w:p>
    <w:p w14:paraId="6BFC3145" w14:textId="77777777" w:rsidR="00A541F4" w:rsidRPr="00A541F4" w:rsidRDefault="001313F4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REQUERIMENTO DE INSCRIÇÃO – TRANSFERÊNCIA DE OUTRA IES</w:t>
      </w:r>
    </w:p>
    <w:p w14:paraId="44FB234B" w14:textId="77777777" w:rsidR="00A541F4" w:rsidRPr="00A541F4" w:rsidRDefault="001313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    </w:t>
      </w:r>
    </w:p>
    <w:p w14:paraId="7185DE91" w14:textId="77777777" w:rsidR="00A541F4" w:rsidRPr="00A541F4" w:rsidRDefault="001313F4" w:rsidP="00A541F4">
      <w:pPr>
        <w:jc w:val="center"/>
        <w:rPr>
          <w:rFonts w:ascii="Verdana" w:hAnsi="Verdana" w:cs="Arial"/>
          <w:b/>
          <w:bCs/>
          <w:sz w:val="20"/>
          <w:szCs w:val="20"/>
          <w:lang w:eastAsia="pt-BR"/>
        </w:rPr>
      </w:pPr>
      <w:r w:rsidRPr="00A541F4">
        <w:rPr>
          <w:rFonts w:ascii="Verdana" w:hAnsi="Verdana" w:cs="Arial"/>
          <w:b/>
          <w:bCs/>
          <w:sz w:val="20"/>
          <w:szCs w:val="20"/>
          <w:lang w:eastAsia="pt-BR"/>
        </w:rPr>
        <w:t>(Integrante da Instrução CGESG n. 10, de 06 de julho de 2026)</w:t>
      </w:r>
    </w:p>
    <w:p w14:paraId="37B8573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194DC712" w14:textId="77777777" w:rsidR="001313F4" w:rsidRPr="00A541F4" w:rsidRDefault="001313F4" w:rsidP="001313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À</w:t>
      </w:r>
    </w:p>
    <w:p w14:paraId="57DAB8BB" w14:textId="77777777" w:rsidR="001313F4" w:rsidRPr="00A541F4" w:rsidRDefault="001313F4" w:rsidP="001313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Ilma Senhora Profa.</w:t>
      </w:r>
      <w:r>
        <w:rPr>
          <w:rFonts w:ascii="Verdana" w:eastAsia="Verdana Pro" w:hAnsi="Verdana" w:cs="Verdana Pro"/>
          <w:sz w:val="20"/>
          <w:szCs w:val="20"/>
        </w:rPr>
        <w:t xml:space="preserve"> Dra. </w:t>
      </w:r>
      <w:proofErr w:type="spellStart"/>
      <w:r>
        <w:rPr>
          <w:rFonts w:ascii="Verdana" w:eastAsia="Verdana Pro" w:hAnsi="Verdana" w:cs="Verdana Pro"/>
          <w:sz w:val="20"/>
          <w:szCs w:val="20"/>
        </w:rPr>
        <w:t>Emilena</w:t>
      </w:r>
      <w:proofErr w:type="spellEnd"/>
      <w:r>
        <w:rPr>
          <w:rFonts w:ascii="Verdana" w:eastAsia="Verdana Pro" w:hAnsi="Verdana" w:cs="Verdana Pro"/>
          <w:sz w:val="20"/>
          <w:szCs w:val="20"/>
        </w:rPr>
        <w:t xml:space="preserve"> Lorenzon Bianco</w:t>
      </w:r>
    </w:p>
    <w:p w14:paraId="7CEDCACD" w14:textId="77777777" w:rsidR="001313F4" w:rsidRPr="00A541F4" w:rsidRDefault="001313F4" w:rsidP="001313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Coordenadora da Faculdade de Tecnologia de </w:t>
      </w:r>
      <w:r>
        <w:rPr>
          <w:rFonts w:ascii="Verdana" w:eastAsia="Verdana Pro" w:hAnsi="Verdana" w:cs="Verdana Pro"/>
          <w:sz w:val="20"/>
          <w:szCs w:val="20"/>
        </w:rPr>
        <w:t>Rio Claro</w:t>
      </w:r>
    </w:p>
    <w:p w14:paraId="21020732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65DAD91C" w14:textId="77777777" w:rsidR="00A541F4" w:rsidRPr="00A541F4" w:rsidRDefault="001313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Eu, ___________________________________________________, CPF Nº ___________________, data de nascimento __/__/_____, telefone __________, e-mail ______________________________,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matriculado na(o)_________________________(nome da IES), no curso ________________________________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venho requerer minha inscrição no processo de Vagas Remanescentes para o Curso Superior de Tecnologia em _______________________________, turno __________, para início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202__.</w:t>
      </w:r>
    </w:p>
    <w:p w14:paraId="17C8001C" w14:textId="77777777" w:rsidR="00A541F4" w:rsidRPr="00A541F4" w:rsidRDefault="001313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Na oportunidade, declaro estar plenamente ciente do teor do Edital de Abertura nº ____/202__ para inscrições para vagas Remanescentes do Curso, para ingresso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202__, razão pela qual aceito e assumo, antecipadamente, todas as consequências que advirem da decisão a ser proferida nesse processo, na qual não cabe recurso.</w:t>
      </w:r>
    </w:p>
    <w:p w14:paraId="6EB8EC17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474617DB" w14:textId="77777777" w:rsidR="00A541F4" w:rsidRPr="00A541F4" w:rsidRDefault="001313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Termos em que, peço deferimento.</w:t>
      </w:r>
    </w:p>
    <w:p w14:paraId="670DFCCE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1EA85948" w14:textId="77777777" w:rsidR="00A541F4" w:rsidRPr="00A541F4" w:rsidRDefault="001313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(Cidade),  (dia) de (mês) de 202_.</w:t>
      </w:r>
    </w:p>
    <w:p w14:paraId="3B75EEF5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365CF1A4" w14:textId="77777777" w:rsidR="00A541F4" w:rsidRPr="00A541F4" w:rsidRDefault="001313F4" w:rsidP="00A541F4">
      <w:pPr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_______________________</w:t>
      </w:r>
    </w:p>
    <w:p w14:paraId="26AEE2BE" w14:textId="77777777" w:rsidR="00A541F4" w:rsidRPr="00A541F4" w:rsidRDefault="001313F4" w:rsidP="00A541F4">
      <w:pPr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Nome completo do candidato</w:t>
      </w:r>
    </w:p>
    <w:sectPr w:rsidR="00A541F4" w:rsidRPr="00A541F4" w:rsidSect="00A541F4">
      <w:headerReference w:type="default" r:id="rId10"/>
      <w:footerReference w:type="default" r:id="rId11"/>
      <w:pgSz w:w="11906" w:h="16838"/>
      <w:pgMar w:top="720" w:right="720" w:bottom="1135" w:left="720" w:header="300" w:footer="708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96821" w14:textId="77777777" w:rsidR="001313F4" w:rsidRDefault="001313F4">
      <w:r>
        <w:separator/>
      </w:r>
    </w:p>
  </w:endnote>
  <w:endnote w:type="continuationSeparator" w:id="0">
    <w:p w14:paraId="2FFC9BE3" w14:textId="77777777" w:rsidR="001313F4" w:rsidRDefault="00131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FF0BB" w14:textId="77777777" w:rsidR="00A541F4" w:rsidRDefault="00A541F4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</w:p>
  <w:p w14:paraId="3FFBFD8C" w14:textId="1F6A529C" w:rsidR="006B5B3A" w:rsidRPr="006B5B3A" w:rsidRDefault="001313F4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15B11C0D" w14:textId="2BF30968" w:rsidR="00414133" w:rsidRPr="00414133" w:rsidRDefault="001313F4" w:rsidP="00A541F4">
    <w:pPr>
      <w:tabs>
        <w:tab w:val="left" w:pos="2985"/>
      </w:tabs>
      <w:jc w:val="right"/>
      <w:rPr>
        <w:sz w:val="20"/>
        <w:szCs w:val="20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9DC40" w14:textId="77777777" w:rsidR="001313F4" w:rsidRDefault="001313F4">
      <w:r>
        <w:separator/>
      </w:r>
    </w:p>
  </w:footnote>
  <w:footnote w:type="continuationSeparator" w:id="0">
    <w:p w14:paraId="68F023C2" w14:textId="77777777" w:rsidR="001313F4" w:rsidRDefault="00131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1313F4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7FE38E" wp14:editId="134991FC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12531593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159394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1313F4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Default="001313F4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  <w:p w14:paraId="4EDAFE82" w14:textId="77777777" w:rsidR="00E51353" w:rsidRPr="00B92C3E" w:rsidRDefault="00E51353" w:rsidP="00B92C3E">
    <w:pPr>
      <w:pStyle w:val="Cabealho"/>
      <w:jc w:val="center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10D78"/>
    <w:multiLevelType w:val="hybridMultilevel"/>
    <w:tmpl w:val="64C09978"/>
    <w:lvl w:ilvl="0" w:tplc="055C029E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C5C832CE">
      <w:start w:val="1"/>
      <w:numFmt w:val="lowerLetter"/>
      <w:lvlText w:val="%2."/>
      <w:lvlJc w:val="left"/>
      <w:pPr>
        <w:ind w:left="1440" w:hanging="360"/>
      </w:pPr>
    </w:lvl>
    <w:lvl w:ilvl="2" w:tplc="82A8F21E" w:tentative="1">
      <w:start w:val="1"/>
      <w:numFmt w:val="lowerRoman"/>
      <w:lvlText w:val="%3."/>
      <w:lvlJc w:val="right"/>
      <w:pPr>
        <w:ind w:left="2160" w:hanging="180"/>
      </w:pPr>
    </w:lvl>
    <w:lvl w:ilvl="3" w:tplc="13E2467E" w:tentative="1">
      <w:start w:val="1"/>
      <w:numFmt w:val="decimal"/>
      <w:lvlText w:val="%4."/>
      <w:lvlJc w:val="left"/>
      <w:pPr>
        <w:ind w:left="2880" w:hanging="360"/>
      </w:pPr>
    </w:lvl>
    <w:lvl w:ilvl="4" w:tplc="C3841324" w:tentative="1">
      <w:start w:val="1"/>
      <w:numFmt w:val="lowerLetter"/>
      <w:lvlText w:val="%5."/>
      <w:lvlJc w:val="left"/>
      <w:pPr>
        <w:ind w:left="3600" w:hanging="360"/>
      </w:pPr>
    </w:lvl>
    <w:lvl w:ilvl="5" w:tplc="BACCD54A" w:tentative="1">
      <w:start w:val="1"/>
      <w:numFmt w:val="lowerRoman"/>
      <w:lvlText w:val="%6."/>
      <w:lvlJc w:val="right"/>
      <w:pPr>
        <w:ind w:left="4320" w:hanging="180"/>
      </w:pPr>
    </w:lvl>
    <w:lvl w:ilvl="6" w:tplc="F5682718" w:tentative="1">
      <w:start w:val="1"/>
      <w:numFmt w:val="decimal"/>
      <w:lvlText w:val="%7."/>
      <w:lvlJc w:val="left"/>
      <w:pPr>
        <w:ind w:left="5040" w:hanging="360"/>
      </w:pPr>
    </w:lvl>
    <w:lvl w:ilvl="7" w:tplc="2C66AD96" w:tentative="1">
      <w:start w:val="1"/>
      <w:numFmt w:val="lowerLetter"/>
      <w:lvlText w:val="%8."/>
      <w:lvlJc w:val="left"/>
      <w:pPr>
        <w:ind w:left="5760" w:hanging="360"/>
      </w:pPr>
    </w:lvl>
    <w:lvl w:ilvl="8" w:tplc="E0A261A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96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313F4"/>
    <w:rsid w:val="0015405F"/>
    <w:rsid w:val="00202D53"/>
    <w:rsid w:val="002560CC"/>
    <w:rsid w:val="00392982"/>
    <w:rsid w:val="003E26AA"/>
    <w:rsid w:val="003F0A69"/>
    <w:rsid w:val="00414133"/>
    <w:rsid w:val="00483E70"/>
    <w:rsid w:val="004A2159"/>
    <w:rsid w:val="0053755F"/>
    <w:rsid w:val="005F151D"/>
    <w:rsid w:val="00621761"/>
    <w:rsid w:val="0067138D"/>
    <w:rsid w:val="006B5B3A"/>
    <w:rsid w:val="00763BB0"/>
    <w:rsid w:val="0080637D"/>
    <w:rsid w:val="0083656D"/>
    <w:rsid w:val="008B5727"/>
    <w:rsid w:val="008D0E8A"/>
    <w:rsid w:val="0090539B"/>
    <w:rsid w:val="009B78D1"/>
    <w:rsid w:val="00A10099"/>
    <w:rsid w:val="00A4134B"/>
    <w:rsid w:val="00A46241"/>
    <w:rsid w:val="00A541F4"/>
    <w:rsid w:val="00A710DF"/>
    <w:rsid w:val="00B92C3E"/>
    <w:rsid w:val="00BC67FF"/>
    <w:rsid w:val="00BF4742"/>
    <w:rsid w:val="00E51353"/>
    <w:rsid w:val="00E72F7D"/>
    <w:rsid w:val="00F44C4A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paragraph" w:styleId="PargrafodaLista">
    <w:name w:val="List Paragraph"/>
    <w:aliases w:val="Subtítulo Projeto Básico"/>
    <w:basedOn w:val="Normal"/>
    <w:link w:val="PargrafodaListaChar"/>
    <w:uiPriority w:val="34"/>
    <w:qFormat/>
    <w:rsid w:val="00A541F4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customStyle="1" w:styleId="PargrafodaListaChar">
    <w:name w:val="Parágrafo da Lista Char"/>
    <w:aliases w:val="Subtítulo Projeto Básico Char"/>
    <w:link w:val="PargrafodaLista"/>
    <w:uiPriority w:val="34"/>
    <w:rsid w:val="00A541F4"/>
    <w:rPr>
      <w:sz w:val="24"/>
      <w:szCs w:val="24"/>
    </w:rPr>
  </w:style>
  <w:style w:type="table" w:customStyle="1" w:styleId="TableGrid">
    <w:name w:val="TableGrid"/>
    <w:rsid w:val="00A541F4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541F4"/>
    <w:rPr>
      <w:color w:val="0563C1" w:themeColor="hyperlink"/>
      <w:u w:val="single"/>
    </w:rPr>
  </w:style>
  <w:style w:type="character" w:customStyle="1" w:styleId="ui-provider">
    <w:name w:val="ui-provider"/>
    <w:basedOn w:val="Fontepargpadro"/>
    <w:rsid w:val="00A541F4"/>
  </w:style>
  <w:style w:type="table" w:customStyle="1" w:styleId="TableNormal0">
    <w:name w:val="Table Normal_0"/>
    <w:uiPriority w:val="2"/>
    <w:semiHidden/>
    <w:unhideWhenUsed/>
    <w:qFormat/>
    <w:rsid w:val="00A541F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541F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541F4"/>
    <w:rPr>
      <w:rFonts w:ascii="Arial MT" w:eastAsia="Arial MT" w:hAnsi="Arial MT" w:cs="Arial MT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541F4"/>
    <w:pPr>
      <w:widowControl w:val="0"/>
      <w:autoSpaceDE w:val="0"/>
      <w:autoSpaceDN w:val="0"/>
      <w:spacing w:line="210" w:lineRule="exact"/>
      <w:ind w:left="4"/>
    </w:pPr>
    <w:rPr>
      <w:rFonts w:ascii="Arial MT" w:eastAsia="Arial MT" w:hAnsi="Arial MT" w:cs="Arial MT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Alves Pereira</dc:creator>
  <cp:lastModifiedBy>DANIELA DE SOUSA SANTOS</cp:lastModifiedBy>
  <cp:revision>4</cp:revision>
  <cp:lastPrinted>2026-05-29T18:22:00Z</cp:lastPrinted>
  <dcterms:created xsi:type="dcterms:W3CDTF">2026-07-06T20:41:00Z</dcterms:created>
  <dcterms:modified xsi:type="dcterms:W3CDTF">2026-07-13T18:54:00Z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ActionId">
    <vt:lpwstr>b4eea801-b9cf-4410-81bb-1303f2ba1e7a</vt:lpwstr>
  </property>
  <property fmtid="{D5CDD505-2E9C-101B-9397-08002B2CF9AE}" pid="4" name="MSIP_Label_ff380b4d-8a71-4241-982c-3816ad3ce8fc_ContentBits">
    <vt:lpwstr>0</vt:lpwstr>
  </property>
  <property fmtid="{D5CDD505-2E9C-101B-9397-08002B2CF9AE}" pid="5" name="MSIP_Label_ff380b4d-8a71-4241-982c-3816ad3ce8fc_Enabled">
    <vt:lpwstr>true</vt:lpwstr>
  </property>
  <property fmtid="{D5CDD505-2E9C-101B-9397-08002B2CF9AE}" pid="6" name="MSIP_Label_ff380b4d-8a71-4241-982c-3816ad3ce8fc_Method">
    <vt:lpwstr>Standard</vt:lpwstr>
  </property>
  <property fmtid="{D5CDD505-2E9C-101B-9397-08002B2CF9AE}" pid="7" name="MSIP_Label_ff380b4d-8a71-4241-982c-3816ad3ce8fc_Name">
    <vt:lpwstr>defa4170-0d19-0005-0004-bc88714345d2</vt:lpwstr>
  </property>
  <property fmtid="{D5CDD505-2E9C-101B-9397-08002B2CF9AE}" pid="8" name="MSIP_Label_ff380b4d-8a71-4241-982c-3816ad3ce8fc_SetDate">
    <vt:lpwstr>2026-06-22T19:04:21Z</vt:lpwstr>
  </property>
  <property fmtid="{D5CDD505-2E9C-101B-9397-08002B2CF9AE}" pid="9" name="MSIP_Label_ff380b4d-8a71-4241-982c-3816ad3ce8fc_SiteId">
    <vt:lpwstr>eabe64c5-68f5-4a76-8301-9577a679e449</vt:lpwstr>
  </property>
  <property fmtid="{D5CDD505-2E9C-101B-9397-08002B2CF9AE}" pid="10" name="MSIP_Label_ff380b4d-8a71-4241-982c-3816ad3ce8fc_Tag">
    <vt:lpwstr>50, 3, 0, 1</vt:lpwstr>
  </property>
</Properties>
</file>