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198E" w14:textId="6C0DA9B0" w:rsidR="002B74B0" w:rsidRDefault="002B74B0" w:rsidP="002B74B0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highlight w:val="yellow"/>
          <w:lang w:eastAsia="pt-BR"/>
        </w:rPr>
        <w:t>DOCENTE – PROCESSO SELETIVO</w:t>
      </w:r>
    </w:p>
    <w:p w14:paraId="6333C570" w14:textId="77777777" w:rsidR="00C13FF9" w:rsidRPr="009F1B6D" w:rsidRDefault="00C13FF9" w:rsidP="002B74B0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15F6C6AC" w14:textId="68008DE1" w:rsidR="002B74B0" w:rsidRPr="0051641D" w:rsidRDefault="002B74B0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Memorando nº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[Número do </w:t>
      </w:r>
      <w:r w:rsidR="00896097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m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emorando]</w:t>
      </w:r>
    </w:p>
    <w:p w14:paraId="373070A7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585E8B09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Assunto: Admissão - Docente (Processo Seletivo)</w:t>
      </w:r>
    </w:p>
    <w:p w14:paraId="334EBF57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708BD74D" w14:textId="6EFA6FB4" w:rsidR="5CA07A87" w:rsidRDefault="5CA07A87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Sirvo do presente para informar quanto a admissão de </w:t>
      </w:r>
      <w:r w:rsidR="0051641D"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Nome do Interessado]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portador(a) do RG nº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[Seu RG] 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e CPF nº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[Seu CPF]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para ocupar a função de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[Professor de Ensino Médio e Técnico &lt;ou&gt; Professor de Ensino Superior]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nesta Unidade.</w:t>
      </w:r>
    </w:p>
    <w:p w14:paraId="43DE5E6B" w14:textId="67385D29" w:rsidR="0FC650BE" w:rsidRDefault="0FC650BE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343D010F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235E63B5" w14:textId="1A8803EE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Os dados referentes à sua admissão são</w:t>
      </w:r>
      <w:r w:rsidR="483BE7C6"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:</w:t>
      </w:r>
    </w:p>
    <w:p w14:paraId="7723E6A0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37537A17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Número do Edital de Abertura de Inscrições: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[Número do Edital de Abertura de Inscrições]</w:t>
      </w:r>
    </w:p>
    <w:p w14:paraId="187FA8D6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Número do Processo relativo ao Processo Seletivo: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[Número do Processo do Processo Seletivo]</w:t>
      </w:r>
    </w:p>
    <w:p w14:paraId="747CE378" w14:textId="77777777" w:rsidR="002B74B0" w:rsidRPr="0051641D" w:rsidRDefault="002B74B0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Classificação no Processo Seletivo: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[Classificação do Interessado]</w:t>
      </w:r>
    </w:p>
    <w:p w14:paraId="762F689A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Componente Curricular/Disciplina com a respectiva carga horária: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[Nome da Disciplina e Carga Horária]</w:t>
      </w:r>
    </w:p>
    <w:p w14:paraId="13CCDF73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- Motivo da origem das aulas:</w:t>
      </w:r>
      <w:r w:rsidRPr="0051641D">
        <w:rPr>
          <w:rFonts w:ascii="Segoe UI" w:eastAsia="Times New Roman" w:hAnsi="Segoe UI" w:cs="Segoe UI"/>
          <w:color w:val="C00000"/>
          <w:sz w:val="24"/>
          <w:szCs w:val="24"/>
          <w:lang w:eastAsia="pt-BR"/>
        </w:rPr>
        <w:t xml:space="preserve"> </w:t>
      </w: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[Motivo da origem das aulas]</w:t>
      </w:r>
    </w:p>
    <w:p w14:paraId="35A4E9DD" w14:textId="77777777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D8E6004" w14:textId="084C4BA3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222336CE" w14:textId="0BC04905" w:rsidR="00B43E97" w:rsidRPr="0051641D" w:rsidRDefault="00B43E97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[Local], [Data]</w:t>
      </w:r>
    </w:p>
    <w:p w14:paraId="2568B1A9" w14:textId="7610A8D2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3C746F4B" w14:textId="45754060" w:rsidR="002B74B0" w:rsidRPr="009F1B6D" w:rsidRDefault="002B74B0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51641D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[Nome do Diretor da Unidade]</w:t>
      </w:r>
    </w:p>
    <w:p w14:paraId="643F0128" w14:textId="542A474F" w:rsidR="004E4FF8" w:rsidRPr="00C13FF9" w:rsidRDefault="002B74B0" w:rsidP="00C13FF9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Diretor da Unidade</w:t>
      </w:r>
      <w:r w:rsidR="00C13FF9"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A54DD5" wp14:editId="0458953D">
                <wp:simplePos x="0" y="0"/>
                <wp:positionH relativeFrom="page">
                  <wp:posOffset>3709680</wp:posOffset>
                </wp:positionH>
                <wp:positionV relativeFrom="paragraph">
                  <wp:posOffset>449722</wp:posOffset>
                </wp:positionV>
                <wp:extent cx="3450590" cy="2512060"/>
                <wp:effectExtent l="0" t="0" r="16510" b="2159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51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BBBFE" w14:textId="77777777" w:rsidR="0023718F" w:rsidRPr="0023718F" w:rsidRDefault="0023718F" w:rsidP="0023718F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3718F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SEI/SP):</w:t>
                            </w:r>
                          </w:p>
                          <w:p w14:paraId="3547BAEB" w14:textId="77777777" w:rsidR="0023718F" w:rsidRP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23718F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- As informações em </w:t>
                            </w:r>
                            <w:r w:rsidRPr="0023718F">
                              <w:rPr>
                                <w:rFonts w:ascii="Segoe UI" w:hAnsi="Segoe UI" w:cs="Segoe UI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vermelho</w:t>
                            </w:r>
                            <w:r w:rsidRPr="0023718F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 deverão substituídas pelos dados correspondentes e colocadas em preto.</w:t>
                            </w:r>
                          </w:p>
                          <w:p w14:paraId="1BDA9354" w14:textId="77777777" w:rsidR="0023718F" w:rsidRP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23718F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- O texto do memorando deverá ser copiado e inserido no SEI/SP, dentro do processo do candidato, no documento a ser criado com modelo “Memorando”.</w:t>
                            </w:r>
                          </w:p>
                          <w:p w14:paraId="2B52BBB5" w14:textId="4BF02652" w:rsidR="0023718F" w:rsidRP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</w:pPr>
                            <w:r w:rsidRPr="0023718F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- O memorando deverá ser </w:t>
                            </w:r>
                            <w:r w:rsidR="00C13FF9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datado e </w:t>
                            </w:r>
                            <w:r w:rsidRPr="0023718F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>assinado digitalmente pelo(a) Diretor(a) da unidade que está admitindo o candidato.</w:t>
                            </w:r>
                          </w:p>
                          <w:p w14:paraId="1FF7DF74" w14:textId="77777777" w:rsidR="0023718F" w:rsidRP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23718F">
                              <w:rPr>
                                <w:rFonts w:ascii="Segoe UI" w:hAnsi="Segoe UI" w:cs="Segoe UI"/>
                                <w:b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3718F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 xml:space="preserve">Esse quadro deverá ser excluído após preenchimento.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4D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2.1pt;margin-top:35.4pt;width:271.7pt;height:1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">
                <v:textbox>
                  <w:txbxContent>
                    <w:p w14:paraId="175BBBFE" w14:textId="77777777" w:rsidR="0023718F" w:rsidRPr="0023718F" w:rsidRDefault="0023718F" w:rsidP="0023718F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3718F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  <w:t>Informativo (não deverá ser incluído no SEI/SP):</w:t>
                      </w:r>
                    </w:p>
                    <w:p w14:paraId="3547BAEB" w14:textId="77777777" w:rsidR="0023718F" w:rsidRP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23718F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- As informações em </w:t>
                      </w:r>
                      <w:r w:rsidRPr="0023718F">
                        <w:rPr>
                          <w:rFonts w:ascii="Segoe UI" w:hAnsi="Segoe UI" w:cs="Segoe UI"/>
                          <w:bCs/>
                          <w:color w:val="FF0000"/>
                          <w:sz w:val="20"/>
                          <w:szCs w:val="20"/>
                        </w:rPr>
                        <w:t>vermelho</w:t>
                      </w:r>
                      <w:r w:rsidRPr="0023718F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 deverão substituídas pelos dados correspondentes e colocadas em preto.</w:t>
                      </w:r>
                    </w:p>
                    <w:p w14:paraId="1BDA9354" w14:textId="77777777" w:rsidR="0023718F" w:rsidRP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23718F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- O texto do memorando deverá ser copiado e inserido no SEI/SP, dentro do processo do candidato, no documento a ser criado com modelo “Memorando”.</w:t>
                      </w:r>
                    </w:p>
                    <w:p w14:paraId="2B52BBB5" w14:textId="4BF02652" w:rsidR="0023718F" w:rsidRP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</w:pPr>
                      <w:r w:rsidRPr="0023718F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- O memorando deverá ser </w:t>
                      </w:r>
                      <w:r w:rsidR="00C13FF9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datado e </w:t>
                      </w:r>
                      <w:r w:rsidRPr="0023718F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>assinado digitalmente pelo(a) Diretor(a) da unidade que está admitindo o candidato.</w:t>
                      </w:r>
                    </w:p>
                    <w:p w14:paraId="1FF7DF74" w14:textId="77777777" w:rsidR="0023718F" w:rsidRP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23718F">
                        <w:rPr>
                          <w:rFonts w:ascii="Segoe UI" w:hAnsi="Segoe UI" w:cs="Segoe UI"/>
                          <w:bCs/>
                          <w:sz w:val="20"/>
                          <w:szCs w:val="20"/>
                        </w:rPr>
                        <w:t xml:space="preserve">- </w:t>
                      </w:r>
                      <w:r w:rsidRPr="0023718F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 xml:space="preserve">Esse quadro deverá ser excluído após preenchimento.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E4FF8" w:rsidRPr="00C13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630A" w14:textId="77777777" w:rsidR="0023718F" w:rsidRDefault="0023718F" w:rsidP="0023718F">
      <w:pPr>
        <w:spacing w:after="0" w:line="240" w:lineRule="auto"/>
      </w:pPr>
      <w:r>
        <w:separator/>
      </w:r>
    </w:p>
  </w:endnote>
  <w:endnote w:type="continuationSeparator" w:id="0">
    <w:p w14:paraId="41333803" w14:textId="77777777" w:rsidR="0023718F" w:rsidRDefault="0023718F" w:rsidP="002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B794" w14:textId="77777777" w:rsidR="0023718F" w:rsidRDefault="0023718F" w:rsidP="0023718F">
      <w:pPr>
        <w:spacing w:after="0" w:line="240" w:lineRule="auto"/>
      </w:pPr>
      <w:r>
        <w:separator/>
      </w:r>
    </w:p>
  </w:footnote>
  <w:footnote w:type="continuationSeparator" w:id="0">
    <w:p w14:paraId="5E101137" w14:textId="77777777" w:rsidR="0023718F" w:rsidRDefault="0023718F" w:rsidP="0023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BEE"/>
    <w:multiLevelType w:val="hybridMultilevel"/>
    <w:tmpl w:val="BFC4451E"/>
    <w:lvl w:ilvl="0" w:tplc="F1D03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5"/>
    <w:rsid w:val="000546B7"/>
    <w:rsid w:val="000E4CA1"/>
    <w:rsid w:val="00215FDB"/>
    <w:rsid w:val="0023718F"/>
    <w:rsid w:val="0025588D"/>
    <w:rsid w:val="00255BF7"/>
    <w:rsid w:val="002B74B0"/>
    <w:rsid w:val="00472DBA"/>
    <w:rsid w:val="004E4FF8"/>
    <w:rsid w:val="0051641D"/>
    <w:rsid w:val="005E6746"/>
    <w:rsid w:val="00622711"/>
    <w:rsid w:val="006C37D5"/>
    <w:rsid w:val="00707990"/>
    <w:rsid w:val="00896097"/>
    <w:rsid w:val="008B16F2"/>
    <w:rsid w:val="008F6C91"/>
    <w:rsid w:val="009D6487"/>
    <w:rsid w:val="009F1B6D"/>
    <w:rsid w:val="00A57BC4"/>
    <w:rsid w:val="00B43E97"/>
    <w:rsid w:val="00C13FF9"/>
    <w:rsid w:val="00EC1F8C"/>
    <w:rsid w:val="00FA0586"/>
    <w:rsid w:val="0E6CE69B"/>
    <w:rsid w:val="0FC650BE"/>
    <w:rsid w:val="11ABAA9A"/>
    <w:rsid w:val="1DFB9556"/>
    <w:rsid w:val="24FA396F"/>
    <w:rsid w:val="2BE322D5"/>
    <w:rsid w:val="483BE7C6"/>
    <w:rsid w:val="5CA07A87"/>
    <w:rsid w:val="5E354390"/>
    <w:rsid w:val="709DA532"/>
    <w:rsid w:val="72397593"/>
    <w:rsid w:val="73D545F4"/>
    <w:rsid w:val="74313BED"/>
    <w:rsid w:val="7D4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6EA8"/>
  <w15:chartTrackingRefBased/>
  <w15:docId w15:val="{7F69B69F-DB25-4F38-B50A-F56991D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74B0"/>
    <w:rPr>
      <w:b/>
      <w:bCs/>
    </w:rPr>
  </w:style>
  <w:style w:type="paragraph" w:styleId="PargrafodaLista">
    <w:name w:val="List Paragraph"/>
    <w:basedOn w:val="Normal"/>
    <w:uiPriority w:val="34"/>
    <w:qFormat/>
    <w:rsid w:val="009D648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nhideWhenUsed/>
    <w:rsid w:val="009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18F"/>
  </w:style>
  <w:style w:type="paragraph" w:styleId="Rodap">
    <w:name w:val="footer"/>
    <w:basedOn w:val="Normal"/>
    <w:link w:val="Rodap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Luiz de Oliveira Augusto</dc:creator>
  <cp:keywords/>
  <dc:description/>
  <cp:lastModifiedBy>Barbara de Souza</cp:lastModifiedBy>
  <cp:revision>4</cp:revision>
  <cp:lastPrinted>2023-07-31T13:04:00Z</cp:lastPrinted>
  <dcterms:created xsi:type="dcterms:W3CDTF">2023-07-31T18:33:00Z</dcterms:created>
  <dcterms:modified xsi:type="dcterms:W3CDTF">2023-08-08T10:57:00Z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2023-07-31T14:19:03Z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8f6bc763-c0a0-4a03-b4b7-d6f8008e068d</vt:lpwstr>
  </property>
  <property fmtid="{D5CDD505-2E9C-101B-9397-08002B2CF9AE}" pid="8" name="MSIP_Label_ff380b4d-8a71-4241-982c-3816ad3ce8fc_ContentBits">
    <vt:lpwstr>0</vt:lpwstr>
  </property>
</Properties>
</file>